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0E" w:rsidRDefault="009101C8" w:rsidP="00F23EC1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41EB78" wp14:editId="35F30800">
                <wp:simplePos x="0" y="0"/>
                <wp:positionH relativeFrom="column">
                  <wp:posOffset>760095</wp:posOffset>
                </wp:positionH>
                <wp:positionV relativeFrom="paragraph">
                  <wp:posOffset>-319215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6218F" w:rsidRDefault="00A53718" w:rsidP="001E149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r w:rsidRPr="00A5371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</w:rPr>
                              <w:t>Abril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9.85pt;margin-top:-25.15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OlDwIAAPoDAAAOAAAAZHJzL2Uyb0RvYy54bWysU8tu2zAQvBfoPxC817Jc24kFy0HqNEWB&#10;9AGk/YA1RVlESS5L0pbSr++SchyjvRXVgSC1u7M7w+H6ZjCaHaUPCm3Ny8mUM2kFNsrua/792/2b&#10;a85CBNuARitr/iQDv9m8frXuXSVn2KFupGcEYkPVu5p3MbqqKILopIEwQSctBVv0BiId/b5oPPSE&#10;bnQxm06XRY++cR6FDIH+3o1Bvsn4bStF/NK2QUama06zxbz6vO7SWmzWUO09uE6J0xjwD1MYUJaa&#10;nqHuIAI7ePUXlFHCY8A2TgSaAttWCZk5EJty+gebxw6czFxInODOMoX/Bys+H796ppqaLzmzYOiK&#10;thCk1sAaxaIMEdksqdS7UFHyo6P0OLzDgW47Mw7uAcWPwCxuO7B7ees99p2EhqYsU2VxUTrihASy&#10;6z9hQ+3gEDEDDa03SUIShRE63dbT+YbkEJlILcvV1bKkkKDY23K6KBe5BVTP1c6H+EGiYWlTc08O&#10;yOhwfAgxTQPVc0pqZvFeaZ1doC3ra75azBa54CJiVCSTamVqfj1N32ibRPK9bXJxBKXHPTXQ9sQ6&#10;ER0px2E3UGKSYofNE/H3OJqRHg9tOvS/OOvJiDUPPw/gJWf6oyUNV+V8npybD/PF1YwO/jKyu4yA&#10;FQRV88jZuN3G7PaR6y1p3aosw8skp1nJYFmd02NIDr4856yXJ7v5DQAA//8DAFBLAwQUAAYACAAA&#10;ACEANV41xt4AAAAKAQAADwAAAGRycy9kb3ducmV2LnhtbEyPT0/DMAzF70h8h8hI3LakbIOtNJ0Q&#10;iCuI8Ufi5jVeW9E4VZOt5dtjTnDzs5+ef6/YTr5TJxpiG9hCNjegiKvgWq4tvL0+ztagYkJ22AUm&#10;C98UYVuenxWYuzDyC512qVYSwjFHC01Kfa51rBryGOehJ5bbIQwek8ih1m7AUcJ9p6+MudYeW5YP&#10;DfZ031D1tTt6C+9Ph8+PpXmuH/yqH8NkNPuNtvbyYrq7BZVoSn9m+MUXdCiFaR+O7KLqRGebG7Fa&#10;mK3MApQ4FmYtw1422RJ0Wej/FcofAAAA//8DAFBLAQItABQABgAIAAAAIQC2gziS/gAAAOEBAAAT&#10;AAAAAAAAAAAAAAAAAAAAAABbQ29udGVudF9UeXBlc10ueG1sUEsBAi0AFAAGAAgAAAAhADj9If/W&#10;AAAAlAEAAAsAAAAAAAAAAAAAAAAALwEAAF9yZWxzLy5yZWxzUEsBAi0AFAAGAAgAAAAhAK6hs6UP&#10;AgAA+gMAAA4AAAAAAAAAAAAAAAAALgIAAGRycy9lMm9Eb2MueG1sUEsBAi0AFAAGAAgAAAAhADVe&#10;NcbeAAAACgEAAA8AAAAAAAAAAAAAAAAAaQQAAGRycy9kb3ducmV2LnhtbFBLBQYAAAAABAAEAPMA&#10;AAB0BQAAAAA=&#10;" filled="f" stroked="f">
                <v:textbox>
                  <w:txbxContent>
                    <w:p w:rsidR="00A254CA" w:rsidRPr="00B6218F" w:rsidRDefault="00A53718" w:rsidP="001E149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r w:rsidRPr="00A53718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</w:rPr>
                        <w:t>Abril 2023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BCE1FF" wp14:editId="6436C47C">
                <wp:simplePos x="0" y="0"/>
                <wp:positionH relativeFrom="column">
                  <wp:posOffset>-402590</wp:posOffset>
                </wp:positionH>
                <wp:positionV relativeFrom="paragraph">
                  <wp:posOffset>-409385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9101C8" w:rsidRDefault="00550510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101C8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1.7pt;margin-top:-32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Cb1fz93QAAAAoBAAAPAAAAZHJzL2Rvd25yZXYueG1sTI9NT8MwDIbvSPyHyEjctoQu&#10;m6DUnRCIK4jxIXHLGq+taJyqydby70lP7GbLj14/b7GdXCdONITWM8LNUoEgrrxtuUb4eH9e3III&#10;0bA1nWdC+KUA2/LyojC59SO/0WkXa5FCOOQGoYmxz6UMVUPOhKXvidPt4AdnYlqHWtrBjCncdTJT&#10;aiOdaTl9aExPjw1VP7ujQ/h8OXx/afVaP7l1P/pJSXZ3EvH6anq4BxFpiv8wzPpJHcrktPdHtkF0&#10;CIvNSid0HvQaxEyobAVij6B1BrIs5HmF8g8AAP//AwBQSwECLQAUAAYACAAAACEAtoM4kv4AAADh&#10;AQAAEwAAAAAAAAAAAAAAAAAAAAAAW0NvbnRlbnRfVHlwZXNdLnhtbFBLAQItABQABgAIAAAAIQA4&#10;/SH/1gAAAJQBAAALAAAAAAAAAAAAAAAAAC8BAABfcmVscy8ucmVsc1BLAQItABQABgAIAAAAIQBP&#10;VMiGFAIAAAMEAAAOAAAAAAAAAAAAAAAAAC4CAABkcnMvZTJvRG9jLnhtbFBLAQItABQABgAIAAAA&#10;IQCb1fz93QAAAAoBAAAPAAAAAAAAAAAAAAAAAG4EAABkcnMvZG93bnJldi54bWxQSwUGAAAAAAQA&#10;BADzAAAAeAUAAAAA&#10;" filled="f" stroked="f">
                <v:textbox>
                  <w:txbxContent>
                    <w:p w:rsidR="00A254CA" w:rsidRPr="009101C8" w:rsidRDefault="00550510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101C8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8992" behindDoc="0" locked="0" layoutInCell="1" allowOverlap="1" wp14:anchorId="241CA283" wp14:editId="799350C8">
            <wp:simplePos x="0" y="0"/>
            <wp:positionH relativeFrom="column">
              <wp:posOffset>7996060</wp:posOffset>
            </wp:positionH>
            <wp:positionV relativeFrom="paragraph">
              <wp:posOffset>-664498</wp:posOffset>
            </wp:positionV>
            <wp:extent cx="1305049" cy="971050"/>
            <wp:effectExtent l="0" t="0" r="0" b="635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br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335" cy="971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9BBB59" w:themeColor="accent3"/>
        </w:rPr>
        <w:drawing>
          <wp:anchor distT="0" distB="0" distL="114300" distR="114300" simplePos="0" relativeHeight="251667968" behindDoc="1" locked="0" layoutInCell="1" allowOverlap="1" wp14:anchorId="238EF6A7" wp14:editId="3E993105">
            <wp:simplePos x="0" y="0"/>
            <wp:positionH relativeFrom="column">
              <wp:posOffset>-923546</wp:posOffset>
            </wp:positionH>
            <wp:positionV relativeFrom="paragraph">
              <wp:posOffset>-1092010</wp:posOffset>
            </wp:positionV>
            <wp:extent cx="10711180" cy="7574875"/>
            <wp:effectExtent l="0" t="0" r="0" b="762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304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1238" cy="7574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718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FA6A2E" wp14:editId="42C826A0">
                <wp:simplePos x="0" y="0"/>
                <wp:positionH relativeFrom="column">
                  <wp:posOffset>6237275</wp:posOffset>
                </wp:positionH>
                <wp:positionV relativeFrom="paragraph">
                  <wp:posOffset>2553714</wp:posOffset>
                </wp:positionV>
                <wp:extent cx="3134863" cy="8782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863" cy="878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6218F" w:rsidRDefault="00A53718" w:rsidP="00B20F9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5371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  <w:t>Alguns anos depois, o apóstolo Paulo, numa das suas cartas, recorda aos cristãos que Jesus Ressuscitou e que nos ajuda a viver a lei do céu, que é a do amor.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91.1pt;margin-top:201.1pt;width:246.85pt;height:69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NJLEwIAAAIEAAAOAAAAZHJzL2Uyb0RvYy54bWysU8tu2zAQvBfoPxC813rYThzBcpA6TVEg&#10;fQBpP2BNURZRisuStKX067ukHNdob0V1IEgtd3Zndri+HXvNjtJ5habmxSznTBqBjTL7mn/7+vBm&#10;xZkPYBrQaGTNn6Xnt5vXr9aDrWSJHepGOkYgxleDrXkXgq2yzItO9uBnaKWhYIuuh0BHt88aBwOh&#10;9zor8/wqG9A11qGQ3tPf+ynINwm/baUIn9vWy8B0zam3kFaX1l1cs80aqr0D2ylxagP+oYselKGi&#10;Z6h7CMAOTv0F1Svh0GMbZgL7DNtWCZk4EJsi/4PNUwdWJi4kjrdnmfz/gxWfjl8cUw3NruDMQE8z&#10;2oKXWgNrFAvSB2RllGmwvqLbT5buh/EtjpSSKHv7iOK7Zwa3HZi9vHMOh05CQ20WMTO7SJ1wfATZ&#10;DR+xoXJwCJiAxtb1UUNShRE6jev5PCI5Bibo57yYL1ZXc84ExVbXqzJfphJQvWRb58N7iT2Lm5o7&#10;skBCh+OjD7EbqF6uxGIGH5TWyQbasKHmN8tymRIuIr0K5FKteqqZx2/yTST5zjQpOYDS054KaHNi&#10;HYlOlMO4G5POZzF32DyTDA4nU9Ijok2H7idnAxmy5v7HAZzkTH8wJOVNsVhEB6fDYnld0sFdRnaX&#10;ETCCoGoeOJu225BcP1G+I8lbldSIs5k6ObVMRksinR5FdPLlOd36/XQ3vwAAAP//AwBQSwMEFAAG&#10;AAgAAAAhAIla/vjfAAAADAEAAA8AAABkcnMvZG93bnJldi54bWxMj01PwzAMhu9I/IfISNxYQtXC&#10;2tWdEIgriPEh7ZY1XlvROFWTreXfk57gZsuPXj9vuZ1tL840+s4xwu1KgSCunem4Qfh4f75Zg/BB&#10;s9G9Y0L4IQ/b6vKi1IVxE7/ReRcaEUPYFxqhDWEopPR1S1b7lRuI4+3oRqtDXMdGmlFPMdz2MlHq&#10;TlrdcfzQ6oEeW6q/dyeL8Ply3H+l6rV5stkwuVlJtrlEvL6aHzYgAs3hD4ZFP6pDFZ0O7sTGix4h&#10;XydJRBFStQwLkd5nOYgDQpaqDGRVyv8lql8AAAD//wMAUEsBAi0AFAAGAAgAAAAhALaDOJL+AAAA&#10;4QEAABMAAAAAAAAAAAAAAAAAAAAAAFtDb250ZW50X1R5cGVzXS54bWxQSwECLQAUAAYACAAAACEA&#10;OP0h/9YAAACUAQAACwAAAAAAAAAAAAAAAAAvAQAAX3JlbHMvLnJlbHNQSwECLQAUAAYACAAAACEA&#10;Z9jSSxMCAAACBAAADgAAAAAAAAAAAAAAAAAuAgAAZHJzL2Uyb0RvYy54bWxQSwECLQAUAAYACAAA&#10;ACEAiVr++N8AAAAMAQAADwAAAAAAAAAAAAAAAABtBAAAZHJzL2Rvd25yZXYueG1sUEsFBgAAAAAE&#10;AAQA8wAAAHkFAAAAAA==&#10;" filled="f" stroked="f">
                <v:textbox>
                  <w:txbxContent>
                    <w:p w:rsidR="00395511" w:rsidRPr="00B6218F" w:rsidRDefault="00A53718" w:rsidP="00B20F9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</w:pPr>
                      <w:r w:rsidRPr="00A53718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  <w:t>Alguns anos depois, o apóstolo Paulo, numa das suas cartas, recorda aos cristãos que Jesus Ressuscitou e que nos ajuda a viver a lei do céu, que é a do amor.</w:t>
                      </w:r>
                    </w:p>
                  </w:txbxContent>
                </v:textbox>
              </v:shape>
            </w:pict>
          </mc:Fallback>
        </mc:AlternateContent>
      </w:r>
      <w:r w:rsidR="00A53718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7E9FA5" wp14:editId="7BBF3668">
                <wp:simplePos x="0" y="0"/>
                <wp:positionH relativeFrom="column">
                  <wp:posOffset>2033270</wp:posOffset>
                </wp:positionH>
                <wp:positionV relativeFrom="paragraph">
                  <wp:posOffset>-33465</wp:posOffset>
                </wp:positionV>
                <wp:extent cx="5962650" cy="46228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6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718" w:rsidRPr="00A53718" w:rsidRDefault="00A53718" w:rsidP="00A5371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</w:pPr>
                            <w:r w:rsidRPr="00A5371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“</w:t>
                            </w:r>
                            <w:proofErr w:type="spellStart"/>
                            <w:r w:rsidRPr="00A5371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Afeiçoai-vos</w:t>
                            </w:r>
                            <w:proofErr w:type="spellEnd"/>
                            <w:r w:rsidRPr="00A5371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5371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às</w:t>
                            </w:r>
                            <w:proofErr w:type="spellEnd"/>
                            <w:r w:rsidRPr="00A5371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5371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coisas</w:t>
                            </w:r>
                            <w:proofErr w:type="spellEnd"/>
                            <w:r w:rsidRPr="00A5371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do alto e </w:t>
                            </w:r>
                            <w:proofErr w:type="spellStart"/>
                            <w:r w:rsidRPr="00A5371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não</w:t>
                            </w:r>
                            <w:proofErr w:type="spellEnd"/>
                            <w:r w:rsidRPr="00A5371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5371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às</w:t>
                            </w:r>
                            <w:proofErr w:type="spellEnd"/>
                            <w:r w:rsidRPr="00A5371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da terra”. (Col 3, 2).</w:t>
                            </w:r>
                          </w:p>
                          <w:p w:rsidR="00395511" w:rsidRPr="00A53718" w:rsidRDefault="00A53718" w:rsidP="00A5371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A5371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(da Liturgia do Domingo de Páscoa)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0.1pt;margin-top:-2.65pt;width:469.5pt;height:3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hEtEgIAAAEEAAAOAAAAZHJzL2Uyb0RvYy54bWysU9uO0zAQfUfiHyy/07ShLbtR09XSZRHS&#10;cpEWPmDqOI2F7TG226R8PWOnLRW8IfJgeTKe4zlnjld3g9HsIH1QaGs+m0w5k1Zgo+yu5t++Pr66&#10;4SxEsA1otLLmRxn43frli1XvKllih7qRnhGIDVXvat7F6KqiCKKTBsIEnbSUbNEbiBT6XdF46And&#10;6KKcTpdFj75xHoUMgf4+jEm+zvhtK0X83LZBRqZrTr3FvPq8btNarFdQ7Ty4TolTG/APXRhQli69&#10;QD1ABLb36i8oo4THgG2cCDQFtq0SMnMgNrPpH2yeO3AycyFxgrvIFP4frPh0+OKZamp+y5kFQyPa&#10;QJBaA2sUizJEZGVSqXehosPPjo7H4S0ONO3MOLgnFN8Ds7jpwO7kvffYdxIa6nKWKour0hEnJJBt&#10;/xEbug72ETPQ0HqTJCRRGKHTtI6XCckhMkE/F7fLcrmglKDcfFmWN3mEBVTnaudDfC/RsLSpuScH&#10;ZHQ4PIWYuoHqfCRdZvFRaZ1doC3rSYZFucgFVxmjIplUK1Pzm2n6Rtskku9sk4sjKD3u6QJtT6wT&#10;0ZFyHLZDlvn1WcwtNkeSwePoSXpDtOnQ/+SsJz/WPPzYg5ec6Q+WpLydzefJwDmYL96UFPjrzPY6&#10;A1YQVM0jZ+N2E7PpR8r3JHmrshppNmMnp5bJZ1mk05tIRr6O86nfL3f9CwAA//8DAFBLAwQUAAYA&#10;CAAAACEAe5gRRt4AAAAKAQAADwAAAGRycy9kb3ducmV2LnhtbEyPwU7DMAyG70i8Q2QkbltCRzfW&#10;1Z0QiCuIwZB2yxqvrWicqsnW8vbLTuNo+9Pv78/Xo23FiXrfOEZ4mCoQxKUzDVcI319vkycQPmg2&#10;unVMCH/kYV3c3uQ6M27gTzptQiViCPtMI9QhdJmUvqzJaj91HXG8HVxvdYhjX0nT6yGG21YmSs2l&#10;1Q3HD7Xu6KWm8ndztAjb98Pu51F9VK827QY3Ksl2KRHv78bnFYhAY7jCcNGP6lBEp707svGiRZgl&#10;KokowiSdgbgASbqMmz3CfJGCLHL5v0JxBgAA//8DAFBLAQItABQABgAIAAAAIQC2gziS/gAAAOEB&#10;AAATAAAAAAAAAAAAAAAAAAAAAABbQ29udGVudF9UeXBlc10ueG1sUEsBAi0AFAAGAAgAAAAhADj9&#10;If/WAAAAlAEAAAsAAAAAAAAAAAAAAAAALwEAAF9yZWxzLy5yZWxzUEsBAi0AFAAGAAgAAAAhAP0O&#10;ES0SAgAAAQQAAA4AAAAAAAAAAAAAAAAALgIAAGRycy9lMm9Eb2MueG1sUEsBAi0AFAAGAAgAAAAh&#10;AHuYEUbeAAAACgEAAA8AAAAAAAAAAAAAAAAAbAQAAGRycy9kb3ducmV2LnhtbFBLBQYAAAAABAAE&#10;APMAAAB3BQAAAAA=&#10;" filled="f" stroked="f">
                <v:textbox>
                  <w:txbxContent>
                    <w:p w:rsidR="00A53718" w:rsidRPr="00A53718" w:rsidRDefault="00A53718" w:rsidP="00A5371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</w:pPr>
                      <w:r w:rsidRPr="00A5371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“</w:t>
                      </w:r>
                      <w:proofErr w:type="spellStart"/>
                      <w:r w:rsidRPr="00A5371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Afeiçoai-vos</w:t>
                      </w:r>
                      <w:proofErr w:type="spellEnd"/>
                      <w:r w:rsidRPr="00A5371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A5371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às</w:t>
                      </w:r>
                      <w:proofErr w:type="spellEnd"/>
                      <w:r w:rsidRPr="00A5371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A5371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coisas</w:t>
                      </w:r>
                      <w:proofErr w:type="spellEnd"/>
                      <w:r w:rsidRPr="00A5371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do alto e </w:t>
                      </w:r>
                      <w:proofErr w:type="spellStart"/>
                      <w:r w:rsidRPr="00A5371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não</w:t>
                      </w:r>
                      <w:proofErr w:type="spellEnd"/>
                      <w:r w:rsidRPr="00A5371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A5371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às</w:t>
                      </w:r>
                      <w:proofErr w:type="spellEnd"/>
                      <w:r w:rsidRPr="00A5371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da terra”. (Col 3, 2).</w:t>
                      </w:r>
                    </w:p>
                    <w:p w:rsidR="00395511" w:rsidRPr="00A53718" w:rsidRDefault="00A53718" w:rsidP="00A5371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A5371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Cs w:val="20"/>
                          <w:lang w:val="es-ES"/>
                        </w:rPr>
                        <w:t>(da Liturgia do Domingo de Páscoa)</w:t>
                      </w:r>
                    </w:p>
                  </w:txbxContent>
                </v:textbox>
              </v:shape>
            </w:pict>
          </mc:Fallback>
        </mc:AlternateContent>
      </w:r>
      <w:r w:rsidR="00F23EC1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1974032" wp14:editId="5286A723">
                <wp:simplePos x="0" y="0"/>
                <wp:positionH relativeFrom="column">
                  <wp:posOffset>1914525</wp:posOffset>
                </wp:positionH>
                <wp:positionV relativeFrom="paragraph">
                  <wp:posOffset>-866585</wp:posOffset>
                </wp:positionV>
                <wp:extent cx="6261735" cy="795647"/>
                <wp:effectExtent l="0" t="0" r="0" b="508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95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3718" w:rsidRDefault="00A53718" w:rsidP="00F860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8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371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8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Jesus Ressuscitado ajuda-nos a </w:t>
                            </w:r>
                          </w:p>
                          <w:p w:rsidR="00395511" w:rsidRPr="00A53718" w:rsidRDefault="00A53718" w:rsidP="00F860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48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371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8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viver a lei do </w:t>
                            </w:r>
                            <w:proofErr w:type="spellStart"/>
                            <w:r w:rsidRPr="00A5371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8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céu</w:t>
                            </w:r>
                            <w:proofErr w:type="spellEnd"/>
                            <w:r w:rsidRPr="00A5371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8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o amor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30" type="#_x0000_t202" style="position:absolute;margin-left:150.75pt;margin-top:-68.25pt;width:493.05pt;height:62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JT71gIAAK0FAAAOAAAAZHJzL2Uyb0RvYy54bWysVEtv2zAMvg/YfxB0X52kebRGnSFLkWFA&#10;1xZrh54VWY4FyKImMYm7Xz9Kttus22nYxZZIiq/vI68+to1hB+WDBlvw8dmIM2UllNruCv79cfPh&#10;grOAwpbCgFUFf1aBf1y+f3d1dLmaQA2mVJ6RExvyoyt4jejyLAuyVo0IZ+CUJWUFvhFIV7/LSi+O&#10;5L0x2WQ0mmdH8KXzIFUIJL3ulHyZ/FeVknhXVUEhMwWn3DB9ffpu4zdbXol854WrtezTEP+QRSO0&#10;paAvrq4FCrb3+g9XjZYeAlR4JqHJoKq0VKkGqmY8elPNQy2cSrVQc4J7aVP4f27l7eHeM10WfMaZ&#10;FQ1BtBZBGSNYqRmqgMBmsUtHF3IyfnBkju0naAntQR5IGItvK9/EP5XFSE/9fn7psWqRSRLOJ/Px&#10;4pyCSdItLmfz6SK6yV5fOx/ws4KGxUPBPWGYWisONwE708EkBrOw0cYkHI39TUA+O4lKROhfx0K6&#10;hOMJ222byp8OxWyhfKYaPXRcCU5uNCVyIwLeC0/koLKI8HhHn8rAseDQnzirwf/8mzzaE2ak5exI&#10;ZCt4+LEXXnFmvlhC83I8nUZ2pst0tpjQxZ9qtqcau2/WQHwe02g5mY7RHs1wrDw0TzQXqxiVVMJK&#10;il1wHI5r7EaA5kqq1SoZER+dwBv74GR0HTsZ2/zYPgnveiyQULyFgZYifwNJZ9thsNojVDriJfIg&#10;lVXnZTxKopgXvTvwWEM/fBsPFiMGBJre1fhN75jXtETisHAiY8zfpLQIGmZEVxptlZS9V4f47+gx&#10;OEi0Ogke3HnJJMWBvX8q+GQ2HVF3YpVfBSqvBTWV9gzGmRP5Vh2UeWQEcG9Y05DMLi76JwUXHq+V&#10;hC7p3u3a+K5i2l+KLuwQnQpJHcBJcovaYiel/UXxu5TTwosPUs6nzojFMW+SR7527OwvtBOSed/C&#10;uHRO78nqdcsufwEAAP//AwBQSwMEFAAGAAgAAAAhAKd7qc/gAAAADQEAAA8AAABkcnMvZG93bnJl&#10;di54bWxMj8tOwzAQRfdI/IM1SOxaOykNJcSpEIgtqOUhsZvG0yQiHkex24S/x1nBbh5Hd84U28l2&#10;4kyDbx1rSJYKBHHlTMu1hve358UGhA/IBjvHpOGHPGzLy4sCc+NG3tF5H2oRQ9jnqKEJoc+l9FVD&#10;Fv3S9cRxd3SDxRDboZZmwDGG206mSmXSYsvxQoM9PTZUfe9PVsPHy/Hr80a91k923Y9uUpLtndT6&#10;+mp6uAcRaAp/MMz6UR3K6HRwJzZedBpWKllHVMMiWWWxmpF0c5uBOMyzJAVZFvL/F+UvAAAA//8D&#10;AFBLAQItABQABgAIAAAAIQC2gziS/gAAAOEBAAATAAAAAAAAAAAAAAAAAAAAAABbQ29udGVudF9U&#10;eXBlc10ueG1sUEsBAi0AFAAGAAgAAAAhADj9If/WAAAAlAEAAAsAAAAAAAAAAAAAAAAALwEAAF9y&#10;ZWxzLy5yZWxzUEsBAi0AFAAGAAgAAAAhAKQAlPvWAgAArQUAAA4AAAAAAAAAAAAAAAAALgIAAGRy&#10;cy9lMm9Eb2MueG1sUEsBAi0AFAAGAAgAAAAhAKd7qc/gAAAADQEAAA8AAAAAAAAAAAAAAAAAMAUA&#10;AGRycy9kb3ducmV2LnhtbFBLBQYAAAAABAAEAPMAAAA9BgAAAAA=&#10;" filled="f" stroked="f">
                <v:textbox>
                  <w:txbxContent>
                    <w:p w:rsidR="00A53718" w:rsidRDefault="00A53718" w:rsidP="00F8603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8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3718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8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Jesus Ressuscitado ajuda-nos a </w:t>
                      </w:r>
                    </w:p>
                    <w:p w:rsidR="00395511" w:rsidRPr="00A53718" w:rsidRDefault="00A53718" w:rsidP="00F8603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48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3718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8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viver a lei do </w:t>
                      </w:r>
                      <w:proofErr w:type="spellStart"/>
                      <w:r w:rsidRPr="00A53718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8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céu</w:t>
                      </w:r>
                      <w:proofErr w:type="spellEnd"/>
                      <w:r w:rsidRPr="00A53718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8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o amor</w:t>
                      </w:r>
                    </w:p>
                  </w:txbxContent>
                </v:textbox>
              </v:shape>
            </w:pict>
          </mc:Fallback>
        </mc:AlternateContent>
      </w:r>
      <w:r w:rsidR="00F23EC1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C6D5FD" wp14:editId="710C1071">
                <wp:simplePos x="0" y="0"/>
                <wp:positionH relativeFrom="column">
                  <wp:posOffset>6234430</wp:posOffset>
                </wp:positionH>
                <wp:positionV relativeFrom="paragraph">
                  <wp:posOffset>5330825</wp:posOffset>
                </wp:positionV>
                <wp:extent cx="3086735" cy="99504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9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6218F" w:rsidRDefault="00A53718" w:rsidP="00FB1D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5371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  <w:t>No dia seguinte, a Luísa encontra a Maria Chiara no parque e diz-lhe: “Percebi que tens razão: é mais bonito brincarmos todos juntos”. Foram chamar o Marco e divertiram-se com todos os outros meninos!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90.9pt;margin-top:419.75pt;width:243.05pt;height:7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oFEwIAAAIEAAAOAAAAZHJzL2Uyb0RvYy54bWysU8tu2zAQvBfoPxC815IdK7EFy0HqNEWB&#10;9AGk/YA1RVlEKS5L0pbcr8+SchyjvRXVgeBqubM7w+Hqdug0O0jnFZqKTyc5Z9IIrJXZVfzH94d3&#10;C858AFODRiMrfpSe367fvln1tpQzbFHX0jECMb7sbcXbEGyZZV60sgM/QSsNJRt0HQQK3S6rHfSE&#10;3ulslufXWY+utg6F9J7+3o9Jvk74TSNF+No0XgamK06zhbS6tG7jmq1XUO4c2FaJ0xjwD1N0oAw1&#10;PUPdQwC2d+ovqE4Jhx6bMBHYZdg0SsjEgdhM8z/YPLVgZeJC4nh7lsn/P1jx5fDNMVXT3d1wZqCj&#10;O9qAl1oDqxUL0gdksyhTb31Jp58snQ/DexyoJFH29hHFT88MblowO3nnHPathJrGnMbK7KJ0xPER&#10;ZNt/xprawT5gAhoa10UNSRVG6HRdx/MVySEwQT+v8sX1zVXBmaDcclnk8yK1gPKl2jofPkrsWNxU&#10;3JEFEjocHn2I00D5ciQ2M/igtE420Ib1BFrMilRwkelUIJdq1VV8kcdv9E0k+cHUqTiA0uOeGmhz&#10;Yh2JjpTDsB2SzmneqMgW6yPJ4HA0JT0i2rTofnPWkyEr7n/twUnO9CdDUi6n83l0cArmxc2MAneZ&#10;2V5mwAiCqnjgbNxuQnL9SPmOJG9UUuN1ktPIZLQk0ulRRCdfxunU69NdPwMAAP//AwBQSwMEFAAG&#10;AAgAAAAhAN6G1SXgAAAADAEAAA8AAABkcnMvZG93bnJldi54bWxMj8FuwjAQRO+V+AdrkXorNhTS&#10;OI2DUKteW0ELUm8mXpKIeB3FhqR/X3Nqj6MZzbzJ16Nt2RV73zhSMJ8JYEilMw1VCr4+3x5SYD5o&#10;Mrp1hAp+0MO6mNzlOjNuoC1ed6FisYR8phXUIXQZ576s0Wo/cx1S9E6utzpE2Vfc9HqI5bblCyES&#10;bnVDcaHWHb7UWJ53F6tg/376PizFR/VqV93gRsHJSq7U/XTcPAMLOIa/MNzwIzoUkenoLmQ8axXI&#10;dB7Rg4L0Ua6A3RLL5EkCO0ZPJgvgRc7/nyh+AQAA//8DAFBLAQItABQABgAIAAAAIQC2gziS/gAA&#10;AOEBAAATAAAAAAAAAAAAAAAAAAAAAABbQ29udGVudF9UeXBlc10ueG1sUEsBAi0AFAAGAAgAAAAh&#10;ADj9If/WAAAAlAEAAAsAAAAAAAAAAAAAAAAALwEAAF9yZWxzLy5yZWxzUEsBAi0AFAAGAAgAAAAh&#10;AAO5igUTAgAAAgQAAA4AAAAAAAAAAAAAAAAALgIAAGRycy9lMm9Eb2MueG1sUEsBAi0AFAAGAAgA&#10;AAAhAN6G1SXgAAAADAEAAA8AAAAAAAAAAAAAAAAAbQQAAGRycy9kb3ducmV2LnhtbFBLBQYAAAAA&#10;BAAEAPMAAAB6BQAAAAA=&#10;" filled="f" stroked="f">
                <v:textbox>
                  <w:txbxContent>
                    <w:p w:rsidR="00395511" w:rsidRPr="00B6218F" w:rsidRDefault="00A53718" w:rsidP="00FB1D6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</w:pPr>
                      <w:r w:rsidRPr="00A53718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  <w:t>No dia seguinte, a Luísa encontra a Maria Chiara no parque e diz-lhe: “Percebi que tens razão: é mais bonito brincarmos todos juntos”. Foram chamar o Marco e divertiram-se com todos os outros meninos!</w:t>
                      </w:r>
                    </w:p>
                  </w:txbxContent>
                </v:textbox>
              </v:shape>
            </w:pict>
          </mc:Fallback>
        </mc:AlternateContent>
      </w:r>
      <w:r w:rsidR="00F23EC1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DFAE77" wp14:editId="7E350F53">
                <wp:simplePos x="0" y="0"/>
                <wp:positionH relativeFrom="column">
                  <wp:posOffset>-471170</wp:posOffset>
                </wp:positionH>
                <wp:positionV relativeFrom="paragraph">
                  <wp:posOffset>5332920</wp:posOffset>
                </wp:positionV>
                <wp:extent cx="3088005" cy="99504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9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6218F" w:rsidRDefault="00A53718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</w:pPr>
                            <w:r w:rsidRPr="00A5371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Ato de amor de Maria Chiara da Itália: No parque infantil, ninguém falava com o Marco: diziam que era antipático. Porém, a Maria Chiara queria brincar com todos, mesmo com o Marco.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1pt;margin-top:419.9pt;width:243.15pt;height:7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/XEwIAAAIEAAAOAAAAZHJzL2Uyb0RvYy54bWysU9uO0zAQfUfiHyy/06ShWdqo6Wrpsghp&#10;uUgLHzB1nMbC8RjbbbJ8PWOnLRW8IfJg2RnPmTlnjte3Y6/ZUTqv0NR8Pss5k0Zgo8y+5t++Prxa&#10;cuYDmAY0GlnzZ+n57ebli/VgK1lgh7qRjhGI8dVga96FYKss86KTPfgZWmko2KLrIdDR7bPGwUDo&#10;vc6KPL/JBnSNdSik9/T3fgryTcJvWynC57b1MjBdc+otpNWldRfXbLOGau/Adkqc2oB/6KIHZajo&#10;BeoeArCDU39B9Uo49NiGmcA+w7ZVQiYOxGae/8HmqQMrExcSx9uLTP7/wYpPxy+OqYZmV3BmoKcZ&#10;bcFLrYE1igXpA7IiyjRYX9HtJ0v3w/gWR0pJlL19RPHdM4PbDsxe3jmHQyehoTbnMTO7Sp1wfATZ&#10;DR+xoXJwCJiAxtb1UUNShRE6jev5MiI5Bibo5+t8uczzkjNBsdWqzBdlKgHVOds6H95L7Fnc1NyR&#10;BRI6HB99iN1Adb4Sixl8UFonG2jDBgItizIlXEV6FcilWvU1p+r0Tb6JJN+ZJiUHUHraUwFtTqwj&#10;0YlyGHdj0vnmLOYOm2eSweFkSnpEtOnQ/eRsIEPW3P84gJOc6Q+GpFzNF4vo4HRYlG8KOrjryO46&#10;AkYQVM0DZ9N2G5LrJ8p3JHmrkhpxNlMnp5bJaEmk06OITr4+p1u/n+7mFwAAAP//AwBQSwMEFAAG&#10;AAgAAAAhAApNuQvgAAAACwEAAA8AAABkcnMvZG93bnJldi54bWxMj8tOwzAQRfdI/IM1SOxaOyEt&#10;TYhTIRBbUMtDYufG0yQiHkex24S/Z1jBcjRH955bbmfXizOOofOkIVkqEEi1tx01Gt5enxYbECEa&#10;sqb3hBq+McC2urwoTWH9RDs872MjOIRCYTS0MQ6FlKFu0Zmw9AMS/45+dCbyOTbSjmbicNfLVKm1&#10;dKYjbmjNgA8t1l/7k9Pw/nz8/MjUS/PoVsPkZyXJ5VLr66v5/g5ExDn+wfCrz+pQsdPBn8gG0WtY&#10;3GYpoxo2NzlvYCJL0gTEQUOer1cgq1L+31D9AAAA//8DAFBLAQItABQABgAIAAAAIQC2gziS/gAA&#10;AOEBAAATAAAAAAAAAAAAAAAAAAAAAABbQ29udGVudF9UeXBlc10ueG1sUEsBAi0AFAAGAAgAAAAh&#10;ADj9If/WAAAAlAEAAAsAAAAAAAAAAAAAAAAALwEAAF9yZWxzLy5yZWxzUEsBAi0AFAAGAAgAAAAh&#10;ACOlf9cTAgAAAgQAAA4AAAAAAAAAAAAAAAAALgIAAGRycy9lMm9Eb2MueG1sUEsBAi0AFAAGAAgA&#10;AAAhAApNuQvgAAAACwEAAA8AAAAAAAAAAAAAAAAAbQQAAGRycy9kb3ducmV2LnhtbFBLBQYAAAAA&#10;BAAEAPMAAAB6BQAAAAA=&#10;" filled="f" stroked="f">
                <v:textbox>
                  <w:txbxContent>
                    <w:p w:rsidR="00395511" w:rsidRPr="00B6218F" w:rsidRDefault="00A53718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</w:pPr>
                      <w:r w:rsidRPr="00A53718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Ato de amor de Maria Chiara da Itália: No parque infantil, ninguém falava com o Marco: diziam que era antipático. Porém, a Maria Chiara queria brincar com todos, mesmo com o Marco.</w:t>
                      </w:r>
                    </w:p>
                  </w:txbxContent>
                </v:textbox>
              </v:shape>
            </w:pict>
          </mc:Fallback>
        </mc:AlternateContent>
      </w:r>
      <w:r w:rsidR="00F23EC1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99EC58" wp14:editId="300CDC4A">
                <wp:simplePos x="0" y="0"/>
                <wp:positionH relativeFrom="column">
                  <wp:posOffset>2769235</wp:posOffset>
                </wp:positionH>
                <wp:positionV relativeFrom="paragraph">
                  <wp:posOffset>5331650</wp:posOffset>
                </wp:positionV>
                <wp:extent cx="3289300" cy="8001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6218F" w:rsidRDefault="00A53718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</w:pPr>
                            <w:r w:rsidRPr="00A5371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Luísa, a sua melhor amiga, fica zangada e decide não lhe falar mais. A Maria Chiara ficou triste, parecia que tinha uma grande pedra no seu coração, mas sente que fez o mais correto.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18.05pt;margin-top:419.8pt;width:259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A13EQIAAAIEAAAOAAAAZHJzL2Uyb0RvYy54bWysU9uO2yAQfa/Uf0C8N3a8STex4qy22W5V&#10;aXuRtv2ACcYxKmYokNjp1++AkzRq36q+IGCYM3POHFZ3Q6fZQTqv0FR8Osk5k0Zgrcyu4t+/Pb5Z&#10;cOYDmBo0Glnxo/T8bv361aq3pSywRV1LxwjE+LK3FW9DsGWWedHKDvwErTQUbNB1EOjodlntoCf0&#10;TmdFnr/NenS1dSik93T7MAb5OuE3jRThS9N4GZiuOPUW0urSuo1rtl5BuXNgWyVObcA/dNGBMlT0&#10;AvUAAdjeqb+gOiUcemzCRGCXYdMoIRMHYjPN/2Dz3IKViQuJ4+1FJv//YMXnw1fHVE2zm3FmoKMZ&#10;bcBLrYHVigXpA7IiytRbX9LrZ0vvw/AOB0pJlL19QvHDM4ObFsxO3juHfSuhpjanMTO7Sh1xfATZ&#10;9p+wpnKwD5iAhsZ1UUNShRE6jet4GZEcAhN0eVMsljc5hQTFFjlplmaYQXnOts6HDxI7FjcVd2SB&#10;hA6HJx9iN1Cen8RiBh+V1skG2rC+4st5MU8JV5FOBXKpVl2qmY81oYwk35s6JQdQetxTAW1OrCPR&#10;kXIYtkPS+fYs5hbrI8ngcDQlfSLatOh+cdaTISvuf+7BSc70R0NSLqezWXRwOszmtwUd3HVkex0B&#10;Iwiq4oGzcbsJyfUj5XuSvFFJjTibsZNTy2S0JNLpU0QnX5/Tq99fd/0CAAD//wMAUEsDBBQABgAI&#10;AAAAIQAiHP0T3wAAAAsBAAAPAAAAZHJzL2Rvd25yZXYueG1sTI/LTsMwEEX3SPyDNUjsqFOaWE0a&#10;p0IgtiDKQ+rOjadJRDyOYrcJf8+wort5HN05U25n14szjqHzpGG5SEAg1d521Gj4eH++W4MI0ZA1&#10;vSfU8IMBttX1VWkK6yd6w/MuNoJDKBRGQxvjUEgZ6hadCQs/IPHu6EdnIrdjI+1oJg53vbxPEiWd&#10;6YgvtGbAxxbr793Jafh8Oe6/0uS1eXLZMPk5keRyqfXtzfywARFxjv8w/OmzOlTsdPAnskH0GtKV&#10;WjKqYb3KFQgm8izlyYELlSmQVSkvf6h+AQAA//8DAFBLAQItABQABgAIAAAAIQC2gziS/gAAAOEB&#10;AAATAAAAAAAAAAAAAAAAAAAAAABbQ29udGVudF9UeXBlc10ueG1sUEsBAi0AFAAGAAgAAAAhADj9&#10;If/WAAAAlAEAAAsAAAAAAAAAAAAAAAAALwEAAF9yZWxzLy5yZWxzUEsBAi0AFAAGAAgAAAAhANzU&#10;DXcRAgAAAgQAAA4AAAAAAAAAAAAAAAAALgIAAGRycy9lMm9Eb2MueG1sUEsBAi0AFAAGAAgAAAAh&#10;ACIc/RPfAAAACwEAAA8AAAAAAAAAAAAAAAAAawQAAGRycy9kb3ducmV2LnhtbFBLBQYAAAAABAAE&#10;APMAAAB3BQAAAAA=&#10;" filled="f" stroked="f">
                <v:textbox>
                  <w:txbxContent>
                    <w:p w:rsidR="00395511" w:rsidRPr="00B6218F" w:rsidRDefault="00A53718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</w:pPr>
                      <w:r w:rsidRPr="00A53718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Luísa, a sua melhor amiga, fica zangada e decide não lhe falar mais. A Maria Chiara ficou triste, parecia que tinha uma grande pedra no seu coração, mas sente que fez o mais correto.</w:t>
                      </w:r>
                    </w:p>
                  </w:txbxContent>
                </v:textbox>
              </v:shape>
            </w:pict>
          </mc:Fallback>
        </mc:AlternateContent>
      </w:r>
      <w:r w:rsidR="00F23EC1"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6BC112" wp14:editId="58DAC699">
                <wp:simplePos x="0" y="0"/>
                <wp:positionH relativeFrom="column">
                  <wp:posOffset>-925195</wp:posOffset>
                </wp:positionH>
                <wp:positionV relativeFrom="paragraph">
                  <wp:posOffset>6102795</wp:posOffset>
                </wp:positionV>
                <wp:extent cx="10711180" cy="318770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</w:t>
                            </w:r>
                            <w:bookmarkStart w:id="0" w:name="_GoBack"/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 testo a </w:t>
                            </w:r>
                            <w:bookmarkEnd w:id="0"/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72.85pt;margin-top:480.55pt;width:843.4pt;height:2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nwEgIAAAIEAAAOAAAAZHJzL2Uyb0RvYy54bWysU9uO0zAQfUfiHyy/0zSlpd2o6Wrpsghp&#10;uUgLHzB1nMbC9hjbbbJ8PWOnLRW8IfJg2RnPmTlnjte3g9HsKH1QaGteTqacSSuwUXZf829fH16t&#10;OAsRbAMaraz5swz8dvPyxbp3lZxhh7qRnhGIDVXvat7F6KqiCKKTBsIEnbQUbNEbiHT0+6Lx0BO6&#10;0cVsOn1T9Ogb51HIEOjv/Rjkm4zftlLEz20bZGS65tRbzKvP6y6txWYN1d6D65Q4tQH/0IUBZano&#10;BeoeIrCDV39BGSU8BmzjRKApsG2VkJkDsSmnf7B56sDJzIXECe4iU/h/sOLT8YtnqqHZcWbB0Ii2&#10;EKTWwBrFogwR2Syp1LtQ0eUnR9fj8BaHlJEYB/eI4ntgFrcd2L288x77TkJDXZYps7hKHXFCAtn1&#10;H7GhcnCImIGG1psESKIwQqdpPV8mJIfIRCo5XZZluaKYoODrcrVc5hkWUJ3TnQ/xvUTD0qbmniyQ&#10;4eH4GGJqB6rzlVTN4oPSOttAW9bX/GYxW+SEq4hRkVyqlan5apq+0TeJ5Tvb5OQISo97KqDtiXZi&#10;OnKOw27IOs/Pau6weSYdPI6mpEdEmw79T856MmTNw48DeMmZ/mBJy5tyPk8Ozof5Yjmjg7+O7K4j&#10;YAVB1TxyNm63Mbt+pHxHmrcqq5GGM3ZyapmMlkU6PYrk5OtzvvX76W5+AQAA//8DAFBLAwQUAAYA&#10;CAAAACEAETx8HuAAAAAOAQAADwAAAGRycy9kb3ducmV2LnhtbEyPwU7DMAyG70h7h8iTuG1JoN1Y&#10;13RCIK4gBkPaLWu8tqJxqiZby9uTnuD2W/70+3O+G23Lrtj7xpECuRTAkEpnGqoUfH68LB6A+aDJ&#10;6NYRKvhBD7tidpPrzLiB3vG6DxWLJeQzraAOocs492WNVvul65Di7ux6q0Mc+4qbXg+x3Lb8TogV&#10;t7qheKHWHT7VWH7vL1bB4fV8/ErEW/Vs025wo+BkN1yp2/n4uAUWcAx/MEz6UR2K6HRyFzKetQoW&#10;MknXkVWwWUkJbELSZEqnmISU98CLnP9/o/gFAAD//wMAUEsBAi0AFAAGAAgAAAAhALaDOJL+AAAA&#10;4QEAABMAAAAAAAAAAAAAAAAAAAAAAFtDb250ZW50X1R5cGVzXS54bWxQSwECLQAUAAYACAAAACEA&#10;OP0h/9YAAACUAQAACwAAAAAAAAAAAAAAAAAvAQAAX3JlbHMvLnJlbHNQSwECLQAUAAYACAAAACEA&#10;hYBJ8BICAAACBAAADgAAAAAAAAAAAAAAAAAuAgAAZHJzL2Uyb0RvYy54bWxQSwECLQAUAAYACAAA&#10;ACEAETx8HuAAAAAOAQAADwAAAAAAAAAAAAAAAABsBAAAZHJzL2Rvd25yZXYueG1sUEsFBgAAAAAE&#10;AAQA8wAAAHkFAAAAAA=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  <w:r w:rsidR="00F23EC1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C01CD8C" wp14:editId="4C375843">
                <wp:simplePos x="0" y="0"/>
                <wp:positionH relativeFrom="column">
                  <wp:posOffset>-532130</wp:posOffset>
                </wp:positionH>
                <wp:positionV relativeFrom="paragraph">
                  <wp:posOffset>2553335</wp:posOffset>
                </wp:positionV>
                <wp:extent cx="3147060" cy="878205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878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499" w:rsidRPr="00B6218F" w:rsidRDefault="00A53718" w:rsidP="00FB1D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4"/>
                                <w:lang w:val="es-ES"/>
                              </w:rPr>
                            </w:pPr>
                            <w:r w:rsidRPr="00A5371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  <w:t>De manhã bem cedinho, ainda escuro, Maria de Magdala foi até ao lugar onde tinham sepultado Jesus. Que surpresa! A pedra que fechava o sepulcro tinha sido deslocada!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41.9pt;margin-top:201.05pt;width:247.8pt;height:69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S0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X3BmoKMR&#10;bcFLrYHVigXpA7IiqtRbX9LlJ0vXw/AOB5p2YuztI4ofnhnctmD28s457FsJNXU5jZnZVeqI4yPI&#10;rv+ENZWDQ8AENDSuixKSKIzQaVrPlwnJITBBP99OZ4v8hkKCYsvFssjnqQSU52zrfPggsWNxU3FH&#10;DkjocHz0IXYD5flKLGbwQWmdXKAN6yu+mhfzlHAV6VQgk2rVUc08fqNtIsn3pk7JAZQe91RAmxPr&#10;SHSkHIbdkGRencXcYf1MMjgcPUlviDYtul+c9eTHivufB3CSM/3RkJSr6WwWDZwOs/mioIO7juyu&#10;I2AEQVU8cDZutyGZfqR8R5I3KqkRZzN2cmqZfJZEOr2JaOTrc7r1++VuXgAAAP//AwBQSwMEFAAG&#10;AAgAAAAhAPW8J5ffAAAACwEAAA8AAABkcnMvZG93bnJldi54bWxMj81OwzAQhO9IvIO1SNxaO8VF&#10;JWRTIRBXEOVH4uYm2yQiXkex24S3ZznBcWdHM98U29n36kRj7AIjZEsDirgKdccNwtvr42IDKibH&#10;tesDE8I3RdiW52eFy+sw8QuddqlREsIxdwhtSkOudaxa8i4uw0Asv0MYvUtyjo2uRzdJuO/1yphr&#10;7V3H0tC6ge5bqr52R4/w/nT4/LDmuXnw62EKs9HsbzTi5cV8dwsq0Zz+zPCLL+hQCtM+HLmOqkdY&#10;bK4EPSFYs8pAicNmmSh7hLU1FnRZ6P8byh8AAAD//wMAUEsBAi0AFAAGAAgAAAAhALaDOJL+AAAA&#10;4QEAABMAAAAAAAAAAAAAAAAAAAAAAFtDb250ZW50X1R5cGVzXS54bWxQSwECLQAUAAYACAAAACEA&#10;OP0h/9YAAACUAQAACwAAAAAAAAAAAAAAAAAvAQAAX3JlbHMvLnJlbHNQSwECLQAUAAYACAAAACEA&#10;CAU0tBMCAAABBAAADgAAAAAAAAAAAAAAAAAuAgAAZHJzL2Uyb0RvYy54bWxQSwECLQAUAAYACAAA&#10;ACEA9bwnl98AAAALAQAADwAAAAAAAAAAAAAAAABtBAAAZHJzL2Rvd25yZXYueG1sUEsFBgAAAAAE&#10;AAQA8wAAAHkFAAAAAA==&#10;" filled="f" stroked="f">
                <v:textbox>
                  <w:txbxContent>
                    <w:p w:rsidR="001E1499" w:rsidRPr="00B6218F" w:rsidRDefault="00A53718" w:rsidP="00FB1D68">
                      <w:pPr>
                        <w:spacing w:line="240" w:lineRule="auto"/>
                        <w:contextualSpacing/>
                        <w:jc w:val="both"/>
                        <w:rPr>
                          <w:sz w:val="24"/>
                          <w:lang w:val="es-ES"/>
                        </w:rPr>
                      </w:pPr>
                      <w:r w:rsidRPr="00A53718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  <w:t>De manhã bem cedinho, ainda escuro, Maria de Magdala foi até ao lugar onde tinham sepultado Jesus. Que surpresa! A pedra que fechava o sepulcro tinha sido deslocada!</w:t>
                      </w:r>
                    </w:p>
                  </w:txbxContent>
                </v:textbox>
              </v:shape>
            </w:pict>
          </mc:Fallback>
        </mc:AlternateContent>
      </w:r>
      <w:r w:rsidR="00F23EC1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505E8E" wp14:editId="5A48579C">
                <wp:simplePos x="0" y="0"/>
                <wp:positionH relativeFrom="column">
                  <wp:posOffset>2769235</wp:posOffset>
                </wp:positionH>
                <wp:positionV relativeFrom="paragraph">
                  <wp:posOffset>2537650</wp:posOffset>
                </wp:positionV>
                <wp:extent cx="3395345" cy="10090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6218F" w:rsidRDefault="00A53718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5371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  <w:t>Voltou rapidamente para contar a Pedro e a João que correram, também eles, até ao sepulcro e viram que o corpo de Jesus não estava ali. Sim, agora compreenderam que Jesus tinha Ressuscitado!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18.05pt;margin-top:199.8pt;width:267.35pt;height:79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aFFAIAAAMEAAAOAAAAZHJzL2Uyb0RvYy54bWysU8tu2zAQvBfoPxC813rYbmPBcpA6TVEg&#10;fQBpP2BNURZRisuStKX067OkHMdob0V1ILha7uzOcLi+HnvNjtJ5habmxSznTBqBjTL7mv/4fvfm&#10;ijMfwDSg0ciaP0rPrzevX60HW8kSO9SNdIxAjK8GW/MuBFtlmRed7MHP0EpDyRZdD4FCt88aBwOh&#10;9zor8/xtNqBrrEMhvae/t1OSbxJ+20oRvratl4HpmtNsIa0urbu4Zps1VHsHtlPiNAb8wxQ9KENN&#10;z1C3EIAdnPoLqlfCocc2zAT2GbatEjJxIDZF/gebhw6sTFxIHG/PMvn/Byu+HL85ppqal5wZ6OmK&#10;tuCl1sAaxYL0AVkZVRqsr+jwg6XjYXyPI912YuztPYqfnhncdmD28sY5HDoJDU1ZxMrsonTC8RFk&#10;N3zGhtrBIWACGlvXRwlJFEbodFuP5xuSY2CCfs7nq+V8seRMUK7I81VeLFMPqJ7LrfPho8SexU3N&#10;HVkgwcPx3oc4DlTPR2I3g3dK62QDbdhQ89WyXKaCi0yvArlUq77mV3n8Jt9Elh9Mk4oDKD3tqYE2&#10;J9qR6cQ5jLsx6Vyk4qjJDptHEsLh5Ep6RbTp0P3mbCBH1tz/OoCTnOlPhsRcFYtFtHAKFst3JQXu&#10;MrO7zIARBFXzwNm03YZk+4nzDYneqiTHyySnmclpSaXTq4hWvozTqZe3u3kCAAD//wMAUEsDBBQA&#10;BgAIAAAAIQBfa7Vv4AAAAAsBAAAPAAAAZHJzL2Rvd25yZXYueG1sTI/LTsMwEEX3SPyDNUjsqF3a&#10;hCZkUiEQWxDlIbFzk2kSEY+j2G3C3zOsYDmao3vPLbaz69WJxtB5RlguDCjiytcdNwhvr49XG1Ah&#10;Wq5t75kQvinAtjw/K2xe+4lf6LSLjZIQDrlFaGMccq1D1ZKzYeEHYvkd/OhslHNsdD3aScJdr6+N&#10;SbWzHUtDawe6b6n62h0dwvvT4fNjbZ6bB5cMk5+NZpdpxMuL+e4WVKQ5/sHwqy/qUIrT3h+5DqpH&#10;WK/SpaAIqyxLQQmR3RgZs0dIkk0Cuiz0/w3lDwAAAP//AwBQSwECLQAUAAYACAAAACEAtoM4kv4A&#10;AADhAQAAEwAAAAAAAAAAAAAAAAAAAAAAW0NvbnRlbnRfVHlwZXNdLnhtbFBLAQItABQABgAIAAAA&#10;IQA4/SH/1gAAAJQBAAALAAAAAAAAAAAAAAAAAC8BAABfcmVscy8ucmVsc1BLAQItABQABgAIAAAA&#10;IQAlBDaFFAIAAAMEAAAOAAAAAAAAAAAAAAAAAC4CAABkcnMvZTJvRG9jLnhtbFBLAQItABQABgAI&#10;AAAAIQBfa7Vv4AAAAAsBAAAPAAAAAAAAAAAAAAAAAG4EAABkcnMvZG93bnJldi54bWxQSwUGAAAA&#10;AAQABADzAAAAewUAAAAA&#10;" filled="f" stroked="f">
                <v:textbox>
                  <w:txbxContent>
                    <w:p w:rsidR="00395511" w:rsidRPr="00B6218F" w:rsidRDefault="00A53718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</w:pPr>
                      <w:r w:rsidRPr="00A53718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  <w:t>Voltou rapidamente para contar a Pedro e a João que correram, também eles, até ao sepulcro e viram que o corpo de Jesus não estava ali. Sim, agora compreenderam que Jesus tinha Ressuscitado!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C19" w:rsidRDefault="00387C19" w:rsidP="00A67ED3">
      <w:pPr>
        <w:spacing w:after="0" w:line="240" w:lineRule="auto"/>
      </w:pPr>
      <w:r>
        <w:separator/>
      </w:r>
    </w:p>
  </w:endnote>
  <w:endnote w:type="continuationSeparator" w:id="0">
    <w:p w:rsidR="00387C19" w:rsidRDefault="00387C19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C19" w:rsidRDefault="00387C19" w:rsidP="00A67ED3">
      <w:pPr>
        <w:spacing w:after="0" w:line="240" w:lineRule="auto"/>
      </w:pPr>
      <w:r>
        <w:separator/>
      </w:r>
    </w:p>
  </w:footnote>
  <w:footnote w:type="continuationSeparator" w:id="0">
    <w:p w:rsidR="00387C19" w:rsidRDefault="00387C19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304D"/>
    <w:rsid w:val="00016A96"/>
    <w:rsid w:val="0003268F"/>
    <w:rsid w:val="00033669"/>
    <w:rsid w:val="00043042"/>
    <w:rsid w:val="00074C7A"/>
    <w:rsid w:val="000B40AF"/>
    <w:rsid w:val="000B6316"/>
    <w:rsid w:val="000D48C2"/>
    <w:rsid w:val="000D74FB"/>
    <w:rsid w:val="000F2656"/>
    <w:rsid w:val="00103260"/>
    <w:rsid w:val="001112ED"/>
    <w:rsid w:val="0012610D"/>
    <w:rsid w:val="00131154"/>
    <w:rsid w:val="0017738F"/>
    <w:rsid w:val="001935F4"/>
    <w:rsid w:val="001A60B3"/>
    <w:rsid w:val="001A7082"/>
    <w:rsid w:val="001C746C"/>
    <w:rsid w:val="001E1499"/>
    <w:rsid w:val="001F0DFB"/>
    <w:rsid w:val="0022614C"/>
    <w:rsid w:val="00263494"/>
    <w:rsid w:val="00264552"/>
    <w:rsid w:val="00276ECD"/>
    <w:rsid w:val="00282A03"/>
    <w:rsid w:val="002D47DD"/>
    <w:rsid w:val="002E20F7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87C19"/>
    <w:rsid w:val="00395511"/>
    <w:rsid w:val="003A463E"/>
    <w:rsid w:val="003B457C"/>
    <w:rsid w:val="003D0F7B"/>
    <w:rsid w:val="0040071A"/>
    <w:rsid w:val="00415983"/>
    <w:rsid w:val="00451DA2"/>
    <w:rsid w:val="0046040F"/>
    <w:rsid w:val="0046060E"/>
    <w:rsid w:val="00461763"/>
    <w:rsid w:val="004673E8"/>
    <w:rsid w:val="004753AE"/>
    <w:rsid w:val="00485E01"/>
    <w:rsid w:val="004A58F6"/>
    <w:rsid w:val="004D0645"/>
    <w:rsid w:val="004E5A77"/>
    <w:rsid w:val="005328E7"/>
    <w:rsid w:val="00542BE7"/>
    <w:rsid w:val="00550510"/>
    <w:rsid w:val="00567D83"/>
    <w:rsid w:val="005832C6"/>
    <w:rsid w:val="005B6FB9"/>
    <w:rsid w:val="005F4A33"/>
    <w:rsid w:val="00600655"/>
    <w:rsid w:val="00610831"/>
    <w:rsid w:val="00654143"/>
    <w:rsid w:val="006555DC"/>
    <w:rsid w:val="00672946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44B2"/>
    <w:rsid w:val="00725EDD"/>
    <w:rsid w:val="00753499"/>
    <w:rsid w:val="00780267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A38"/>
    <w:rsid w:val="008F3EBE"/>
    <w:rsid w:val="008F47FD"/>
    <w:rsid w:val="009101C8"/>
    <w:rsid w:val="009533B6"/>
    <w:rsid w:val="009866C5"/>
    <w:rsid w:val="00994B43"/>
    <w:rsid w:val="009D0985"/>
    <w:rsid w:val="009D147B"/>
    <w:rsid w:val="009D302B"/>
    <w:rsid w:val="00A004EA"/>
    <w:rsid w:val="00A25142"/>
    <w:rsid w:val="00A254CA"/>
    <w:rsid w:val="00A326E8"/>
    <w:rsid w:val="00A40D22"/>
    <w:rsid w:val="00A44F85"/>
    <w:rsid w:val="00A53718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20F96"/>
    <w:rsid w:val="00B6218F"/>
    <w:rsid w:val="00B7672A"/>
    <w:rsid w:val="00B804DC"/>
    <w:rsid w:val="00B90393"/>
    <w:rsid w:val="00B93F62"/>
    <w:rsid w:val="00BB15FD"/>
    <w:rsid w:val="00BC018B"/>
    <w:rsid w:val="00BD4692"/>
    <w:rsid w:val="00BE2050"/>
    <w:rsid w:val="00C21C1D"/>
    <w:rsid w:val="00C44B5E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28D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EF7641"/>
    <w:rsid w:val="00F00C38"/>
    <w:rsid w:val="00F23EC1"/>
    <w:rsid w:val="00F26FAF"/>
    <w:rsid w:val="00F35159"/>
    <w:rsid w:val="00F36305"/>
    <w:rsid w:val="00F36CF6"/>
    <w:rsid w:val="00F540F9"/>
    <w:rsid w:val="00F73CDE"/>
    <w:rsid w:val="00F77B05"/>
    <w:rsid w:val="00F86031"/>
    <w:rsid w:val="00F964C1"/>
    <w:rsid w:val="00FB1D68"/>
    <w:rsid w:val="00FB5C2A"/>
    <w:rsid w:val="00FC04AA"/>
    <w:rsid w:val="00FC0AAD"/>
    <w:rsid w:val="00FC10E0"/>
    <w:rsid w:val="00FE0E01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2023-02-17T16:12:00Z</dcterms:created>
  <dcterms:modified xsi:type="dcterms:W3CDTF">2023-02-17T16:14:00Z</dcterms:modified>
</cp:coreProperties>
</file>