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A6FA" w14:textId="352BC121" w:rsidR="00395511" w:rsidRDefault="006775B4" w:rsidP="0039551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734016" behindDoc="1" locked="0" layoutInCell="1" allowOverlap="1" wp14:anchorId="7906B237" wp14:editId="44418C96">
            <wp:simplePos x="0" y="0"/>
            <wp:positionH relativeFrom="column">
              <wp:posOffset>7996555</wp:posOffset>
            </wp:positionH>
            <wp:positionV relativeFrom="paragraph">
              <wp:posOffset>-689610</wp:posOffset>
            </wp:positionV>
            <wp:extent cx="1257300" cy="933450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4" t="11288" r="7642" b="19568"/>
                    <a:stretch/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C65850" wp14:editId="32C05150">
                <wp:simplePos x="0" y="0"/>
                <wp:positionH relativeFrom="column">
                  <wp:posOffset>-377281</wp:posOffset>
                </wp:positionH>
                <wp:positionV relativeFrom="paragraph">
                  <wp:posOffset>-274411</wp:posOffset>
                </wp:positionV>
                <wp:extent cx="1121229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29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01CE" w14:textId="5E463AF6" w:rsidR="00A254CA" w:rsidRDefault="004D79E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1" w:name="_Hlk174634614"/>
                            <w:bookmarkStart w:id="2" w:name="_Hlk174634615"/>
                            <w:bookmarkStart w:id="3" w:name="_Hlk174634676"/>
                            <w:bookmarkStart w:id="4" w:name="_Hlk174634677"/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36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  <w:p w14:paraId="669D8866" w14:textId="20CDDFEF" w:rsidR="004D79E5" w:rsidRPr="004D79E5" w:rsidRDefault="004D79E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6585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7pt;margin-top:-21.6pt;width:88.3pt;height:5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" filled="f" stroked="f">
                <v:textbox>
                  <w:txbxContent>
                    <w:p w14:paraId="1B6A01CE" w14:textId="5E463AF6" w:rsidR="00A254CA" w:rsidRDefault="004D79E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4" w:name="_Hlk174634614"/>
                      <w:bookmarkStart w:id="5" w:name="_Hlk174634615"/>
                      <w:bookmarkStart w:id="6" w:name="_Hlk174634676"/>
                      <w:bookmarkStart w:id="7" w:name="_Hlk174634677"/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36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  <w:p w14:paraId="669D8866" w14:textId="20CDDFEF" w:rsidR="004D79E5" w:rsidRPr="004D79E5" w:rsidRDefault="004D79E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D79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643121F" wp14:editId="6A9CE65A">
                <wp:simplePos x="0" y="0"/>
                <wp:positionH relativeFrom="column">
                  <wp:posOffset>2146935</wp:posOffset>
                </wp:positionH>
                <wp:positionV relativeFrom="paragraph">
                  <wp:posOffset>-693420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BEC99C" w14:textId="0962A9F3" w:rsidR="004D79E5" w:rsidRPr="004D79E5" w:rsidRDefault="004D79E5" w:rsidP="004D79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5" w:name="_Hlk174634687"/>
                            <w:bookmarkStart w:id="6" w:name="_Hlk174634688"/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讓我們用行動</w:t>
                            </w:r>
                            <w:r w:rsidR="006B3137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去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愛，而不僅僅</w:t>
                            </w:r>
                            <w:r w:rsidR="006B3137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言語</w:t>
                            </w:r>
                          </w:p>
                          <w:bookmarkEnd w:id="5"/>
                          <w:bookmarkEnd w:id="6"/>
                          <w:p w14:paraId="59010567" w14:textId="3187D338" w:rsidR="004E2C6D" w:rsidRPr="00BD559E" w:rsidRDefault="004E2C6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margin-left:169.05pt;margin-top:-54.6pt;width:467.95pt;height:4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" filled="f" stroked="f">
                <v:textbox>
                  <w:txbxContent>
                    <w:p w14:paraId="42BEC99C" w14:textId="0962A9F3" w:rsidR="004D79E5" w:rsidRPr="004D79E5" w:rsidRDefault="004D79E5" w:rsidP="004D79E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7" w:name="_Hlk174634687"/>
                      <w:bookmarkStart w:id="8" w:name="_Hlk174634688"/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讓我們用行動</w:t>
                      </w:r>
                      <w:r w:rsidR="006B3137">
                        <w:rPr>
                          <w:rFonts w:ascii="Microsoft JhengHei" w:eastAsia="SimSun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去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愛，而不僅僅</w:t>
                      </w:r>
                      <w:r w:rsidR="006B3137">
                        <w:rPr>
                          <w:rFonts w:ascii="Microsoft JhengHei" w:eastAsia="SimSun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言語</w:t>
                      </w:r>
                    </w:p>
                    <w:bookmarkEnd w:id="7"/>
                    <w:bookmarkEnd w:id="8"/>
                    <w:p w14:paraId="59010567" w14:textId="3187D338" w:rsidR="004E2C6D" w:rsidRPr="00BD559E" w:rsidRDefault="004E2C6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9E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4B6A3" wp14:editId="60991591">
                <wp:simplePos x="0" y="0"/>
                <wp:positionH relativeFrom="column">
                  <wp:posOffset>2119630</wp:posOffset>
                </wp:positionH>
                <wp:positionV relativeFrom="paragraph">
                  <wp:posOffset>-172901</wp:posOffset>
                </wp:positionV>
                <wp:extent cx="6028055" cy="3714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BB6B" w14:textId="77777777" w:rsidR="004D79E5" w:rsidRPr="004D79E5" w:rsidRDefault="004D79E5" w:rsidP="004D79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9" w:name="_Hlk174634754"/>
                            <w:bookmarkStart w:id="10" w:name="_Hlk174634755"/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「你們應按這聖言來實行，不要只聽，自己欺騙自己。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」</w:t>
                            </w:r>
                            <w:r w:rsidRPr="004D79E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雅各伯書</w:t>
                            </w:r>
                            <w:r w:rsidRPr="004D79E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1:22)</w:t>
                            </w:r>
                          </w:p>
                          <w:bookmarkEnd w:id="9"/>
                          <w:bookmarkEnd w:id="10"/>
                          <w:p w14:paraId="3336B37C" w14:textId="6D0D031F" w:rsidR="00AF50D4" w:rsidRPr="007B2B67" w:rsidRDefault="00AF50D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9pt;margin-top:-13.6pt;width:474.6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" filled="f" stroked="f">
                <v:textbox>
                  <w:txbxContent>
                    <w:p w14:paraId="273DBB6B" w14:textId="77777777" w:rsidR="004D79E5" w:rsidRPr="004D79E5" w:rsidRDefault="004D79E5" w:rsidP="004D79E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bookmarkStart w:id="11" w:name="_Hlk174634754"/>
                      <w:bookmarkStart w:id="12" w:name="_Hlk174634755"/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「你們應按這聖言來實行，不要只聽，自己欺騙自己。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」</w:t>
                      </w:r>
                      <w:r w:rsidRPr="004D79E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雅各伯書</w:t>
                      </w:r>
                      <w:r w:rsidRPr="004D79E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1:22)</w:t>
                      </w:r>
                    </w:p>
                    <w:bookmarkEnd w:id="11"/>
                    <w:bookmarkEnd w:id="12"/>
                    <w:p w14:paraId="3336B37C" w14:textId="6D0D031F" w:rsidR="00AF50D4" w:rsidRPr="007B2B67" w:rsidRDefault="00AF50D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9E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7F93EAD" wp14:editId="341A6138">
                <wp:simplePos x="0" y="0"/>
                <wp:positionH relativeFrom="column">
                  <wp:posOffset>2225675</wp:posOffset>
                </wp:positionH>
                <wp:positionV relativeFrom="paragraph">
                  <wp:posOffset>189503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B427" w14:textId="77777777" w:rsidR="004D79E5" w:rsidRPr="004D79E5" w:rsidRDefault="004D79E5" w:rsidP="004D79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4D79E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(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摘自</w:t>
                            </w:r>
                            <w:r w:rsidRPr="004D79E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2024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年</w:t>
                            </w:r>
                            <w:r w:rsidRPr="004D79E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9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月</w:t>
                            </w:r>
                            <w:r w:rsidRPr="004D79E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1</w:t>
                            </w:r>
                            <w:r w:rsidRPr="004D79E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日常年期第二十二主日禮儀讀經內容</w:t>
                            </w:r>
                            <w:r w:rsidRPr="004D79E5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 xml:space="preserve">) </w:t>
                            </w:r>
                          </w:p>
                          <w:p w14:paraId="40D72760" w14:textId="306EF026" w:rsidR="00395511" w:rsidRPr="00AF50D4" w:rsidRDefault="00B7055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055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n-US"/>
                              </w:rPr>
                              <w:t>(From the liturgy of June 16, the Eleventh Sunday in Ordinary 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93EAD" id="_x0000_s1029" type="#_x0000_t202" style="position:absolute;margin-left:175.25pt;margin-top:14.9pt;width:454.55pt;height:24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" filled="f" stroked="f">
                <v:textbox>
                  <w:txbxContent>
                    <w:p w14:paraId="2AFFB427" w14:textId="77777777" w:rsidR="004D79E5" w:rsidRPr="004D79E5" w:rsidRDefault="004D79E5" w:rsidP="004D79E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</w:pPr>
                      <w:r w:rsidRPr="004D79E5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(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摘自</w:t>
                      </w:r>
                      <w:r w:rsidRPr="004D79E5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2024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年</w:t>
                      </w:r>
                      <w:r w:rsidRPr="004D79E5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9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月</w:t>
                      </w:r>
                      <w:r w:rsidRPr="004D79E5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1</w:t>
                      </w:r>
                      <w:r w:rsidRPr="004D79E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日常年期第二十二主日禮儀讀經內容</w:t>
                      </w:r>
                      <w:r w:rsidRPr="004D79E5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 xml:space="preserve">) </w:t>
                      </w:r>
                    </w:p>
                    <w:p w14:paraId="40D72760" w14:textId="306EF026" w:rsidR="00395511" w:rsidRPr="00AF50D4" w:rsidRDefault="00B7055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B7055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n-US"/>
                        </w:rPr>
                        <w:t>(From the liturgy of June 16, the Eleventh Sunday in Ordinary Time)</w:t>
                      </w:r>
                    </w:p>
                  </w:txbxContent>
                </v:textbox>
              </v:shape>
            </w:pict>
          </mc:Fallback>
        </mc:AlternateContent>
      </w:r>
      <w:r w:rsidR="004D79E5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04320" behindDoc="1" locked="0" layoutInCell="1" allowOverlap="1" wp14:anchorId="683BDCF0" wp14:editId="1E657A1C">
            <wp:simplePos x="0" y="0"/>
            <wp:positionH relativeFrom="column">
              <wp:posOffset>-888909</wp:posOffset>
            </wp:positionH>
            <wp:positionV relativeFrom="paragraph">
              <wp:posOffset>-916850</wp:posOffset>
            </wp:positionV>
            <wp:extent cx="10652872" cy="73921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9_int_A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039" cy="73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AA7F" w14:textId="06BABE63" w:rsidR="00E00C0E" w:rsidRDefault="008A59A2">
      <w:r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8A19CF" wp14:editId="3C4D5F84">
                <wp:simplePos x="0" y="0"/>
                <wp:positionH relativeFrom="column">
                  <wp:posOffset>-528167</wp:posOffset>
                </wp:positionH>
                <wp:positionV relativeFrom="paragraph">
                  <wp:posOffset>2254250</wp:posOffset>
                </wp:positionV>
                <wp:extent cx="3282637" cy="728586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637" cy="728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C4A9" w14:textId="790FA5B7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bookmarkStart w:id="13" w:name="_Hlk174634783"/>
                            <w:bookmarkStart w:id="14" w:name="_Hlk174634784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你們還記得梅瑟登上山接受天主的十誡嗎？他下山後，向</w:t>
                            </w:r>
                            <w:r w:rsidR="007402F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以色列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人解釋說，透過遵守這些誡命，他們將變得明智，度美好的生活，並受到所有其他國家的尊重。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A19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1.6pt;margin-top:177.5pt;width:258.5pt;height:5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" filled="f" stroked="f">
                <v:textbox>
                  <w:txbxContent>
                    <w:p w14:paraId="0449C4A9" w14:textId="790FA5B7" w:rsidR="004D79E5" w:rsidRPr="0052674D" w:rsidRDefault="004D79E5" w:rsidP="004D79E5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bookmarkStart w:id="10" w:name="_Hlk174634783"/>
                      <w:bookmarkStart w:id="11" w:name="_Hlk174634784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你們還記得梅瑟登上山接受天主的十誡嗎？他下山後，向</w:t>
                      </w:r>
                      <w:r w:rsidR="007402F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以色列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人解釋說，透過遵守這些誡命，他們將變得明智，度美好的生活，並受到所有其他國家的尊重。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4D79E5"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9A63E3" wp14:editId="78B3CEA2">
                <wp:simplePos x="0" y="0"/>
                <wp:positionH relativeFrom="column">
                  <wp:posOffset>-452755</wp:posOffset>
                </wp:positionH>
                <wp:positionV relativeFrom="paragraph">
                  <wp:posOffset>5019675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9553" w14:textId="323EBFE1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bookmarkStart w:id="15" w:name="_Hlk174635063"/>
                            <w:bookmarkStart w:id="16" w:name="_Hlk174635064"/>
                            <w:bookmarkStart w:id="17" w:name="_Hlk174635200"/>
                            <w:bookmarkStart w:id="18" w:name="_Hlk174635201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方濟去看</w:t>
                            </w:r>
                            <w:r w:rsidR="007402F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探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望他的好朋友保羅。他們都喜歡收集小卡片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。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保羅正在房間的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上放著一本集卡冊。他把剛買的小卡都放進了集卡冊裡。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63E3" id="_x0000_s1031" type="#_x0000_t202" style="position:absolute;margin-left:-35.65pt;margin-top:395.25pt;width:252.7pt;height:6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" filled="f" stroked="f">
                <v:textbox>
                  <w:txbxContent>
                    <w:p w14:paraId="1A229553" w14:textId="323EBFE1" w:rsidR="004D79E5" w:rsidRPr="0052674D" w:rsidRDefault="004D79E5" w:rsidP="004D79E5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</w:pPr>
                      <w:bookmarkStart w:id="24" w:name="_Hlk174635063"/>
                      <w:bookmarkStart w:id="25" w:name="_Hlk174635064"/>
                      <w:bookmarkStart w:id="26" w:name="_Hlk174635200"/>
                      <w:bookmarkStart w:id="27" w:name="_Hlk174635201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方濟去看</w:t>
                      </w:r>
                      <w:r w:rsidR="007402F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探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望他的好朋友保羅。他們都喜歡收集小卡片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。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保羅正在房間的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上放著一本集卡冊。他把剛買的小卡都放進了集卡冊裡。</w:t>
                      </w:r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</v:shape>
            </w:pict>
          </mc:Fallback>
        </mc:AlternateContent>
      </w:r>
      <w:r w:rsidR="004D79E5"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2F8369" wp14:editId="7DC86431">
                <wp:simplePos x="0" y="0"/>
                <wp:positionH relativeFrom="column">
                  <wp:posOffset>2832100</wp:posOffset>
                </wp:positionH>
                <wp:positionV relativeFrom="paragraph">
                  <wp:posOffset>5030470</wp:posOffset>
                </wp:positionV>
                <wp:extent cx="3232150" cy="90678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B847" w14:textId="1A6002DA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bookmarkStart w:id="19" w:name="_Hlk174635592"/>
                            <w:bookmarkStart w:id="20" w:name="_Hlk174635593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方濟</w:t>
                            </w:r>
                            <w:r w:rsidR="008A59A2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拿起其中一張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小卡片，說：「這張太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美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！我還沒有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收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集到這張呢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 xml:space="preserve">! 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」保羅猶豫不安地想：「喔不！這張很難找到！何況還是正本，我想保留它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  <w:t>！」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F8369" id="_x0000_s1032" type="#_x0000_t202" style="position:absolute;margin-left:223pt;margin-top:396.1pt;width:254.5pt;height:7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" filled="f" stroked="f">
                <v:textbox>
                  <w:txbxContent>
                    <w:p w14:paraId="44A0B847" w14:textId="1A6002DA" w:rsidR="004D79E5" w:rsidRPr="0052674D" w:rsidRDefault="004D79E5" w:rsidP="004D79E5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  <w:szCs w:val="21"/>
                          <w:lang w:val="en-US" w:eastAsia="zh-TW"/>
                        </w:rPr>
                      </w:pPr>
                      <w:bookmarkStart w:id="30" w:name="_Hlk174635592"/>
                      <w:bookmarkStart w:id="31" w:name="_Hlk174635593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方濟</w:t>
                      </w:r>
                      <w:r w:rsidR="008A59A2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拿起其中一張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小卡片，說：「這張太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美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！我還沒有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收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集到這張呢</w:t>
                      </w:r>
                      <w:r w:rsidRPr="0052674D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 xml:space="preserve">! 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」保羅猶豫不安地想：「喔不！這張很難找到！何況還是正本，我想保留它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szCs w:val="21"/>
                          <w:lang w:val="en-US" w:eastAsia="zh-TW"/>
                        </w:rPr>
                        <w:t>！」</w:t>
                      </w:r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  <w:r w:rsidR="004D79E5"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D6186" wp14:editId="485B0566">
                <wp:simplePos x="0" y="0"/>
                <wp:positionH relativeFrom="column">
                  <wp:posOffset>6121400</wp:posOffset>
                </wp:positionH>
                <wp:positionV relativeFrom="paragraph">
                  <wp:posOffset>2254250</wp:posOffset>
                </wp:positionV>
                <wp:extent cx="3209290" cy="796744"/>
                <wp:effectExtent l="0" t="0" r="0" b="381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3367" w14:textId="68DD3D80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bookmarkStart w:id="21" w:name="_Hlk174635213"/>
                            <w:bookmarkStart w:id="22" w:name="_Hlk174635214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耶穌以祂的生活方式為我們樹立了榜樣，祂不只是談論愛，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又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第一個去愛，原諒了所有人，愛了每個人。祂會幫助我們做同樣的事，要求我們以具體的方式</w:t>
                            </w:r>
                            <w:r w:rsidR="004C4E00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，去</w:t>
                            </w:r>
                            <w:r w:rsidR="004C4E00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愛我們</w:t>
                            </w:r>
                            <w:r w:rsidR="004C4E00">
                              <w:rPr>
                                <w:rFonts w:ascii="DengXian" w:eastAsia="DengXian" w:hAnsi="DengXian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身邊</w:t>
                            </w:r>
                            <w:r w:rsidR="004C4E00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的每一個人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。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D6186" id="_x0000_s1033" type="#_x0000_t202" style="position:absolute;margin-left:482pt;margin-top:177.5pt;width:252.7pt;height:6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Ip/AEAANQDAAAOAAAAZHJzL2Uyb0RvYy54bWysU9uO2yAQfa/Uf0C8N3bcXDZWyGq7260q&#10;bS/Sbj+AYByjAkOBxE6/vgPOZqP2bVU/IGA8Z+acOayvB6PJQfqgwDI6nZSUSCugUXbH6I+n+3dX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" filled="f" stroked="f">
                <v:textbox>
                  <w:txbxContent>
                    <w:p w14:paraId="1FCE3367" w14:textId="68DD3D80" w:rsidR="004D79E5" w:rsidRPr="0052674D" w:rsidRDefault="004D79E5" w:rsidP="004D79E5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bookmarkStart w:id="34" w:name="_Hlk174635213"/>
                      <w:bookmarkStart w:id="35" w:name="_Hlk174635214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耶穌以祂的生活方式為我們樹立了榜樣，祂不只是談論愛，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又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第一個去愛，原諒了所有人，愛了每個人。祂會幫助我們做同樣的事，要求我們以具體的方式</w:t>
                      </w:r>
                      <w:r w:rsidR="004C4E00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，</w:t>
                      </w:r>
                      <w:r w:rsidR="004C4E00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去</w:t>
                      </w:r>
                      <w:r w:rsidR="004C4E00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愛我們</w:t>
                      </w:r>
                      <w:r w:rsidR="004C4E00">
                        <w:rPr>
                          <w:rFonts w:ascii="DengXian" w:eastAsia="DengXian" w:hAnsi="DengXian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身邊</w:t>
                      </w:r>
                      <w:r w:rsidR="004C4E00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的每一個人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。</w:t>
                      </w:r>
                      <w:bookmarkEnd w:id="34"/>
                      <w:bookmarkEnd w:id="35"/>
                    </w:p>
                  </w:txbxContent>
                </v:textbox>
              </v:shape>
            </w:pict>
          </mc:Fallback>
        </mc:AlternateContent>
      </w:r>
      <w:r w:rsidR="004D79E5"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1738D1" wp14:editId="23730507">
                <wp:simplePos x="0" y="0"/>
                <wp:positionH relativeFrom="column">
                  <wp:posOffset>6120403</wp:posOffset>
                </wp:positionH>
                <wp:positionV relativeFrom="paragraph">
                  <wp:posOffset>5029653</wp:posOffset>
                </wp:positionV>
                <wp:extent cx="3209290" cy="1051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C3EE" w14:textId="433B5C18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bookmarkStart w:id="23" w:name="_Hlk174635634"/>
                            <w:bookmarkStart w:id="24" w:name="_Hlk174635635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保羅真的不想放棄那張卡片，但當他看到朋友因那張卡片而表現出很開心的樣子，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便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想：「雖然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是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難，但我可以做一個愛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德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的行動。」於是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他對方濟說：「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拿去吧，這是我送給你的禮物！」</w:t>
                            </w:r>
                            <w:r w:rsidRPr="0052674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 xml:space="preserve"> 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方濟真的非常高興，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深深</w:t>
                            </w:r>
                            <w:r w:rsidR="008A59A2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擁抱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了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保羅！</w:t>
                            </w:r>
                            <w:bookmarkEnd w:id="23"/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738D1" id="_x0000_s1034" type="#_x0000_t202" style="position:absolute;margin-left:481.9pt;margin-top:396.05pt;width:252.7pt;height:8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" filled="f" stroked="f">
                <v:textbox>
                  <w:txbxContent>
                    <w:p w14:paraId="22F1C3EE" w14:textId="433B5C18" w:rsidR="004D79E5" w:rsidRPr="0052674D" w:rsidRDefault="004D79E5" w:rsidP="004D79E5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sz w:val="20"/>
                          <w:szCs w:val="20"/>
                          <w:lang w:val="en-US" w:eastAsia="zh-TW"/>
                        </w:rPr>
                      </w:pPr>
                      <w:bookmarkStart w:id="38" w:name="_Hlk174635634"/>
                      <w:bookmarkStart w:id="39" w:name="_Hlk174635635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保羅真的不想放棄那張卡片，但當他看到朋友因那張卡片而表現出很開心的樣子，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便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想：「雖然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是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難，但我可以做一個愛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德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的行動。」於是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他對方濟說：「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拿去吧，這是我送給你的禮物！」</w:t>
                      </w:r>
                      <w:r w:rsidRPr="0052674D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 w:eastAsia="zh-TW"/>
                        </w:rPr>
                        <w:t xml:space="preserve"> 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方濟真的非常高興，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深深</w:t>
                      </w:r>
                      <w:r w:rsidR="008A59A2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擁抱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了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保羅！</w:t>
                      </w:r>
                      <w:bookmarkEnd w:id="38"/>
                      <w:bookmarkEnd w:id="39"/>
                    </w:p>
                  </w:txbxContent>
                </v:textbox>
              </v:shape>
            </w:pict>
          </mc:Fallback>
        </mc:AlternateContent>
      </w:r>
      <w:r w:rsidR="004D79E5" w:rsidRPr="004D79E5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F7DEA" wp14:editId="15FD6D52">
                <wp:simplePos x="0" y="0"/>
                <wp:positionH relativeFrom="column">
                  <wp:posOffset>2888977</wp:posOffset>
                </wp:positionH>
                <wp:positionV relativeFrom="paragraph">
                  <wp:posOffset>2254794</wp:posOffset>
                </wp:positionV>
                <wp:extent cx="315658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271A" w14:textId="16D6DDE3" w:rsidR="004D79E5" w:rsidRPr="0052674D" w:rsidRDefault="004D79E5" w:rsidP="004D79E5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bookmarkStart w:id="25" w:name="_Hlk174634845"/>
                            <w:bookmarkStart w:id="26" w:name="_Hlk174634846"/>
                            <w:bookmarkStart w:id="27" w:name="_Hlk174634940"/>
                            <w:bookmarkStart w:id="28" w:name="_Hlk174634941"/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然後，耶穌來到世上，幫助我們了解更多這些律法。祂強調愛的重要，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愛是所有律法的總綱。祂經常解釋說，僅僅了解誡命是不夠的，我們必須以具體的方式實現</w:t>
                            </w:r>
                            <w:r w:rsidR="008A59A2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出</w:t>
                            </w:r>
                            <w:r w:rsidR="008A59A2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來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。</w:t>
                            </w:r>
                            <w:bookmarkEnd w:id="25"/>
                            <w:bookmarkEnd w:id="26"/>
                            <w:bookmarkEnd w:id="27"/>
                            <w:bookmarkEnd w:id="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F7DEA" id="_x0000_s1035" type="#_x0000_t202" style="position:absolute;margin-left:227.5pt;margin-top:177.55pt;width:248.55pt;height:6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" filled="f" stroked="f">
                <v:textbox>
                  <w:txbxContent>
                    <w:p w14:paraId="75EB271A" w14:textId="16D6DDE3" w:rsidR="004D79E5" w:rsidRPr="0052674D" w:rsidRDefault="004D79E5" w:rsidP="004D79E5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bookmarkStart w:id="44" w:name="_Hlk174634845"/>
                      <w:bookmarkStart w:id="45" w:name="_Hlk174634846"/>
                      <w:bookmarkStart w:id="46" w:name="_Hlk174634940"/>
                      <w:bookmarkStart w:id="47" w:name="_Hlk174634941"/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然後，耶穌來到世上，幫助我們了解更多這些律法。祂強調愛的重要，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愛是所有律法的總綱。祂經常解釋說，僅僅了解誡命是不夠的，我們必須以具體的方式實現</w:t>
                      </w:r>
                      <w:r w:rsidR="008A59A2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出</w:t>
                      </w:r>
                      <w:r w:rsidR="008A59A2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來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。</w:t>
                      </w:r>
                      <w:bookmarkEnd w:id="44"/>
                      <w:bookmarkEnd w:id="45"/>
                      <w:bookmarkEnd w:id="46"/>
                      <w:bookmarkEnd w:id="47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9D927" w14:textId="77777777" w:rsidR="003E498E" w:rsidRDefault="003E498E" w:rsidP="00A67ED3">
      <w:pPr>
        <w:spacing w:after="0" w:line="240" w:lineRule="auto"/>
      </w:pPr>
      <w:r>
        <w:separator/>
      </w:r>
    </w:p>
  </w:endnote>
  <w:endnote w:type="continuationSeparator" w:id="0">
    <w:p w14:paraId="6726F8B7" w14:textId="77777777" w:rsidR="003E498E" w:rsidRDefault="003E498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93D00" w14:textId="77777777" w:rsidR="003E498E" w:rsidRDefault="003E498E" w:rsidP="00A67ED3">
      <w:pPr>
        <w:spacing w:after="0" w:line="240" w:lineRule="auto"/>
      </w:pPr>
      <w:r>
        <w:separator/>
      </w:r>
    </w:p>
  </w:footnote>
  <w:footnote w:type="continuationSeparator" w:id="0">
    <w:p w14:paraId="06A970BB" w14:textId="77777777" w:rsidR="003E498E" w:rsidRDefault="003E498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72937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EE3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4122"/>
    <w:rsid w:val="001E57EE"/>
    <w:rsid w:val="001E7EA4"/>
    <w:rsid w:val="00215CFD"/>
    <w:rsid w:val="0022614C"/>
    <w:rsid w:val="00240EC0"/>
    <w:rsid w:val="0024141B"/>
    <w:rsid w:val="0024791A"/>
    <w:rsid w:val="002504B8"/>
    <w:rsid w:val="00263494"/>
    <w:rsid w:val="00264552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E498E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C4E00"/>
    <w:rsid w:val="004D79E5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775B4"/>
    <w:rsid w:val="00684781"/>
    <w:rsid w:val="00687DFD"/>
    <w:rsid w:val="00695802"/>
    <w:rsid w:val="006B3137"/>
    <w:rsid w:val="006B6671"/>
    <w:rsid w:val="006C4523"/>
    <w:rsid w:val="006E08D2"/>
    <w:rsid w:val="006E5F0B"/>
    <w:rsid w:val="006E706F"/>
    <w:rsid w:val="00705083"/>
    <w:rsid w:val="00707C31"/>
    <w:rsid w:val="00716B8C"/>
    <w:rsid w:val="00722F2B"/>
    <w:rsid w:val="00725EDD"/>
    <w:rsid w:val="00735520"/>
    <w:rsid w:val="007402F2"/>
    <w:rsid w:val="00753499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59A2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665FB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3F7D"/>
    <w:rsid w:val="00A44F85"/>
    <w:rsid w:val="00A5276E"/>
    <w:rsid w:val="00A537E3"/>
    <w:rsid w:val="00A67167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5554F"/>
    <w:rsid w:val="00B66843"/>
    <w:rsid w:val="00B7055C"/>
    <w:rsid w:val="00B7672A"/>
    <w:rsid w:val="00B85D54"/>
    <w:rsid w:val="00B87543"/>
    <w:rsid w:val="00B90393"/>
    <w:rsid w:val="00BB15FD"/>
    <w:rsid w:val="00BB474F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2D08"/>
    <w:rsid w:val="00E72B84"/>
    <w:rsid w:val="00EB13E0"/>
    <w:rsid w:val="00EB4965"/>
    <w:rsid w:val="00EB7104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7B05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9A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2024-08-15T10:09:00Z</dcterms:created>
  <dcterms:modified xsi:type="dcterms:W3CDTF">2024-09-04T11:51:00Z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8b39083cb1089fadefef3d4331402c9baf91b90e507de9bf050fe49f21501276</vt:lpwstr>
  </property>
</Properties>
</file>