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35271" w:rsidP="00B804DC">
      <w:pPr>
        <w:pStyle w:val="Paroladivita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-77.6pt;margin-top:-91.75pt;width:856pt;height:605.95pt;z-index:-251647488;mso-position-horizontal-relative:text;mso-position-vertical-relative:text;mso-width-relative:page;mso-height-relative:page">
            <v:imagedata r:id="rId8" o:title="Pdv_202011_int_Color"/>
          </v:shape>
        </w:pict>
      </w:r>
      <w:bookmarkEnd w:id="0"/>
      <w:r>
        <w:pict>
          <v:shape id="_x0000_s1045" type="#_x0000_t75" style="position:absolute;margin-left:643.15pt;margin-top:-56.7pt;width:102pt;height:75.85pt;z-index:251671040;mso-position-horizontal-relative:text;mso-position-vertical-relative:text;mso-width-relative:page;mso-height-relative:page">
            <v:imagedata r:id="rId9" o:title="foc_br_Color"/>
          </v:shape>
        </w:pic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B9FC99" wp14:editId="691C5BD0">
                <wp:simplePos x="0" y="0"/>
                <wp:positionH relativeFrom="column">
                  <wp:posOffset>-450215</wp:posOffset>
                </wp:positionH>
                <wp:positionV relativeFrom="paragraph">
                  <wp:posOffset>-476250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35271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5271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5.45pt;margin-top:-37.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eJrVbd0AAAAJAQAADwAAAAAAAAAAAAAAAABsBAAAZHJzL2Rvd25yZXYueG1sUEsFBgAAAAAEAAQA&#10;8wAAAHYFAAAAAA==&#10;" filled="f" stroked="f">
                <v:textbox>
                  <w:txbxContent>
                    <w:p w:rsidR="00A254CA" w:rsidRPr="00235271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5271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FB196B" wp14:editId="5F0B1C6C">
                <wp:simplePos x="0" y="0"/>
                <wp:positionH relativeFrom="column">
                  <wp:posOffset>714375</wp:posOffset>
                </wp:positionH>
                <wp:positionV relativeFrom="paragraph">
                  <wp:posOffset>-384810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03A89" w:rsidRDefault="00003A89" w:rsidP="00003A8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003A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>Novembro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.25pt;margin-top:-30.3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G+eJGXeAAAACwEAAA8AAAAAAAAAAAAAAAAAbAQAAGRycy9kb3ducmV2LnhtbFBLBQYAAAAABAAE&#10;APMAAAB3BQAAAAA=&#10;" filled="f" stroked="f">
                <v:textbox>
                  <w:txbxContent>
                    <w:p w:rsidR="00A254CA" w:rsidRPr="00003A89" w:rsidRDefault="00003A89" w:rsidP="00003A8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003A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626365"/>
                        </w:rPr>
                        <w:t>Novembro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626365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003A89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D76419" wp14:editId="2927FC22">
                <wp:simplePos x="0" y="0"/>
                <wp:positionH relativeFrom="column">
                  <wp:posOffset>1910080</wp:posOffset>
                </wp:positionH>
                <wp:positionV relativeFrom="paragraph">
                  <wp:posOffset>-718185</wp:posOffset>
                </wp:positionV>
                <wp:extent cx="6496050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003A89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Vamos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consolar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quem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está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tr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4pt;margin-top:-56.55pt;width:511.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" filled="f" stroked="f">
                <v:textbox>
                  <w:txbxContent>
                    <w:p w:rsidR="00395511" w:rsidRPr="004A58F6" w:rsidRDefault="00003A89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Vamos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consolar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quem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está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tr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iste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458A24" wp14:editId="25D14C64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A89" w:rsidRPr="00003A89" w:rsidRDefault="00003A89" w:rsidP="00003A8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003A8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“Felizes os que choram, porque serão consolados.” (Mt 5, 4).</w:t>
                            </w:r>
                          </w:p>
                          <w:p w:rsidR="00395511" w:rsidRPr="00672946" w:rsidRDefault="00003A89" w:rsidP="00003A8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003A8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Um episódio da história dos Discípulos de Emaús (cf. Lc 24,13-32)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" filled="f" stroked="f">
                <v:textbox>
                  <w:txbxContent>
                    <w:p w:rsidR="00003A89" w:rsidRPr="00003A89" w:rsidRDefault="00003A89" w:rsidP="00003A8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003A89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“Felizes os que choram, porque serão consolados.” (Mt 5, 4).</w:t>
                      </w:r>
                    </w:p>
                    <w:p w:rsidR="00395511" w:rsidRPr="00672946" w:rsidRDefault="00003A89" w:rsidP="00003A8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003A89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Um episódio da história dos Discípulos de Emaús (cf. Lc 24,13-32)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003A8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9C1BFD" wp14:editId="35EA7993">
                <wp:simplePos x="0" y="0"/>
                <wp:positionH relativeFrom="column">
                  <wp:posOffset>6072505</wp:posOffset>
                </wp:positionH>
                <wp:positionV relativeFrom="paragraph">
                  <wp:posOffset>2244725</wp:posOffset>
                </wp:positionV>
                <wp:extent cx="3371850" cy="8572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03A89" w:rsidRDefault="00003A89" w:rsidP="0055051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À mesa, o estrangeiro benzeu o pão e dividiu-o com eles, e então perceberam que aquele homem era o próprio Jesus, tinha Ressuscitado! Depois, desapareceu da vista deles, mas deixou os seus corações cheios de alegria.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78.15pt;margin-top:176.75pt;width:265.5pt;height:6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" filled="f" stroked="f">
                <v:textbox>
                  <w:txbxContent>
                    <w:p w:rsidR="00395511" w:rsidRPr="00003A89" w:rsidRDefault="00003A89" w:rsidP="0055051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À mesa, o estrangeiro benzeu o pão e dividiu-o com eles, e então perceberam que aquele homem era o próprio Jesus, tinha Ressuscitado! Depois, desapareceu da vista deles, mas deixou os seus corações cheios de alegria.</w:t>
                      </w:r>
                    </w:p>
                  </w:txbxContent>
                </v:textbox>
              </v:shape>
            </w:pict>
          </mc:Fallback>
        </mc:AlternateContent>
      </w:r>
      <w:r w:rsidR="0055051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5F5DE7" wp14:editId="15A26759">
                <wp:simplePos x="0" y="0"/>
                <wp:positionH relativeFrom="column">
                  <wp:posOffset>-471170</wp:posOffset>
                </wp:positionH>
                <wp:positionV relativeFrom="paragraph">
                  <wp:posOffset>5006975</wp:posOffset>
                </wp:positionV>
                <wp:extent cx="308800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003A8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O Roberto, da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Itália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teve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uma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prova de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Francês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. </w:t>
                            </w:r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Mas teve uma nota muito baixa.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7.1pt;margin-top:394.25pt;width:243.1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56FA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" filled="f" stroked="f">
                <v:textbox>
                  <w:txbxContent>
                    <w:p w:rsidR="00395511" w:rsidRPr="00550510" w:rsidRDefault="00003A8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O Roberto, da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Itália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,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teve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uma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prova de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Francês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. </w:t>
                      </w:r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Mas teve uma nota muito baixa.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63818C" wp14:editId="0E6DA4E4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003A8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Enquanto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descia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as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escadas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escola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estava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muito</w:t>
                            </w:r>
                            <w:proofErr w:type="spellEnd"/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triste. </w:t>
                            </w:r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Entretanto, aproximou-se dele o Paulo, um colega da sala que ele conhecia pouco.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" filled="f" stroked="f">
                <v:textbox>
                  <w:txbxContent>
                    <w:p w:rsidR="00395511" w:rsidRPr="00550510" w:rsidRDefault="00003A8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Enquanto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descia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as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escadas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da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escola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estava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muito</w:t>
                      </w:r>
                      <w:proofErr w:type="spellEnd"/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triste. </w:t>
                      </w:r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Entretanto, aproximou-se dele o Paulo, um colega da sala que ele conhecia pouco.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5B67D1" wp14:editId="10AA7E1E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003A8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tinha acabado de ser morto e dois discípulos deixaram Jerusalém muito tristes. Pelo caminho, encontraram um estrangeiro que se juntou a eles.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GpB&#10;oq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550510" w:rsidRDefault="00003A8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tinha acabado de ser morto e dois discípulos deixaram Jerusalém muito tristes. Pelo caminho, encontraram um estrangeiro que se juntou a eles.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B4F96C" wp14:editId="74D18ABC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003A8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 estrangeiro consolou-os explicando que Jesus tinha vencido, mesmo se tinha sido morto. Os discípulos sentiram o seu coração mais aliviado e convidaram-no a ficar com eles para jantar.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2t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mX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S/89rR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550510" w:rsidRDefault="00003A8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 estrangeiro consolou-os explicando que Jesus tinha vencido, mesmo se tinha sido morto. Os discípulos sentiram o seu coração mais aliviado e convidaram-no a ficar com eles para jantar.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C43AB8" wp14:editId="740D786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003A8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003A8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 Paulo consolou o Roberto, fez voltar a esperança ao seu coração: para a próxima vai correr melhor.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550510" w:rsidRDefault="00003A8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003A8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 Paulo consolou o Roberto, fez voltar a esperança ao seu coração: para a próxima vai correr melhor.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D05C1C" wp14:editId="2B6A7876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DA" w:rsidRDefault="004336DA" w:rsidP="00A67ED3">
      <w:pPr>
        <w:spacing w:after="0" w:line="240" w:lineRule="auto"/>
      </w:pPr>
      <w:r>
        <w:separator/>
      </w:r>
    </w:p>
  </w:endnote>
  <w:endnote w:type="continuationSeparator" w:id="0">
    <w:p w:rsidR="004336DA" w:rsidRDefault="004336D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DA" w:rsidRDefault="004336DA" w:rsidP="00A67ED3">
      <w:pPr>
        <w:spacing w:after="0" w:line="240" w:lineRule="auto"/>
      </w:pPr>
      <w:r>
        <w:separator/>
      </w:r>
    </w:p>
  </w:footnote>
  <w:footnote w:type="continuationSeparator" w:id="0">
    <w:p w:rsidR="004336DA" w:rsidRDefault="004336D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3A89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22614C"/>
    <w:rsid w:val="00235271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336DA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50510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52D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03A8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03A8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2020-10-28T15:39:00Z</dcterms:created>
  <dcterms:modified xsi:type="dcterms:W3CDTF">2020-10-28T15:42:00Z</dcterms:modified>
</cp:coreProperties>
</file>