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5511" w:rsidRDefault="009D7CE0" w:rsidP="00B804DC">
      <w:pPr>
        <w:pStyle w:val="Paroladivita"/>
      </w:pPr>
      <w:r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392E79F" wp14:editId="25CC7C0E">
                <wp:simplePos x="0" y="0"/>
                <wp:positionH relativeFrom="column">
                  <wp:posOffset>854577</wp:posOffset>
                </wp:positionH>
                <wp:positionV relativeFrom="paragraph">
                  <wp:posOffset>-282693</wp:posOffset>
                </wp:positionV>
                <wp:extent cx="978195" cy="310515"/>
                <wp:effectExtent l="0" t="0" r="0" b="0"/>
                <wp:wrapNone/>
                <wp:docPr id="6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8195" cy="3105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A25142" w:rsidRDefault="001E1499" w:rsidP="001E149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24"/>
                                <w:lang w:val="en-US"/>
                              </w:rPr>
                            </w:pPr>
                            <w:r w:rsidRPr="00A25142">
                              <w:rPr>
                                <w:rFonts w:ascii="Arial Narrow" w:hAnsi="Arial Narrow"/>
                                <w:b/>
                                <w:sz w:val="24"/>
                              </w:rPr>
                              <w:t xml:space="preserve"> </w:t>
                            </w:r>
                            <w:r w:rsidR="009D7CE0" w:rsidRPr="009D7CE0">
                              <w:rPr>
                                <w:rFonts w:ascii="Arial Narrow" w:hAnsi="Arial Narrow"/>
                                <w:b/>
                                <w:color w:val="626365"/>
                                <w:sz w:val="24"/>
                              </w:rPr>
                              <w:t>Maio</w:t>
                            </w:r>
                            <w:r w:rsidR="00DB46C5" w:rsidRPr="00DB46C5">
                              <w:rPr>
                                <w:rFonts w:ascii="Arial Narrow" w:hAnsi="Arial Narrow"/>
                                <w:b/>
                                <w:color w:val="626365"/>
                                <w:sz w:val="24"/>
                              </w:rPr>
                              <w:t xml:space="preserve"> 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asella di testo 2" o:spid="_x0000_s1026" type="#_x0000_t202" style="position:absolute;margin-left:67.3pt;margin-top:-22.25pt;width:77pt;height:24.4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phPnDwIAAPkDAAAOAAAAZHJzL2Uyb0RvYy54bWysU8tu2zAQvBfoPxC815JcK7EFy0HqNEWB&#10;9AGk/YA1RVlEKS5L0pbSr++SchyjvRXVgSC1u7M7w+H6Zuw1O0rnFZqaF7OcM2kENsrsa/792/2b&#10;JWc+gGlAo5E1f5Ke32xev1oPtpJz7FA30jECMb4abM27EGyVZV50sgc/QysNBVt0PQQ6un3WOBgI&#10;vdfZPM+vsgFdYx0K6T39vZuCfJPw21aK8KVtvQxM15xmC2l1ad3FNdusodo7sJ0SpzHgH6boQRlq&#10;eoa6gwDs4NRfUL0SDj22YSawz7BtlZCJA7Ep8j/YPHZgZeJC4nh7lsn/P1jx+fjVMdXU/IozAz1d&#10;0Ra81BpYo1iQPiCbR5UG6ytKfrSUHsZ3ONJtJ8bePqD44ZnBbQdmL2+dw6GT0NCURazMLkonHB9B&#10;dsMnbKgdHAImoLF1fZSQRGGETrf1dL4hOQYm6OfqelmsSs4Ehd4WeVmUqQNUz8XW+fBBYs/ipuaO&#10;DJDA4fjgQxwGqueU2MvgvdI6mUAbNlCDcl6mgotIrwJ5VKu+5ss8fpNrIsf3pknFAZSe9tRAmxPp&#10;yHNiHMbdSIlRiR02T0Tf4eRFeju06dD94mwgH9bc/zyAk5zpj4YkXBWLRTRuOizK6zkd3GVkdxkB&#10;Iwiq5oGzabsNyewT11uSulVJhpdJTrOSv5I6p7cQDXx5TlkvL3bzGwAA//8DAFBLAwQUAAYACAAA&#10;ACEAooc8otwAAAAJAQAADwAAAGRycy9kb3ducmV2LnhtbEyPwU7DMAyG70h7h8iTuG0JI5tKaToh&#10;EFcQY0PiljVeW9E4VZOt5e0xJzj+9qffn4vt5DtxwSG2gQzcLBUIpCq4lmoD+/fnRQYiJkvOdoHQ&#10;wDdG2Jazq8LmLoz0hpddqgWXUMytgSalPpcyVg16G5ehR+LdKQzeJo5DLd1gRy73nVwptZHetsQX&#10;GtvjY4PV1+7sDRxeTp8fWr3WT37dj2FSkvydNOZ6Pj3cg0g4pT8YfvVZHUp2OoYzuSg6zrd6w6iB&#10;hdZrEEyssownRwNagywL+f+D8gcAAP//AwBQSwECLQAUAAYACAAAACEAtoM4kv4AAADhAQAAEwAA&#10;AAAAAAAAAAAAAAAAAAAAW0NvbnRlbnRfVHlwZXNdLnhtbFBLAQItABQABgAIAAAAIQA4/SH/1gAA&#10;AJQBAAALAAAAAAAAAAAAAAAAAC8BAABfcmVscy8ucmVsc1BLAQItABQABgAIAAAAIQClphPnDwIA&#10;APkDAAAOAAAAAAAAAAAAAAAAAC4CAABkcnMvZTJvRG9jLnhtbFBLAQItABQABgAIAAAAIQCihzyi&#10;3AAAAAkBAAAPAAAAAAAAAAAAAAAAAGkEAABkcnMvZG93bnJldi54bWxQSwUGAAAAAAQABADzAAAA&#10;cgUAAAAA&#10;" filled="f" stroked="f">
                <v:textbox>
                  <w:txbxContent>
                    <w:p w:rsidR="00A254CA" w:rsidRPr="00A25142" w:rsidRDefault="001E1499" w:rsidP="001E149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24"/>
                          <w:lang w:val="en-US"/>
                        </w:rPr>
                      </w:pPr>
                      <w:r w:rsidRPr="00A25142">
                        <w:rPr>
                          <w:rFonts w:ascii="Arial Narrow" w:hAnsi="Arial Narrow"/>
                          <w:b/>
                          <w:sz w:val="24"/>
                        </w:rPr>
                        <w:t xml:space="preserve"> </w:t>
                      </w:r>
                      <w:r w:rsidR="009D7CE0" w:rsidRPr="009D7CE0">
                        <w:rPr>
                          <w:rFonts w:ascii="Arial Narrow" w:hAnsi="Arial Narrow"/>
                          <w:b/>
                          <w:color w:val="626365"/>
                          <w:sz w:val="24"/>
                        </w:rPr>
                        <w:t>Maio</w:t>
                      </w:r>
                      <w:r w:rsidR="00DB46C5" w:rsidRPr="00DB46C5">
                        <w:rPr>
                          <w:rFonts w:ascii="Arial Narrow" w:hAnsi="Arial Narrow"/>
                          <w:b/>
                          <w:color w:val="626365"/>
                          <w:sz w:val="24"/>
                        </w:rPr>
                        <w:t xml:space="preserve"> 2022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anchor distT="0" distB="0" distL="114300" distR="114300" simplePos="0" relativeHeight="251667968" behindDoc="1" locked="0" layoutInCell="1" allowOverlap="1" wp14:anchorId="65DFCED1" wp14:editId="560E0CB4">
            <wp:simplePos x="0" y="0"/>
            <wp:positionH relativeFrom="column">
              <wp:posOffset>-921060</wp:posOffset>
            </wp:positionH>
            <wp:positionV relativeFrom="paragraph">
              <wp:posOffset>-1080135</wp:posOffset>
            </wp:positionV>
            <wp:extent cx="10711180" cy="7574874"/>
            <wp:effectExtent l="0" t="0" r="0" b="7620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dv_202204_int_BW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11180" cy="757487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61C78F58" wp14:editId="3FD30DD1">
                <wp:simplePos x="0" y="0"/>
                <wp:positionH relativeFrom="column">
                  <wp:posOffset>-402590</wp:posOffset>
                </wp:positionH>
                <wp:positionV relativeFrom="paragraph">
                  <wp:posOffset>-336388</wp:posOffset>
                </wp:positionV>
                <wp:extent cx="1052195" cy="690245"/>
                <wp:effectExtent l="0" t="0" r="0" b="0"/>
                <wp:wrapNone/>
                <wp:docPr id="30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52195" cy="690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254CA" w:rsidRPr="001F0DFB" w:rsidRDefault="00550510" w:rsidP="004A58F6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 w:rsidRPr="001F0DFB">
                              <w:rPr>
                                <w:rFonts w:ascii="Noto Sans" w:hAnsi="Noto Sans" w:cs="Noto Sans"/>
                                <w:b/>
                                <w:sz w:val="36"/>
                                <w:szCs w:val="38"/>
                                <w:lang w:val="es-ES"/>
                                <w14:textOutline w14:w="5270" w14:cap="flat" w14:cmpd="sng" w14:algn="ctr">
                                  <w14:solidFill>
                                    <w14:srgbClr w14:val="7D7D7D">
                                      <w14:tint w14:val="100000"/>
                                      <w14:shade w14:val="100000"/>
                                      <w14:satMod w14:val="110000"/>
                                    </w14:srgb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  <w14:gs w14:pos="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50000">
                                        <w14:srgbClr w14:val="FFFFFF">
                                          <w14:shade w14:val="20000"/>
                                          <w14:satMod w14:val="300000"/>
                                        </w14:srgbClr>
                                      </w14:gs>
                                      <w14:gs w14:pos="79000">
                                        <w14:srgbClr w14:val="FFFFFF">
                                          <w14:tint w14:val="52000"/>
                                          <w14:satMod w14:val="300000"/>
                                        </w14:srgbClr>
                                      </w14:gs>
                                      <w14:gs w14:pos="100000">
                                        <w14:srgbClr w14:val="FFFFFF">
                                          <w14:tint w14:val="40000"/>
                                          <w14:satMod w14:val="250000"/>
                                        </w14:srgb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Palavra de vida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31.7pt;margin-top:-26.5pt;width:82.85pt;height:54.3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VMiGFAIAAAMEAAAOAAAAZHJzL2Uyb0RvYy54bWysU8tu2zAQvBfoPxC815JVK4kFy0HqNEWB&#10;9AGk/YA1RVlEKS5L0pbcr++SchyjvRXVgeBqubM7w+Hqduw1O0jnFZqaz2c5Z9IIbJTZ1fz7t4c3&#10;N5z5AKYBjUbW/Cg9v12/frUabCUL7FA30jECMb4abM27EGyVZV50sgc/QysNJVt0PQQK3S5rHAyE&#10;3uusyPOrbEDXWIdCek9/76ckXyf8tpUifGlbLwPTNafZQlpdWrdxzdYrqHYObKfEaQz4hyl6UIaa&#10;nqHuIQDbO/UXVK+EQ49tmAnsM2xbJWTiQGzm+R9snjqwMnEhcbw9y+T/H6z4fPjqmGpq/ja/5sxA&#10;T5e0AS+1BtYoFqQPyIqo02B9RcefLBWE8R2OdN+Js7ePKH54ZnDTgdnJO+dw6CQ0NOc8VmYXpROO&#10;jyDb4RM21A72ARPQ2Lo+ikiyMEKn+zqe70iOgYnYMi+L+bLkTFDuapkXizK1gOq52jofPkjsWdzU&#10;3JEHEjocHn2I00D1fCQ2M/igtE4+0IYNNV+WRZkKLjK9CmRTrfqa3+Txm4wTSb43TSoOoPS0pwba&#10;nFhHohPlMG7HJHSSJCqyxeZIMjicXEmviDYdul+cDeTImvufe3CSM/3RkJTL+WIRLZyCRXldUOAu&#10;M9vLDBhBUDUPnE3bTUi2nyjfkeStSmq8THIamZyWRDq9imjlyzidenm7698AAAD//wMAUEsDBBQA&#10;BgAIAAAAIQBDBTHt3gAAAAoBAAAPAAAAZHJzL2Rvd25yZXYueG1sTI/BTsMwDIbvSLxDZCRuW7J1&#10;3VjXdEIgriAGQ9ota7y2onGqJlvL2+Od4GbLn35/f74dXSsu2IfGk4bZVIFAKr1tqNLw+fEyeQAR&#10;oiFrWk+o4QcDbIvbm9xk1g/0jpddrASHUMiMhjrGLpMylDU6E6a+Q+LbyffORF77StreDBzuWjlX&#10;aimdaYg/1KbDpxrL793Zadi/ng5fC/VWPbu0G/yoJLm11Pr+bnzcgIg4xj8YrvqsDgU7Hf2ZbBCt&#10;hskyWTDKQ5pwqSuh5gmIo4Y0XYEscvm/QvELAAD//wMAUEsBAi0AFAAGAAgAAAAhALaDOJL+AAAA&#10;4QEAABMAAAAAAAAAAAAAAAAAAAAAAFtDb250ZW50X1R5cGVzXS54bWxQSwECLQAUAAYACAAAACEA&#10;OP0h/9YAAACUAQAACwAAAAAAAAAAAAAAAAAvAQAAX3JlbHMvLnJlbHNQSwECLQAUAAYACAAAACEA&#10;T1TIhhQCAAADBAAADgAAAAAAAAAAAAAAAAAuAgAAZHJzL2Uyb0RvYy54bWxQSwECLQAUAAYACAAA&#10;ACEAQwUx7d4AAAAKAQAADwAAAAAAAAAAAAAAAABuBAAAZHJzL2Rvd25yZXYueG1sUEsFBgAAAAAE&#10;AAQA8wAAAHkFAAAAAA==&#10;" filled="f" stroked="f">
                <v:textbox>
                  <w:txbxContent>
                    <w:p w:rsidR="00A254CA" w:rsidRPr="001F0DFB" w:rsidRDefault="00550510" w:rsidP="004A58F6">
                      <w:pPr>
                        <w:spacing w:line="240" w:lineRule="auto"/>
                        <w:contextualSpacing/>
                        <w:jc w:val="center"/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 w:rsidRPr="001F0DFB">
                        <w:rPr>
                          <w:rFonts w:ascii="Noto Sans" w:hAnsi="Noto Sans" w:cs="Noto Sans"/>
                          <w:b/>
                          <w:sz w:val="36"/>
                          <w:szCs w:val="38"/>
                          <w:lang w:val="es-ES"/>
                          <w14:textOutline w14:w="5270" w14:cap="flat" w14:cmpd="sng" w14:algn="ctr">
                            <w14:solidFill>
                              <w14:srgbClr w14:val="7D7D7D">
                                <w14:tint w14:val="100000"/>
                                <w14:shade w14:val="100000"/>
                                <w14:satMod w14:val="110000"/>
                              </w14:srgb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  <w14:gs w14:pos="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50000">
                                  <w14:srgbClr w14:val="FFFFFF">
                                    <w14:shade w14:val="20000"/>
                                    <w14:satMod w14:val="300000"/>
                                  </w14:srgbClr>
                                </w14:gs>
                                <w14:gs w14:pos="79000">
                                  <w14:srgbClr w14:val="FFFFFF">
                                    <w14:tint w14:val="52000"/>
                                    <w14:satMod w14:val="300000"/>
                                  </w14:srgbClr>
                                </w14:gs>
                                <w14:gs w14:pos="100000">
                                  <w14:srgbClr w14:val="FFFFFF">
                                    <w14:tint w14:val="40000"/>
                                    <w14:satMod w14:val="250000"/>
                                  </w14:srgb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Palavra de vida</w:t>
                      </w:r>
                    </w:p>
                  </w:txbxContent>
                </v:textbox>
              </v:shape>
            </w:pict>
          </mc:Fallback>
        </mc:AlternateContent>
      </w:r>
      <w:r w:rsidR="00DB46C5"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EC5E584" wp14:editId="2902C395">
                <wp:simplePos x="0" y="0"/>
                <wp:positionH relativeFrom="column">
                  <wp:posOffset>1906905</wp:posOffset>
                </wp:positionH>
                <wp:positionV relativeFrom="paragraph">
                  <wp:posOffset>-581025</wp:posOffset>
                </wp:positionV>
                <wp:extent cx="6261735" cy="531495"/>
                <wp:effectExtent l="0" t="0" r="0" b="1905"/>
                <wp:wrapNone/>
                <wp:docPr id="5" name="Casella di tes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1735" cy="5314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395511" w:rsidRPr="001F0DFB" w:rsidRDefault="009D7CE0" w:rsidP="00F86031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noProof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D7CE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Amemo-nos reci</w:t>
                            </w:r>
                            <w:bookmarkStart w:id="0" w:name="_GoBack"/>
                            <w:r w:rsidRPr="009D7CE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52"/>
                                <w:szCs w:val="66"/>
                                <w:lang w:val="es-ES"/>
                                <w14:textOutline w14:w="527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procamente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  <a:scene3d>
                          <a:camera prst="orthographicFront"/>
                          <a:lightRig rig="soft" dir="tl">
                            <a:rot lat="0" lon="0" rev="0"/>
                          </a:lightRig>
                        </a:scene3d>
                        <a:sp3d contourW="25400" prstMaterial="matte">
                          <a:bevelT w="25400" h="55880" prst="artDeco"/>
                          <a:contourClr>
                            <a:schemeClr val="accent2">
                              <a:tint val="20000"/>
                            </a:schemeClr>
                          </a:contourClr>
                        </a:sp3d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asella di testo 5" o:spid="_x0000_s1028" type="#_x0000_t202" style="position:absolute;margin-left:150.15pt;margin-top:-45.75pt;width:493.05pt;height:41.8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6CH1QIAAK0FAAAOAAAAZHJzL2Uyb0RvYy54bWysVEtv2zAMvg/YfxB0X51n1xp1iixFhwFd&#10;W6wdemZkORYgS5rEJO5+/SjJabNup2EXWyKpj6+PvLjsO8120gdlTcXHJyPOpBG2VmZT8e+P1x/O&#10;OAsIpgZtjaz4swz8cvH+3cXelXJiW6tr6RmBmFDuXcVbRFcWRRCt7CCcWCcNKRvrO0C6+k1Re9gT&#10;eqeLyWh0Wuytr523QoZA0qus5IuE3zRS4F3TBIlMV5xiw/T16buO32JxAeXGg2uVGMKAf4iiA2XI&#10;6QvUFSCwrVd/QHVKeBtsgyfCdoVtGiVkyoGyGY/eZPPQgpMpFypOcC9lCv8PVtzu7j1TdcXnnBno&#10;qEUrCFJrYLViKANaNo9V2rtQkvGDI3PsP9meun2QBxLG5PvGd/FPaTHSU72fX2ose2SChKeT0/HH&#10;KTkTpJtPx7PzBF+8vnY+4GdpOxYPFffUw1Ra2N0EpEjI9GASnRl7rbROfdTmNwEZZolMRBhex0Ry&#10;wPGE/bpP6U8Oyaxt/Uw5epu5Epy4VhTIDQS8B0/koLSI8HhHn0bbfcXtcOKstf7n3+TRnnpGWs72&#10;RLaKhx9b8JIz/cVQN8/Hs1lkZ7rM5h8ndPHHmvWxxmy7lSU+j2m0nEjHaI/6cGy87Z5oLpbRK6nA&#10;CPJdcTwcV5hHgOZKyOUyGREfHeCNeXAiQsdKxjI/9k/g3dALpC7e2gMtoXzTkmybe7Dcom1U7BeU&#10;QUgjp3U8CqKYhwHOemztMHzX3hrM46jVpsVvasO8oiUSh4UTGWP8OoVFrWEacmq0VVL0Xu7iP9Pj&#10;AJC4cuQ8uGnNBPmxW/9U8cl8NqLqxCy/AkqvgIpKewbjzEG5ljupHxk1eDBsibDzs7PhScXB45UU&#10;Ngc9wK60zxnT/pJ0YbsICoIqgJMEi8pgltL+Iv855LTw4oMU8zEYsTjGTfLI18zO4UI7IZkPJYxL&#10;5/ierF637OIXAAAA//8DAFBLAwQUAAYACAAAACEA4+V3st8AAAALAQAADwAAAGRycy9kb3ducmV2&#10;LnhtbEyPy27CMBBF95X4B2uQugObZ0MaB6FW3baCPqTuTDwkEfE4ig1J/77Dql3OzNGdc7Pt4Bpx&#10;xS7UnjTMpgoEUuFtTaWGj/eXSQIiREPWNJ5Qww8G2Oaju8yk1ve0x+shloJDKKRGQxVjm0oZigqd&#10;CVPfIvHt5DtnIo9dKW1neg53jZwrtZbO1MQfKtPiU4XF+XBxGj5fT99fS/VWPrtV2/tBSXIbqfX9&#10;eNg9gog4xD8YbvqsDjk7Hf2FbBCNhoVSC0Y1TDazFYgbMU/WSxBHXj0kIPNM/u+Q/wIAAP//AwBQ&#10;SwECLQAUAAYACAAAACEAtoM4kv4AAADhAQAAEwAAAAAAAAAAAAAAAAAAAAAAW0NvbnRlbnRfVHlw&#10;ZXNdLnhtbFBLAQItABQABgAIAAAAIQA4/SH/1gAAAJQBAAALAAAAAAAAAAAAAAAAAC8BAABfcmVs&#10;cy8ucmVsc1BLAQItABQABgAIAAAAIQA116CH1QIAAK0FAAAOAAAAAAAAAAAAAAAAAC4CAABkcnMv&#10;ZTJvRG9jLnhtbFBLAQItABQABgAIAAAAIQDj5Xey3wAAAAsBAAAPAAAAAAAAAAAAAAAAAC8FAABk&#10;cnMvZG93bnJldi54bWxQSwUGAAAAAAQABADzAAAAOwYAAAAA&#10;" filled="f" stroked="f">
                <v:textbox>
                  <w:txbxContent>
                    <w:p w:rsidR="00395511" w:rsidRPr="001F0DFB" w:rsidRDefault="009D7CE0" w:rsidP="00F86031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noProof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D7CE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Amemo-nos reci</w:t>
                      </w:r>
                      <w:bookmarkStart w:id="1" w:name="_GoBack"/>
                      <w:r w:rsidRPr="009D7CE0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52"/>
                          <w:szCs w:val="66"/>
                          <w:lang w:val="es-ES"/>
                          <w14:textOutline w14:w="527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procamente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 w:rsidR="002C202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2" type="#_x0000_t75" style="position:absolute;margin-left:630.4pt;margin-top:-45.35pt;width:100.5pt;height:74.75pt;z-index:251666944;mso-position-horizontal-relative:text;mso-position-vertical-relative:text;mso-width-relative:page;mso-height-relative:page">
            <v:imagedata r:id="rId9" o:title="foc_br_BW"/>
          </v:shape>
        </w:pict>
      </w:r>
      <w:r w:rsidR="00672946" w:rsidRPr="003577F7">
        <w:rPr>
          <w:b/>
          <w:color w:val="9BBB59" w:themeColor="accent3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778FFEA5" wp14:editId="6A28FF48">
                <wp:simplePos x="0" y="0"/>
                <wp:positionH relativeFrom="column">
                  <wp:posOffset>2033905</wp:posOffset>
                </wp:positionH>
                <wp:positionV relativeFrom="paragraph">
                  <wp:posOffset>-51435</wp:posOffset>
                </wp:positionV>
                <wp:extent cx="5962650" cy="571500"/>
                <wp:effectExtent l="0" t="0" r="0" b="0"/>
                <wp:wrapNone/>
                <wp:docPr id="9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62650" cy="5715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1F0DFB" w:rsidRDefault="009D7CE0" w:rsidP="001F0DFB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</w:pPr>
                            <w:r w:rsidRPr="009D7CE0">
                              <w:rPr>
                                <w:rFonts w:ascii="Arial Narrow" w:hAnsi="Arial Narrow" w:cstheme="minorHAnsi"/>
                                <w:b/>
                                <w:bCs/>
                                <w:color w:val="595959" w:themeColor="text1" w:themeTint="A6"/>
                                <w:sz w:val="28"/>
                                <w:szCs w:val="20"/>
                                <w:lang w:val="es-ES"/>
                              </w:rPr>
                              <w:t>“Dou-vos um mandamento novo: que vos ameis uns aos outros” (Jo 13, 34).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160.15pt;margin-top:-4.05pt;width:469.5pt;height: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tMDEwIAAAEEAAAOAAAAZHJzL2Uyb0RvYy54bWysU9uO0zAQfUfiHyy/07Sh6W6jpqulyyKk&#10;5SItfMDUcRoLx2Nst0n5+h07bangDZEHy5PxHM85c7y6GzrNDtJ5habis8mUM2kE1srsKv792+Ob&#10;W858AFODRiMrfpSe361fv1r1tpQ5tqhr6RiBGF/2tuJtCLbMMi9a2YGfoJWGkg26DgKFbpfVDnpC&#10;73SWT6eLrEdXW4dCek9/H8YkXyf8ppEifGkaLwPTFafeQlpdWrdxzdYrKHcObKvEqQ34hy46UIYu&#10;vUA9QAC2d+ovqE4Jhx6bMBHYZdg0SsjEgdjMpn+weW7BysSFxPH2IpP/f7Di8+GrY6qu+JIzAx2N&#10;aANeag2sVixIH5DlUaXe+pIOP1s6HoZ3ONC0E2Nvn1D88MzgpgWzk/fOYd9KqKnLWazMrkpHHB9B&#10;tv0nrOk62AdMQEPjuighicIInaZ1vExIDoEJ+lksF/mioJSgXHEzK6ZphBmU52rrfPggsWNxU3FH&#10;DkjocHjyIXYD5flIvMzgo9I6uUAb1pMMRV6kgqtMpwKZVKuu4rfT+I22iSTfmzoVB1B63NMF2pxY&#10;R6Ij5TBshyTz27OYW6yPJIPD0ZP0hmjTovvFWU9+rLj/uQcnOdMfDUm5nM3n0cApmBc3OQXuOrO9&#10;zoARBFXxwNm43YRk+pHyPUneqKRGnM3Yyall8lkS6fQmopGv43Tq98tdvwAAAP//AwBQSwMEFAAG&#10;AAgAAAAhADT45ofeAAAACgEAAA8AAABkcnMvZG93bnJldi54bWxMj01PwzAMhu9I/IfISNy2pB1D&#10;bak7IRBXEOND4pY1XlvROFWTrd2/X3aCo+1Hr5+33My2F0cafecYIVkqEMS1Mx03CJ8fL4sMhA+a&#10;je4dE8KJPGyq66tSF8ZN/E7HbWhEDGFfaIQ2hKGQ0tctWe2XbiCOt70brQ5xHBtpRj3FcNvLVKl7&#10;aXXH8UOrB3pqqf7dHizC1+v+5/tOvTXPdj1MblaSbS4Rb2/mxwcQgebwB8NFP6pDFZ127sDGix5h&#10;lapVRBEWWQLiAqTrPG52CFmSg6xK+b9CdQYAAP//AwBQSwECLQAUAAYACAAAACEAtoM4kv4AAADh&#10;AQAAEwAAAAAAAAAAAAAAAAAAAAAAW0NvbnRlbnRfVHlwZXNdLnhtbFBLAQItABQABgAIAAAAIQA4&#10;/SH/1gAAAJQBAAALAAAAAAAAAAAAAAAAAC8BAABfcmVscy8ucmVsc1BLAQItABQABgAIAAAAIQDs&#10;5tMDEwIAAAEEAAAOAAAAAAAAAAAAAAAAAC4CAABkcnMvZTJvRG9jLnhtbFBLAQItABQABgAIAAAA&#10;IQA0+OaH3gAAAAoBAAAPAAAAAAAAAAAAAAAAAG0EAABkcnMvZG93bnJldi54bWxQSwUGAAAAAAQA&#10;BADzAAAAeAUAAAAA&#10;" filled="f" stroked="f">
                <v:textbox>
                  <w:txbxContent>
                    <w:p w:rsidR="00395511" w:rsidRPr="001F0DFB" w:rsidRDefault="009D7CE0" w:rsidP="001F0DFB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</w:pPr>
                      <w:r w:rsidRPr="009D7CE0">
                        <w:rPr>
                          <w:rFonts w:ascii="Arial Narrow" w:hAnsi="Arial Narrow" w:cstheme="minorHAnsi"/>
                          <w:b/>
                          <w:bCs/>
                          <w:color w:val="595959" w:themeColor="text1" w:themeTint="A6"/>
                          <w:sz w:val="28"/>
                          <w:szCs w:val="20"/>
                          <w:lang w:val="es-ES"/>
                        </w:rPr>
                        <w:t>“Dou-vos um mandamento novo: que vos ameis uns aos outros” (Jo 13, 34).</w:t>
                      </w:r>
                    </w:p>
                  </w:txbxContent>
                </v:textbox>
              </v:shape>
            </w:pict>
          </mc:Fallback>
        </mc:AlternateContent>
      </w:r>
    </w:p>
    <w:p w:rsidR="00E00C0E" w:rsidRDefault="004C6F3D"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5385BE66" wp14:editId="4CE62047">
                <wp:simplePos x="0" y="0"/>
                <wp:positionH relativeFrom="column">
                  <wp:posOffset>6277182</wp:posOffset>
                </wp:positionH>
                <wp:positionV relativeFrom="paragraph">
                  <wp:posOffset>5061246</wp:posOffset>
                </wp:positionV>
                <wp:extent cx="2912730" cy="552450"/>
                <wp:effectExtent l="0" t="0" r="0" b="0"/>
                <wp:wrapNone/>
                <wp:docPr id="1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73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B46C5" w:rsidRDefault="004C6F3D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proofErr w:type="spellStart"/>
                            <w:r w:rsidRPr="004C6F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Então</w:t>
                            </w:r>
                            <w:proofErr w:type="spellEnd"/>
                            <w:r w:rsidRPr="004C6F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, fui depressa para a </w:t>
                            </w:r>
                            <w:proofErr w:type="spellStart"/>
                            <w:r w:rsidRPr="004C6F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cozinha</w:t>
                            </w:r>
                            <w:proofErr w:type="spellEnd"/>
                            <w:r w:rsidRPr="004C6F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 lavar a </w:t>
                            </w:r>
                            <w:proofErr w:type="spellStart"/>
                            <w:r w:rsidRPr="004C6F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>louça</w:t>
                            </w:r>
                            <w:proofErr w:type="spellEnd"/>
                            <w:r w:rsidRPr="004C6F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</w:rPr>
                              <w:t xml:space="preserve">. </w:t>
                            </w:r>
                            <w:r w:rsidRPr="004C6F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Ato de amor do Pablo, do México.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494.25pt;margin-top:398.5pt;width:229.35pt;height:43.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oXmpEwIAAAIEAAAOAAAAZHJzL2Uyb0RvYy54bWysU9uO0zAQfUfiHyy/07ShZbdR09XSZRHS&#10;cpEWPmDqOI2F7TG226R8PWOnLRW8IfJgeTKe4zlnjld3g9HsIH1QaGs+m0w5k1Zgo+yu5t++Pr66&#10;5SxEsA1otLLmRxn43frli1XvKllih7qRnhGIDVXvat7F6KqiCKKTBsIEnbSUbNEbiBT6XdF46And&#10;6KKcTt8UPfrGeRQyBPr7MCb5OuO3rRTxc9sGGZmuOfUW8+rzuk1rsV5BtfPgOiVObcA/dGFAWbr0&#10;AvUAEdjeq7+gjBIeA7ZxItAU2LZKyMyB2Mymf7B57sDJzIXECe4iU/h/sOLT4YtnqqHZ3XBmwdCM&#10;NhCk1sAaxaIMEVmZZOpdqOj0s6PzcXiLA5VkysE9ofgemMVNB3Yn773HvpPQUJuzVFlclY44IYFs&#10;+4/Y0HWwj5iBhtabpCGpwgidxnW8jEgOkQn6WS5n5c1rSgnKLRblfJFnWEB1rnY+xPcSDUubmnuy&#10;QEaHw1OIqRuozkfSZRYfldbZBtqyvubLRbnIBVcZoyK5VCtT89tp+kbfJJLvbJOLIyg97ukCbU+s&#10;E9GRchy2Q9Z5fhZzi82RZPA4mpIeEW069D8568mQNQ8/9uAlZ/qDJSmXs/k8OTgH88VNSYG/zmyv&#10;M2AFQdU8cjZuNzG7fqR8T5K3KquRZjN2cmqZjJZFOj2K5OTrOJ/6/XTXvwAAAP//AwBQSwMEFAAG&#10;AAgAAAAhAEhtxhHgAAAADAEAAA8AAABkcnMvZG93bnJldi54bWxMj8tOwzAQRfdI/IM1SOyoTZUS&#10;J82kQiC2IMpD6s5NpklEPI5itwl/j7uiy9Ec3XtusZltL040+s4xwv1CgSCuXN1xg/D58XKnQfhg&#10;uDa9Y0L4JQ+b8vqqMHntJn6n0zY0Ioawzw1CG8KQS+mrlqzxCzcQx9/BjdaEeI6NrEczxXDby6VS&#10;D9KajmNDawZ6aqn62R4twtfrYfedqLfm2a6Gyc1Kss0k4u3N/LgGEWgO/zCc9aM6lNFp745ce9Ej&#10;ZFqvIoqQZmkcdSaSJF2C2CNonSiQZSEvR5R/AAAA//8DAFBLAQItABQABgAIAAAAIQC2gziS/gAA&#10;AOEBAAATAAAAAAAAAAAAAAAAAAAAAABbQ29udGVudF9UeXBlc10ueG1sUEsBAi0AFAAGAAgAAAAh&#10;ADj9If/WAAAAlAEAAAsAAAAAAAAAAAAAAAAALwEAAF9yZWxzLy5yZWxzUEsBAi0AFAAGAAgAAAAh&#10;AGyheakTAgAAAgQAAA4AAAAAAAAAAAAAAAAALgIAAGRycy9lMm9Eb2MueG1sUEsBAi0AFAAGAAgA&#10;AAAhAEhtxhHgAAAADAEAAA8AAAAAAAAAAAAAAAAAbQQAAGRycy9kb3ducmV2LnhtbFBLBQYAAAAA&#10;BAAEAPMAAAB6BQAAAAA=&#10;" filled="f" stroked="f">
                <v:textbox>
                  <w:txbxContent>
                    <w:p w:rsidR="00395511" w:rsidRPr="00DB46C5" w:rsidRDefault="004C6F3D" w:rsidP="00FB1D68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proofErr w:type="spellStart"/>
                      <w:r w:rsidRPr="004C6F3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Então</w:t>
                      </w:r>
                      <w:proofErr w:type="spellEnd"/>
                      <w:r w:rsidRPr="004C6F3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, fui depressa para a </w:t>
                      </w:r>
                      <w:proofErr w:type="spellStart"/>
                      <w:r w:rsidRPr="004C6F3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cozinha</w:t>
                      </w:r>
                      <w:proofErr w:type="spellEnd"/>
                      <w:r w:rsidRPr="004C6F3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 lavar a </w:t>
                      </w:r>
                      <w:proofErr w:type="spellStart"/>
                      <w:r w:rsidRPr="004C6F3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>louça</w:t>
                      </w:r>
                      <w:proofErr w:type="spellEnd"/>
                      <w:r w:rsidRPr="004C6F3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</w:rPr>
                        <w:t xml:space="preserve">. </w:t>
                      </w:r>
                      <w:r w:rsidRPr="004C6F3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Ato de amor do Pablo, do México.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19C248F5" wp14:editId="4D75916E">
                <wp:simplePos x="0" y="0"/>
                <wp:positionH relativeFrom="column">
                  <wp:posOffset>2959824</wp:posOffset>
                </wp:positionH>
                <wp:positionV relativeFrom="paragraph">
                  <wp:posOffset>5061245</wp:posOffset>
                </wp:positionV>
                <wp:extent cx="2870200" cy="552450"/>
                <wp:effectExtent l="0" t="0" r="0" b="0"/>
                <wp:wrapNone/>
                <wp:docPr id="14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552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DB46C5" w:rsidRDefault="004C6F3D" w:rsidP="00A254CA">
                            <w:pPr>
                              <w:spacing w:before="100" w:beforeAutospacing="1"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</w:pPr>
                            <w:r w:rsidRPr="004C6F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  <w:lang w:val="es-ES"/>
                              </w:rPr>
                              <w:t>Depois do jantar, vi que ele estava cansado e que queria descansar.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233.05pt;margin-top:398.5pt;width:226pt;height:43.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IXREgIAAAIEAAAOAAAAZHJzL2Uyb0RvYy54bWysU8GO0zAQvSPxD5bvNGnUsN2o6Wrpsghp&#10;WZAWPmDqOI2F7Qm226R8PWOnLRXcEDlYnozned6b59XdaDQ7SOcV2prPZzln0gpslN3V/NvXxzdL&#10;znwA24BGK2t+lJ7frV+/Wg19JQvsUDfSMQKxvhr6mnch9FWWedFJA36GvbSUbNEZCBS6XdY4GAjd&#10;6KzI87fZgK7pHQrpPf19mJJ8nfDbVorwuW29DEzXnHoLaXVp3cY1W6+g2jnoOyVObcA/dGFAWbr0&#10;AvUAAdjeqb+gjBIOPbZhJtBk2LZKyMSB2MzzP9i8dNDLxIXE8f1FJv//YMXz4YtjqqHZLTizYGhG&#10;G/BSa2CNYkH6gKyIMg29r+j0S0/nw/gORypJlH3/hOK7ZxY3HdidvHcOh05CQ23OY2V2VTrh+Aiy&#10;HT5hQ9fBPmACGltnooakCiN0GtfxMiI5BiboZ7G8yWnunAnKlWWxKNMMM6jO1b3z4YNEw+Km5o4s&#10;kNDh8ORD7Aaq85F4mcVHpXWygbZsqPltWZSp4CpjVCCXamVqvszjN/kmknxvm1QcQOlpTxdoe2Id&#10;iU6Uw7gdk87lWcwtNkeSweFkSnpEtOnQ/eRsIEPW3P/Yg5Oc6Y+WpLydLxbRwSlYlDcFBe46s73O&#10;gBUEVfPA2bTdhOT6ifI9Sd6qpEaczdTJqWUyWhLp9Ciik6/jdOr3013/AgAA//8DAFBLAwQUAAYA&#10;CAAAACEAEYYScN4AAAALAQAADwAAAGRycy9kb3ducmV2LnhtbEyPwU7DMAyG70i8Q2QkbiwpKl1b&#10;6k4IxBXEgEm7ZU3WVjRO1WRreXvMCY62P/3+/mqzuEGc7RR6TwjJSoGw1HjTU4vw8f58k4MIUZPR&#10;gyeL8G0DbOrLi0qXxs/0Zs/b2AoOoVBqhC7GsZQyNJ11Oqz8aIlvRz85HXmcWmkmPXO4G+StUpl0&#10;uif+0OnRPna2+dqeHMLny3G/S9Vr++TuxtkvSpIrJOL11fJwDyLaJf7B8KvP6lCz08GfyAQxIKRZ&#10;ljCKsC7WXIqJIsl5c0DI81SBrCv5v0P9AwAA//8DAFBLAQItABQABgAIAAAAIQC2gziS/gAAAOEB&#10;AAATAAAAAAAAAAAAAAAAAAAAAABbQ29udGVudF9UeXBlc10ueG1sUEsBAi0AFAAGAAgAAAAhADj9&#10;If/WAAAAlAEAAAsAAAAAAAAAAAAAAAAALwEAAF9yZWxzLy5yZWxzUEsBAi0AFAAGAAgAAAAhAMgE&#10;hdESAgAAAgQAAA4AAAAAAAAAAAAAAAAALgIAAGRycy9lMm9Eb2MueG1sUEsBAi0AFAAGAAgAAAAh&#10;ABGGEnDeAAAACwEAAA8AAAAAAAAAAAAAAAAAbAQAAGRycy9kb3ducmV2LnhtbFBLBQYAAAAABAAE&#10;APMAAAB3BQAAAAA=&#10;" filled="f" stroked="f">
                <v:textbox>
                  <w:txbxContent>
                    <w:p w:rsidR="00395511" w:rsidRPr="00DB46C5" w:rsidRDefault="004C6F3D" w:rsidP="00A254CA">
                      <w:pPr>
                        <w:spacing w:before="100" w:beforeAutospacing="1"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</w:pPr>
                      <w:r w:rsidRPr="004C6F3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  <w:lang w:val="es-ES"/>
                        </w:rPr>
                        <w:t>Depois do jantar, vi que ele estava cansado e que queria descansar.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25917AB" wp14:editId="1EEDD02B">
                <wp:simplePos x="0" y="0"/>
                <wp:positionH relativeFrom="column">
                  <wp:posOffset>-336269</wp:posOffset>
                </wp:positionH>
                <wp:positionV relativeFrom="paragraph">
                  <wp:posOffset>5061245</wp:posOffset>
                </wp:positionV>
                <wp:extent cx="2870539" cy="552893"/>
                <wp:effectExtent l="0" t="0" r="0" b="0"/>
                <wp:wrapNone/>
                <wp:docPr id="1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539" cy="552893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4C6F3D" w:rsidRDefault="004C6F3D" w:rsidP="00395511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</w:pPr>
                            <w:proofErr w:type="spellStart"/>
                            <w:r w:rsidRPr="004C6F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Um</w:t>
                            </w:r>
                            <w:proofErr w:type="spellEnd"/>
                            <w:r w:rsidRPr="004C6F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 dia, a </w:t>
                            </w:r>
                            <w:proofErr w:type="spellStart"/>
                            <w:r w:rsidRPr="004C6F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minha</w:t>
                            </w:r>
                            <w:proofErr w:type="spellEnd"/>
                            <w:r w:rsidRPr="004C6F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C6F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mãe</w:t>
                            </w:r>
                            <w:proofErr w:type="spellEnd"/>
                            <w:r w:rsidRPr="004C6F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C6F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não</w:t>
                            </w:r>
                            <w:proofErr w:type="spellEnd"/>
                            <w:r w:rsidRPr="004C6F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C6F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estava</w:t>
                            </w:r>
                            <w:proofErr w:type="spellEnd"/>
                            <w:r w:rsidRPr="004C6F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C6F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em</w:t>
                            </w:r>
                            <w:proofErr w:type="spellEnd"/>
                            <w:r w:rsidRPr="004C6F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 casa e o </w:t>
                            </w:r>
                            <w:proofErr w:type="spellStart"/>
                            <w:r w:rsidRPr="004C6F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meu</w:t>
                            </w:r>
                            <w:proofErr w:type="spellEnd"/>
                            <w:r w:rsidRPr="004C6F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C6F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irmão</w:t>
                            </w:r>
                            <w:proofErr w:type="spellEnd"/>
                            <w:r w:rsidRPr="004C6F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 mais </w:t>
                            </w:r>
                            <w:proofErr w:type="spellStart"/>
                            <w:r w:rsidRPr="004C6F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velho</w:t>
                            </w:r>
                            <w:proofErr w:type="spellEnd"/>
                            <w:r w:rsidRPr="004C6F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 </w:t>
                            </w:r>
                            <w:proofErr w:type="spellStart"/>
                            <w:r w:rsidRPr="004C6F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preparou</w:t>
                            </w:r>
                            <w:proofErr w:type="spellEnd"/>
                            <w:r w:rsidRPr="004C6F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 xml:space="preserve">-me a </w:t>
                            </w:r>
                            <w:proofErr w:type="spellStart"/>
                            <w:r w:rsidRPr="004C6F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refeição</w:t>
                            </w:r>
                            <w:proofErr w:type="spellEnd"/>
                            <w:r w:rsidRPr="004C6F3D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2" type="#_x0000_t202" style="position:absolute;margin-left:-26.5pt;margin-top:398.5pt;width:226.05pt;height:43.5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vSDhFAIAAAIEAAAOAAAAZHJzL2Uyb0RvYy54bWysU9uO0zAQfUfiHyy/06TZdreNmq6WLouQ&#10;lou08AFTx2ksbE+w3Sbl6xk7bangDZEHy854zsw5c7y6H4xmB+m8Qlvx6STnTFqBtbK7in/7+vRm&#10;wZkPYGvQaGXFj9Lz+/XrV6u+K2WBLepaOkYg1pd9V/E2hK7MMi9aacBPsJOWgg06A4GObpfVDnpC&#10;Nzor8vw269HVnUMhvae/j2OQrxN+00gRPjeNl4HpilNvIa0urdu4ZusVlDsHXavEqQ34hy4MKEtF&#10;L1CPEIDtnfoLyijh0GMTJgJNhk2jhEwciM00/4PNSwudTFxIHN9dZPL/D1Z8OnxxTNU0u4IzC4Zm&#10;tAEvtQZWKxakD8iKKFPf+ZJuv3R0PwxvcaCURNl3zyi+e2Zx04LdyQfnsG8l1NTmNGZmV6kjjo8g&#10;2/4j1lQO9gET0NA4EzUkVRih07iOlxHJITBBP4vFXT6/WXImKDafF4vlTSoB5Tm7cz68l2hY3FTc&#10;kQUSOhyefYjdQHm+EotZfFJaJxtoy/qKL+fFPCVcRYwK5FKtTMUXefxG30SS72ydkgMoPe6pgLYn&#10;1pHoSDkM2yHpfHsWc4v1kWRwOJqSHhFtWnQ/OevJkBX3P/bgJGf6gyUpl9PZLDo4HWbzu4IO7jqy&#10;vY6AFQRV8cDZuN2E5PqR8gNJ3qikRpzN2MmpZTJaEun0KKKTr8/p1u+nu/4FAAD//wMAUEsDBBQA&#10;BgAIAAAAIQBxRoYO4AAAAAsBAAAPAAAAZHJzL2Rvd25yZXYueG1sTI/BTsMwEETvSPyDtUjcWju0&#10;pUmIUyEQV1ALrcTNjbdJRLyOYrcJf89ygtusZjT7pthMrhMXHELrSUMyVyCQKm9bqjV8vL/MUhAh&#10;GrKm84QavjHApry+Kkxu/UhbvOxiLbiEQm40NDH2uZShatCZMPc9EnsnPzgT+RxqaQczcrnr5J1S&#10;99KZlvhDY3p8arD62p2dhv3r6fOwVG/1s1v1o5+UJJdJrW9vpscHEBGn+BeGX3xGh5KZjv5MNohO&#10;w2y14C1Rwzpbs+DEIssSEEcNabpMQJaF/L+h/AEAAP//AwBQSwECLQAUAAYACAAAACEAtoM4kv4A&#10;AADhAQAAEwAAAAAAAAAAAAAAAAAAAAAAW0NvbnRlbnRfVHlwZXNdLnhtbFBLAQItABQABgAIAAAA&#10;IQA4/SH/1gAAAJQBAAALAAAAAAAAAAAAAAAAAC8BAABfcmVscy8ucmVsc1BLAQItABQABgAIAAAA&#10;IQB0vSDhFAIAAAIEAAAOAAAAAAAAAAAAAAAAAC4CAABkcnMvZTJvRG9jLnhtbFBLAQItABQABgAI&#10;AAAAIQBxRoYO4AAAAAsBAAAPAAAAAAAAAAAAAAAAAG4EAABkcnMvZG93bnJldi54bWxQSwUGAAAA&#10;AAQABADzAAAAewUAAAAA&#10;" filled="f" stroked="f">
                <v:textbox>
                  <w:txbxContent>
                    <w:p w:rsidR="00395511" w:rsidRPr="004C6F3D" w:rsidRDefault="004C6F3D" w:rsidP="00395511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</w:pPr>
                      <w:proofErr w:type="spellStart"/>
                      <w:r w:rsidRPr="004C6F3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Um</w:t>
                      </w:r>
                      <w:proofErr w:type="spellEnd"/>
                      <w:r w:rsidRPr="004C6F3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 dia, a </w:t>
                      </w:r>
                      <w:proofErr w:type="spellStart"/>
                      <w:r w:rsidRPr="004C6F3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minha</w:t>
                      </w:r>
                      <w:proofErr w:type="spellEnd"/>
                      <w:r w:rsidRPr="004C6F3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4C6F3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mãe</w:t>
                      </w:r>
                      <w:proofErr w:type="spellEnd"/>
                      <w:r w:rsidRPr="004C6F3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4C6F3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não</w:t>
                      </w:r>
                      <w:proofErr w:type="spellEnd"/>
                      <w:r w:rsidRPr="004C6F3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4C6F3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estava</w:t>
                      </w:r>
                      <w:proofErr w:type="spellEnd"/>
                      <w:r w:rsidRPr="004C6F3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4C6F3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em</w:t>
                      </w:r>
                      <w:proofErr w:type="spellEnd"/>
                      <w:r w:rsidRPr="004C6F3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 casa e o </w:t>
                      </w:r>
                      <w:proofErr w:type="spellStart"/>
                      <w:r w:rsidRPr="004C6F3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meu</w:t>
                      </w:r>
                      <w:proofErr w:type="spellEnd"/>
                      <w:r w:rsidRPr="004C6F3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4C6F3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irmão</w:t>
                      </w:r>
                      <w:proofErr w:type="spellEnd"/>
                      <w:r w:rsidRPr="004C6F3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 mais </w:t>
                      </w:r>
                      <w:proofErr w:type="spellStart"/>
                      <w:r w:rsidRPr="004C6F3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velho</w:t>
                      </w:r>
                      <w:proofErr w:type="spellEnd"/>
                      <w:r w:rsidRPr="004C6F3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 </w:t>
                      </w:r>
                      <w:proofErr w:type="spellStart"/>
                      <w:r w:rsidRPr="004C6F3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preparou</w:t>
                      </w:r>
                      <w:proofErr w:type="spellEnd"/>
                      <w:r w:rsidRPr="004C6F3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 xml:space="preserve">-me a </w:t>
                      </w:r>
                      <w:proofErr w:type="spellStart"/>
                      <w:r w:rsidRPr="004C6F3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refeição</w:t>
                      </w:r>
                      <w:proofErr w:type="spellEnd"/>
                      <w:r w:rsidRPr="004C6F3D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4656" behindDoc="0" locked="0" layoutInCell="1" allowOverlap="1" wp14:anchorId="2457BB51" wp14:editId="54B9E705">
                <wp:simplePos x="0" y="0"/>
                <wp:positionH relativeFrom="column">
                  <wp:posOffset>6319712</wp:posOffset>
                </wp:positionH>
                <wp:positionV relativeFrom="paragraph">
                  <wp:posOffset>2243617</wp:posOffset>
                </wp:positionV>
                <wp:extent cx="2870791" cy="704850"/>
                <wp:effectExtent l="0" t="0" r="0" b="0"/>
                <wp:wrapNone/>
                <wp:docPr id="1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791" cy="704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B20F96" w:rsidRDefault="009D7CE0" w:rsidP="00B20F96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9D7CE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Disse-lhes: “Amai-vos uns aos outros”. Trata-se de amor recíproco, o mesmo amor que existe no Céu.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3" type="#_x0000_t202" style="position:absolute;margin-left:497.6pt;margin-top:176.65pt;width:226.05pt;height:55.5pt;z-index:251654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3wAZEwIAAAIEAAAOAAAAZHJzL2Uyb0RvYy54bWysU8GO0zAQvSPxD5bvNGnU0jZqulq6LEJa&#10;FqSFD5g6TmNhe4LtNilfz9hpSwU3RA6WJ+N5nvfmeX03GM2O0nmFtuLTSc6ZtAJrZfcV//b18c2S&#10;Mx/A1qDRyoqfpOd3m9ev1n1XygJb1LV0jECsL/uu4m0IXZllXrTSgJ9gJy0lG3QGAoVun9UOekI3&#10;Oivy/G3Wo6s7h0J6T38fxiTfJPymkSJ8bhovA9MVp95CWl1ad3HNNmso9w66VolzG/APXRhQli69&#10;Qj1AAHZw6i8oo4RDj02YCDQZNo0SMnEgNtP8DzYvLXQycSFxfHeVyf8/WPF8/OKYqml2U84sGJrR&#10;FrzUGlitWJA+ICuiTH3nSzr90tH5MLzDgUoSZd89ofjumcVtC3Yv753DvpVQU5vTWJndlI44PoLs&#10;+k9Y03VwCJiAhsaZqCGpwgidxnW6jkgOgQn6WSwX+WJFrQrKLfLZcp5mmEF5qe6cDx8kGhY3FXdk&#10;gYQOxycfYjdQXo7Eyyw+Kq2TDbRlfcVX82KeCm4yRgVyqVam4ss8fqNvIsn3tk7FAZQe93SBtmfW&#10;kehIOQy7Iem8uIi5w/pEMjgcTUmPiDYtup+c9WTIivsfB3CSM/3RkpSr6WwWHZyC2XxRUOBuM7vb&#10;DFhBUBUPnI3bbUiuHynfk+SNSmrE2YydnFsmoyWRzo8iOvk2Tqd+P93NLwAAAP//AwBQSwMEFAAG&#10;AAgAAAAhAIwtNSLgAAAADAEAAA8AAABkcnMvZG93bnJldi54bWxMj8FOwzAMhu9IvENkJG4sYU03&#10;WupOCMQVxGBI3LLWaysap2qytbw92Qlutvzp9/cXm9n24kSj7xwj3C4UCOLK1R03CB/vzzd3IHww&#10;XJveMSH8kIdNeXlRmLx2E7/RaRsaEUPY5wahDWHIpfRVS9b4hRuI4+3gRmtCXMdG1qOZYrjt5VKp&#10;lbSm4/ihNQM9tlR9b48WYfdy+PrU6rV5sukwuVlJtplEvL6aH+5BBJrDHwxn/agOZXTauyPXXvQI&#10;WZYuI4qQpEkC4kxovY7THkGvdAKyLOT/EuUvAAAA//8DAFBLAQItABQABgAIAAAAIQC2gziS/gAA&#10;AOEBAAATAAAAAAAAAAAAAAAAAAAAAABbQ29udGVudF9UeXBlc10ueG1sUEsBAi0AFAAGAAgAAAAh&#10;ADj9If/WAAAAlAEAAAsAAAAAAAAAAAAAAAAALwEAAF9yZWxzLy5yZWxzUEsBAi0AFAAGAAgAAAAh&#10;AErfABkTAgAAAgQAAA4AAAAAAAAAAAAAAAAALgIAAGRycy9lMm9Eb2MueG1sUEsBAi0AFAAGAAgA&#10;AAAhAIwtNSLgAAAADAEAAA8AAAAAAAAAAAAAAAAAbQQAAGRycy9kb3ducmV2LnhtbFBLBQYAAAAA&#10;BAAEAPMAAAB6BQAAAAA=&#10;" filled="f" stroked="f">
                <v:textbox>
                  <w:txbxContent>
                    <w:p w:rsidR="00395511" w:rsidRPr="00B20F96" w:rsidRDefault="009D7CE0" w:rsidP="00B20F96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9D7CE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Disse-lhes: “Amai-vos uns aos outros”. Trata-se de amor recíproco, o mesmo amor que existe no Céu.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3632" behindDoc="0" locked="0" layoutInCell="1" allowOverlap="1" wp14:anchorId="7AE0876D" wp14:editId="12B84DEC">
                <wp:simplePos x="0" y="0"/>
                <wp:positionH relativeFrom="column">
                  <wp:posOffset>2959825</wp:posOffset>
                </wp:positionH>
                <wp:positionV relativeFrom="paragraph">
                  <wp:posOffset>2232985</wp:posOffset>
                </wp:positionV>
                <wp:extent cx="2870790" cy="714375"/>
                <wp:effectExtent l="0" t="0" r="0" b="0"/>
                <wp:wrapNone/>
                <wp:docPr id="2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79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95511" w:rsidRPr="00550510" w:rsidRDefault="009D7CE0" w:rsidP="00DE2E19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</w:pPr>
                            <w:r w:rsidRPr="009D7CE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Jesus, explicou-lhes o que significava aquele gesto que fez e deixou-lhes um último mandamento, importantíssimo.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233.05pt;margin-top:175.85pt;width:226.05pt;height:56.25pt;z-index:251653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Nq+zEwIAAAEEAAAOAAAAZHJzL2Uyb0RvYy54bWysU9uO0zAQfUfiHyy/06ShpW3UdLV0WYS0&#10;XKSFD5g6TmNhe4LtNilfz9hpSwVviDxYdsZzZs6Z4/XdYDQ7SucV2opPJzln0gqsld1X/NvXx1dL&#10;znwAW4NGKyt+kp7fbV6+WPddKQtsUdfSMQKxvuy7irchdGWWedFKA36CnbQUbNAZCHR0+6x20BO6&#10;0VmR52+yHl3dORTSe/r7MAb5JuE3jRThc9N4GZiuOPUW0urSuotrtllDuXfQtUqc24B/6MKAslT0&#10;CvUAAdjBqb+gjBIOPTZhItBk2DRKyMSB2EzzP9g8t9DJxIXE8d1VJv//YMWn4xfHVF3xgjMLhka0&#10;BS+1BlYrFqQPyIqoUt/5ki4/d3Q9DG9xoGknxr57QvHdM4vbFuxe3juHfSuhpi6nMTO7SR1xfATZ&#10;9R+xpnJwCJiAhsaZKCGJwgidpnW6TkgOgQn6WSwX+WJFIUGxxXT2ejFPJaC8ZHfOh/cSDYubijty&#10;QEKH45MPsRsoL1diMYuPSuvkAm1ZX/HVvJinhJuIUYFMqpWp+DKP32ibSPKdrVNyAKXHPRXQ9sw6&#10;Eh0ph2E3JJmXFzF3WJ9IBoejJ+kN0aZF95OznvxYcf/jAE5ypj9YknI1nc2igdNhNl8UdHC3kd1t&#10;BKwgqIoHzsbtNiTTj5TvSfJGJTXibMZOzi2Tz5JI5zcRjXx7Trd+v9zNLwAAAP//AwBQSwMEFAAG&#10;AAgAAAAhANdruLffAAAACwEAAA8AAABkcnMvZG93bnJldi54bWxMj8tOwzAQRfdI/IM1SOyonZCG&#10;NsSpEIgtqOUhsXPjaRIRj6PYbcLfM13BcnSP7j1TbmbXixOOofOkIVkoEEi1tx01Gt7fnm9WIEI0&#10;ZE3vCTX8YIBNdXlRmsL6ibZ42sVGcAmFwmhoYxwKKUPdojNh4Qckzg5+dCbyOTbSjmbictfLVKlc&#10;OtMRL7RmwMcW6+/d0Wn4eDl8fWbqtXlyy2Hys5Lk1lLr66v54R5ExDn+wXDWZ3Wo2Gnvj2SD6DVk&#10;eZ4wquF2mdyBYGKdrFIQ+3OUpSCrUv7/ofoFAAD//wMAUEsBAi0AFAAGAAgAAAAhALaDOJL+AAAA&#10;4QEAABMAAAAAAAAAAAAAAAAAAAAAAFtDb250ZW50X1R5cGVzXS54bWxQSwECLQAUAAYACAAAACEA&#10;OP0h/9YAAACUAQAACwAAAAAAAAAAAAAAAAAvAQAAX3JlbHMvLnJlbHNQSwECLQAUAAYACAAAACEA&#10;9javsxMCAAABBAAADgAAAAAAAAAAAAAAAAAuAgAAZHJzL2Uyb0RvYy54bWxQSwECLQAUAAYACAAA&#10;ACEA12u4t98AAAALAQAADwAAAAAAAAAAAAAAAABtBAAAZHJzL2Rvd25yZXYueG1sUEsFBgAAAAAE&#10;AAQA8wAAAHkFAAAAAA==&#10;" filled="f" stroked="f">
                <v:textbox>
                  <w:txbxContent>
                    <w:p w:rsidR="00395511" w:rsidRPr="00550510" w:rsidRDefault="009D7CE0" w:rsidP="00DE2E19">
                      <w:pPr>
                        <w:spacing w:line="240" w:lineRule="auto"/>
                        <w:contextualSpacing/>
                        <w:jc w:val="both"/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</w:pPr>
                      <w:r w:rsidRPr="009D7CE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Jesus, explicou-lhes o que significava aquele gesto que fez e deixou-lhes um último mandamento, importantíssimo.</w:t>
                      </w:r>
                    </w:p>
                  </w:txbxContent>
                </v:textbox>
              </v:shape>
            </w:pict>
          </mc:Fallback>
        </mc:AlternateContent>
      </w:r>
      <w:r w:rsidRPr="003577F7">
        <w:rPr>
          <w:b/>
          <w:noProof/>
          <w:color w:val="9BBB59" w:themeColor="accent3"/>
          <w:lang w:eastAsia="it-IT"/>
          <w14:shadow w14:blurRad="49999" w14:dist="50800" w14:dir="7500000" w14:sx="100000" w14:sy="100000" w14:kx="0" w14:ky="0" w14:algn="tl">
            <w14:srgbClr w14:val="000000">
              <w14:alpha w14:val="65000"/>
              <w14:shade w14:val="5000"/>
            </w14:srgbClr>
          </w14:shadow>
          <w14:textOutline w14:w="9525" w14:cap="flat" w14:cmpd="sng" w14:algn="ctr">
            <w14:solidFill>
              <w14:schemeClr w14:val="tx2">
                <w14:tint w14:val="1000"/>
              </w14:schemeClr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43920ACF" wp14:editId="54B58A41">
                <wp:simplePos x="0" y="0"/>
                <wp:positionH relativeFrom="column">
                  <wp:posOffset>-400065</wp:posOffset>
                </wp:positionH>
                <wp:positionV relativeFrom="paragraph">
                  <wp:posOffset>2243617</wp:posOffset>
                </wp:positionV>
                <wp:extent cx="2934586" cy="762000"/>
                <wp:effectExtent l="0" t="0" r="0" b="0"/>
                <wp:wrapNone/>
                <wp:docPr id="7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4586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1499" w:rsidRPr="00FB1D68" w:rsidRDefault="009D7CE0" w:rsidP="00FB1D68">
                            <w:pPr>
                              <w:spacing w:line="240" w:lineRule="auto"/>
                              <w:contextualSpacing/>
                              <w:jc w:val="both"/>
                              <w:rPr>
                                <w:lang w:val="es-ES"/>
                              </w:rPr>
                            </w:pPr>
                            <w:r w:rsidRPr="009D7CE0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Cs w:val="24"/>
                                <w:lang w:val="es-ES"/>
                              </w:rPr>
                              <w:t>Estamos no momento da última ceia. Jesus, à mesa com os seus discípulos, tinha acabado de lhes lavar os pés.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31.5pt;margin-top:176.65pt;width:231.05pt;height:60pt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KtdEgIAAAEEAAAOAAAAZHJzL2Uyb0RvYy54bWysU9uO0zAQfUfiHyy/07Sh16jpaumyCGm5&#10;SAsfMHWcxsL2BNttUr5+x05bKnhDvFi2x3Nmzpnj9V1vNDtK5xXakk9GY86kFVgpuy/592+Pb5ac&#10;+QC2Ao1WlvwkPb/bvH617tpC5tigrqRjBGJ90bUlb0JoiyzzopEG/AhbaSlYozMQ6Oj2WeWgI3Sj&#10;s3w8nmcduqp1KKT3dPswBPkm4de1FOFLXXsZmC459RbS6tK6i2u2WUOxd9A2SpzbgH/owoCyVPQK&#10;9QAB2MGpv6CMEg491mEk0GRY10rIxIHYTMZ/sHluoJWJC4nj26tM/v/Bis/Hr46pquQLziwYGtEW&#10;vNQaWKVYkD4gy6NKXesLevzc0vPQv8Oepp0Y+/YJxQ/PLG4bsHt57xx2jYSKupzEzOwmdcDxEWTX&#10;fcKKysEhYALqa2eihCQKI3Sa1uk6IdkHJugyX72dzpZzzgTFFnNyQBphBsUlu3U+fJBoWNyU3JED&#10;Ejocn3yI3UBxeRKLWXxUWicXaMu6kq9m+Swl3ESMCmRSrUzJl1RxqAlFJPneVik5gNLDngpoe2Yd&#10;iQ6UQ7/rk8yri5g7rE4kg8PBk/SHaNOg+8VZR34suf95ACc50x8tSbmaTKfRwOkwnS1yOrjbyO42&#10;AlYQVMkDZ8N2G5LpB8r3JHmtkhpxNkMn55bJZ0mk85+IRr49p1e/f+7mBQAA//8DAFBLAwQUAAYA&#10;CAAAACEAwxeNXd8AAAALAQAADwAAAGRycy9kb3ducmV2LnhtbEyPzU7DMBCE70i8g7VI3Fq7uD8k&#10;xKkQiCuIQpG4ufE2iYjXUew24e1ZTnCcndHsN8V28p044xDbQAYWcwUCqQqupdrA+9vT7BZETJac&#10;7QKhgW+MsC0vLwqbuzDSK553qRZcQjG3BpqU+lzKWDXobZyHHom9Yxi8TSyHWrrBjlzuO3mj1Fp6&#10;2xJ/aGyPDw1WX7uTN7B/Pn5+LNVL/ehX/RgmJcln0pjrq+n+DkTCKf2F4Ref0aFkpkM4kYuiMzBb&#10;a96SDOiV1iA4obNsAeJgYLnhiywL+X9D+QMAAP//AwBQSwECLQAUAAYACAAAACEAtoM4kv4AAADh&#10;AQAAEwAAAAAAAAAAAAAAAAAAAAAAW0NvbnRlbnRfVHlwZXNdLnhtbFBLAQItABQABgAIAAAAIQA4&#10;/SH/1gAAAJQBAAALAAAAAAAAAAAAAAAAAC8BAABfcmVscy8ucmVsc1BLAQItABQABgAIAAAAIQAe&#10;lKtdEgIAAAEEAAAOAAAAAAAAAAAAAAAAAC4CAABkcnMvZTJvRG9jLnhtbFBLAQItABQABgAIAAAA&#10;IQDDF41d3wAAAAsBAAAPAAAAAAAAAAAAAAAAAGwEAABkcnMvZG93bnJldi54bWxQSwUGAAAAAAQA&#10;BADzAAAAeAUAAAAA&#10;" filled="f" stroked="f">
                <v:textbox>
                  <w:txbxContent>
                    <w:p w:rsidR="001E1499" w:rsidRPr="00FB1D68" w:rsidRDefault="009D7CE0" w:rsidP="00FB1D68">
                      <w:pPr>
                        <w:spacing w:line="240" w:lineRule="auto"/>
                        <w:contextualSpacing/>
                        <w:jc w:val="both"/>
                        <w:rPr>
                          <w:lang w:val="es-ES"/>
                        </w:rPr>
                      </w:pPr>
                      <w:r w:rsidRPr="009D7CE0">
                        <w:rPr>
                          <w:rFonts w:ascii="Arial Narrow" w:hAnsi="Arial Narrow"/>
                          <w:b/>
                          <w:color w:val="595959" w:themeColor="text1" w:themeTint="A6"/>
                          <w:szCs w:val="24"/>
                          <w:lang w:val="es-ES"/>
                        </w:rPr>
                        <w:t>Estamos no momento da última ceia. Jesus, à mesa com os seus discípulos, tinha acabado de lhes lavar os pés.</w:t>
                      </w:r>
                    </w:p>
                  </w:txbxContent>
                </v:textbox>
              </v:shape>
            </w:pict>
          </mc:Fallback>
        </mc:AlternateContent>
      </w:r>
      <w:r w:rsidR="006555DC">
        <w:rPr>
          <w:noProof/>
          <w:lang w:eastAsia="it-IT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380D3B48" wp14:editId="6EA81670">
                <wp:simplePos x="0" y="0"/>
                <wp:positionH relativeFrom="column">
                  <wp:posOffset>-925674</wp:posOffset>
                </wp:positionH>
                <wp:positionV relativeFrom="paragraph">
                  <wp:posOffset>5739322</wp:posOffset>
                </wp:positionV>
                <wp:extent cx="10711180" cy="319177"/>
                <wp:effectExtent l="0" t="0" r="0" b="5080"/>
                <wp:wrapNone/>
                <wp:docPr id="1" name="Casella di tes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11180" cy="31917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2E19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”© PAFOM, Disegni e testo a cura del Centro Gen4”</w:t>
                            </w:r>
                          </w:p>
                          <w:p w:rsidR="00263494" w:rsidRPr="00DE2E19" w:rsidRDefault="00DE2E19" w:rsidP="00DE2E19">
                            <w:pPr>
                              <w:spacing w:line="240" w:lineRule="auto"/>
                              <w:contextualSpacing/>
                              <w:jc w:val="center"/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</w:pPr>
                            <w:r w:rsidRPr="00DE2E19">
                              <w:rPr>
                                <w:rFonts w:ascii="Arial Narrow" w:hAnsi="Arial Narrow"/>
                                <w:b/>
                                <w:color w:val="595959" w:themeColor="text1" w:themeTint="A6"/>
                                <w:sz w:val="14"/>
                              </w:rPr>
                              <w:t>I Gen4 sono i bambini del Movimento dei Focolari di cui Chiara Lubich è la fondatrice.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6" type="#_x0000_t202" style="position:absolute;margin-left:-72.9pt;margin-top:451.9pt;width:843.4pt;height:25.1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Pu4EQIAAAMEAAAOAAAAZHJzL2Uyb0RvYy54bWysU9uO0zAQfUfiHyy/0ySlpW3UdLV0WYS0&#10;XKSFD5g6TmNhe4LtNilfv2On263gDZEHy5PxnJlzfLy+GYxmR+m8QlvxYpJzJq3AWtl9xX98v3+z&#10;5MwHsDVotLLiJ+n5zeb1q3XflXKKLepaOkYg1pd9V/E2hK7MMi9aacBPsJOWkg06A4FCt89qBz2h&#10;G51N8/xd1qOrO4dCek9/78Yk3yT8ppEifG0aLwPTFafZQlpdWndxzTZrKPcOulaJ8xjwD1MYUJaa&#10;XqDuIAA7OPUXlFHCoccmTASaDJtGCZk4EJsi/4PNYwudTFxIHN9dZPL/D1Z8OX5zTNV0d5xZMHRF&#10;W/BSa2C1YkH6gGwaVeo7X9Lhx46Oh+E9DrEiMvbdA4qfnlnctmD38tY57FsJNU1ZxMrsqnTE8RFk&#10;13/GmtrBIWACGhpnIiCJwgidbut0uSE5BCZiy3xRFMWScoKSb4tVsVikHlA+l3fOh48SDYubijuy&#10;QIKH44MPcRwon4/EbhbvldbJBtqyvuKr+XSeCq4yRgVyqVam4ss8fqNvIssPtk7FAZQe99RA2zPt&#10;yHTkHIbdMOqciqMmO6xPJITD0ZX0imjTovvNWU+OrLj/dQAnOdOfLIm5KmazaOEUzOaLKQXuOrO7&#10;zoAVBFXxwNm43YZk+5HzLYneqCTHyyTnmclpSaXzq4hWvo7TqZe3u3kCAAD//wMAUEsDBBQABgAI&#10;AAAAIQDmzRSr3wAAAA0BAAAPAAAAZHJzL2Rvd25yZXYueG1sTI9BT8MwDIXvSPsPkSdx25KOFrHS&#10;dJpAXEEMmLRb1nhtReNUTbaWf493gtuz/fT8vWIzuU5ccAitJw3JUoFAqrxtqdbw+fGyeAARoiFr&#10;Ok+o4QcDbMrZTWFy60d6x8su1oJDKORGQxNjn0sZqgadCUvfI/Ht5AdnIo9DLe1gRg53nVwpdS+d&#10;aYk/NKbHpwar793Zafh6PR32qXqrn13Wj35Sktxaan07n7aPICJO8c8MV3xGh5KZjv5MNohOwyJJ&#10;M2aPGtbqjsXVkqUJ9zvyihXIspD/W5S/AAAA//8DAFBLAQItABQABgAIAAAAIQC2gziS/gAAAOEB&#10;AAATAAAAAAAAAAAAAAAAAAAAAABbQ29udGVudF9UeXBlc10ueG1sUEsBAi0AFAAGAAgAAAAhADj9&#10;If/WAAAAlAEAAAsAAAAAAAAAAAAAAAAALwEAAF9yZWxzLy5yZWxzUEsBAi0AFAAGAAgAAAAhAB1M&#10;+7gRAgAAAwQAAA4AAAAAAAAAAAAAAAAALgIAAGRycy9lMm9Eb2MueG1sUEsBAi0AFAAGAAgAAAAh&#10;AObNFKvfAAAADQEAAA8AAAAAAAAAAAAAAAAAawQAAGRycy9kb3ducmV2LnhtbFBLBQYAAAAABAAE&#10;APMAAAB3BQAAAAA=&#10;" filled="f" stroked="f">
                <v:textbox>
                  <w:txbxContent>
                    <w:p w:rsidR="00DE2E19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”© PAFOM, Disegni e testo a cura del Centro Gen4”</w:t>
                      </w:r>
                    </w:p>
                    <w:p w:rsidR="00263494" w:rsidRPr="00DE2E19" w:rsidRDefault="00DE2E19" w:rsidP="00DE2E19">
                      <w:pPr>
                        <w:spacing w:line="240" w:lineRule="auto"/>
                        <w:contextualSpacing/>
                        <w:jc w:val="center"/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</w:pPr>
                      <w:r w:rsidRPr="00DE2E19">
                        <w:rPr>
                          <w:rFonts w:ascii="Arial Narrow" w:hAnsi="Arial Narrow"/>
                          <w:b/>
                          <w:color w:val="595959" w:themeColor="text1" w:themeTint="A6"/>
                          <w:sz w:val="14"/>
                        </w:rPr>
                        <w:t>I Gen4 sono i bambini del Movimento dei Focolari di cui Chiara Lubich è la fondatrice.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E00C0E" w:rsidSect="00821C5D">
      <w:pgSz w:w="16838" w:h="11906" w:orient="landscape"/>
      <w:pgMar w:top="1701" w:right="1417" w:bottom="170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C202D" w:rsidRDefault="002C202D" w:rsidP="00A67ED3">
      <w:pPr>
        <w:spacing w:after="0" w:line="240" w:lineRule="auto"/>
      </w:pPr>
      <w:r>
        <w:separator/>
      </w:r>
    </w:p>
  </w:endnote>
  <w:endnote w:type="continuationSeparator" w:id="0">
    <w:p w:rsidR="002C202D" w:rsidRDefault="002C202D" w:rsidP="00A67E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Franklin Gothic Demi">
    <w:altName w:val="Franklin Gothic Demi"/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C202D" w:rsidRDefault="002C202D" w:rsidP="00A67ED3">
      <w:pPr>
        <w:spacing w:after="0" w:line="240" w:lineRule="auto"/>
      </w:pPr>
      <w:r>
        <w:separator/>
      </w:r>
    </w:p>
  </w:footnote>
  <w:footnote w:type="continuationSeparator" w:id="0">
    <w:p w:rsidR="002C202D" w:rsidRDefault="002C202D" w:rsidP="00A67ED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6C4546C"/>
    <w:multiLevelType w:val="hybridMultilevel"/>
    <w:tmpl w:val="2A4894D6"/>
    <w:lvl w:ilvl="0" w:tplc="B712C82E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FB854AF"/>
    <w:multiLevelType w:val="hybridMultilevel"/>
    <w:tmpl w:val="C158F248"/>
    <w:lvl w:ilvl="0" w:tplc="A0C4274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21C5D"/>
    <w:rsid w:val="00006B86"/>
    <w:rsid w:val="000119A7"/>
    <w:rsid w:val="0001304D"/>
    <w:rsid w:val="00016A96"/>
    <w:rsid w:val="0003268F"/>
    <w:rsid w:val="00033669"/>
    <w:rsid w:val="00043042"/>
    <w:rsid w:val="000B40AF"/>
    <w:rsid w:val="000B6316"/>
    <w:rsid w:val="000D48C2"/>
    <w:rsid w:val="000D74FB"/>
    <w:rsid w:val="000F2656"/>
    <w:rsid w:val="00103260"/>
    <w:rsid w:val="001112ED"/>
    <w:rsid w:val="0012610D"/>
    <w:rsid w:val="00131154"/>
    <w:rsid w:val="0017738F"/>
    <w:rsid w:val="001935F4"/>
    <w:rsid w:val="001A60B3"/>
    <w:rsid w:val="001A7082"/>
    <w:rsid w:val="001C746C"/>
    <w:rsid w:val="001E1499"/>
    <w:rsid w:val="001F0DFB"/>
    <w:rsid w:val="0022614C"/>
    <w:rsid w:val="00263494"/>
    <w:rsid w:val="00264552"/>
    <w:rsid w:val="00276ECD"/>
    <w:rsid w:val="00282A03"/>
    <w:rsid w:val="002C202D"/>
    <w:rsid w:val="002D47DD"/>
    <w:rsid w:val="002F737D"/>
    <w:rsid w:val="003142C3"/>
    <w:rsid w:val="003304BB"/>
    <w:rsid w:val="00334CC0"/>
    <w:rsid w:val="00343E26"/>
    <w:rsid w:val="00365514"/>
    <w:rsid w:val="003661D6"/>
    <w:rsid w:val="003702D7"/>
    <w:rsid w:val="00384435"/>
    <w:rsid w:val="00395511"/>
    <w:rsid w:val="003A463E"/>
    <w:rsid w:val="003B457C"/>
    <w:rsid w:val="003D0F7B"/>
    <w:rsid w:val="00415983"/>
    <w:rsid w:val="0046040F"/>
    <w:rsid w:val="0046060E"/>
    <w:rsid w:val="00461763"/>
    <w:rsid w:val="004673E8"/>
    <w:rsid w:val="004753AE"/>
    <w:rsid w:val="00485E01"/>
    <w:rsid w:val="004A58F6"/>
    <w:rsid w:val="004C6F3D"/>
    <w:rsid w:val="004D0645"/>
    <w:rsid w:val="004E5A77"/>
    <w:rsid w:val="005328E7"/>
    <w:rsid w:val="00542BE7"/>
    <w:rsid w:val="00550510"/>
    <w:rsid w:val="00567D83"/>
    <w:rsid w:val="005832C6"/>
    <w:rsid w:val="005B0882"/>
    <w:rsid w:val="005B6FB9"/>
    <w:rsid w:val="005F4A33"/>
    <w:rsid w:val="00600655"/>
    <w:rsid w:val="00610831"/>
    <w:rsid w:val="00654143"/>
    <w:rsid w:val="006555DC"/>
    <w:rsid w:val="00672946"/>
    <w:rsid w:val="00674C44"/>
    <w:rsid w:val="00675662"/>
    <w:rsid w:val="00687DFD"/>
    <w:rsid w:val="00695802"/>
    <w:rsid w:val="006C4523"/>
    <w:rsid w:val="006D328F"/>
    <w:rsid w:val="006E08D2"/>
    <w:rsid w:val="006E5F0B"/>
    <w:rsid w:val="006E706F"/>
    <w:rsid w:val="00716B8C"/>
    <w:rsid w:val="007244B2"/>
    <w:rsid w:val="00725EDD"/>
    <w:rsid w:val="00753499"/>
    <w:rsid w:val="00780267"/>
    <w:rsid w:val="00780FA6"/>
    <w:rsid w:val="007C4A2E"/>
    <w:rsid w:val="007C4DCA"/>
    <w:rsid w:val="007C5AA5"/>
    <w:rsid w:val="007E088C"/>
    <w:rsid w:val="007F35CB"/>
    <w:rsid w:val="00805D09"/>
    <w:rsid w:val="00817AC4"/>
    <w:rsid w:val="00821C5D"/>
    <w:rsid w:val="00845788"/>
    <w:rsid w:val="00847346"/>
    <w:rsid w:val="00853E7C"/>
    <w:rsid w:val="008A6C90"/>
    <w:rsid w:val="008B317C"/>
    <w:rsid w:val="008E1E5B"/>
    <w:rsid w:val="008E77D3"/>
    <w:rsid w:val="008E7F9F"/>
    <w:rsid w:val="008F3EBE"/>
    <w:rsid w:val="008F47FD"/>
    <w:rsid w:val="009533B6"/>
    <w:rsid w:val="009866C5"/>
    <w:rsid w:val="00994B43"/>
    <w:rsid w:val="009D0985"/>
    <w:rsid w:val="009D147B"/>
    <w:rsid w:val="009D302B"/>
    <w:rsid w:val="009D7CE0"/>
    <w:rsid w:val="00A004EA"/>
    <w:rsid w:val="00A25142"/>
    <w:rsid w:val="00A254CA"/>
    <w:rsid w:val="00A326E8"/>
    <w:rsid w:val="00A40D22"/>
    <w:rsid w:val="00A44F85"/>
    <w:rsid w:val="00A537E3"/>
    <w:rsid w:val="00A67ED3"/>
    <w:rsid w:val="00A71425"/>
    <w:rsid w:val="00AA0DFD"/>
    <w:rsid w:val="00AD7661"/>
    <w:rsid w:val="00AE3402"/>
    <w:rsid w:val="00AE5F38"/>
    <w:rsid w:val="00AE704F"/>
    <w:rsid w:val="00B1322D"/>
    <w:rsid w:val="00B15CCE"/>
    <w:rsid w:val="00B20F96"/>
    <w:rsid w:val="00B7672A"/>
    <w:rsid w:val="00B804DC"/>
    <w:rsid w:val="00B90393"/>
    <w:rsid w:val="00BB15FD"/>
    <w:rsid w:val="00BC018B"/>
    <w:rsid w:val="00BD4692"/>
    <w:rsid w:val="00BE2050"/>
    <w:rsid w:val="00C21C1D"/>
    <w:rsid w:val="00C457D8"/>
    <w:rsid w:val="00C458D7"/>
    <w:rsid w:val="00C565BB"/>
    <w:rsid w:val="00C65999"/>
    <w:rsid w:val="00C86077"/>
    <w:rsid w:val="00C87078"/>
    <w:rsid w:val="00C870D9"/>
    <w:rsid w:val="00C95BD1"/>
    <w:rsid w:val="00CB598C"/>
    <w:rsid w:val="00CB66C7"/>
    <w:rsid w:val="00CC0FDB"/>
    <w:rsid w:val="00CD1A6E"/>
    <w:rsid w:val="00CD5D78"/>
    <w:rsid w:val="00CE0970"/>
    <w:rsid w:val="00CE29E4"/>
    <w:rsid w:val="00CE7967"/>
    <w:rsid w:val="00D3316C"/>
    <w:rsid w:val="00D46AF4"/>
    <w:rsid w:val="00D54617"/>
    <w:rsid w:val="00D67083"/>
    <w:rsid w:val="00D91182"/>
    <w:rsid w:val="00D9174F"/>
    <w:rsid w:val="00DA328D"/>
    <w:rsid w:val="00DA3597"/>
    <w:rsid w:val="00DB3127"/>
    <w:rsid w:val="00DB46C5"/>
    <w:rsid w:val="00DC0A69"/>
    <w:rsid w:val="00DD0F6D"/>
    <w:rsid w:val="00DD26C9"/>
    <w:rsid w:val="00DD5697"/>
    <w:rsid w:val="00DE19FD"/>
    <w:rsid w:val="00DE2E19"/>
    <w:rsid w:val="00E00C0E"/>
    <w:rsid w:val="00E11615"/>
    <w:rsid w:val="00E24896"/>
    <w:rsid w:val="00E27499"/>
    <w:rsid w:val="00E46B31"/>
    <w:rsid w:val="00E72B84"/>
    <w:rsid w:val="00EB13E0"/>
    <w:rsid w:val="00ED0FE0"/>
    <w:rsid w:val="00EE2027"/>
    <w:rsid w:val="00F00C38"/>
    <w:rsid w:val="00F26FAF"/>
    <w:rsid w:val="00F35159"/>
    <w:rsid w:val="00F36305"/>
    <w:rsid w:val="00F36CF6"/>
    <w:rsid w:val="00F540F9"/>
    <w:rsid w:val="00F73CDE"/>
    <w:rsid w:val="00F77B05"/>
    <w:rsid w:val="00F86031"/>
    <w:rsid w:val="00F964C1"/>
    <w:rsid w:val="00FB1D68"/>
    <w:rsid w:val="00FB5C2A"/>
    <w:rsid w:val="00FC04AA"/>
    <w:rsid w:val="00FC0AAD"/>
    <w:rsid w:val="00FE6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395511"/>
    <w:rPr>
      <w:lang w:val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Paroladivita">
    <w:name w:val="Parola di vita"/>
    <w:basedOn w:val="Normale"/>
    <w:qFormat/>
    <w:rsid w:val="00821C5D"/>
    <w:rPr>
      <w:noProof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DA35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DA3597"/>
    <w:rPr>
      <w:rFonts w:ascii="Tahoma" w:hAnsi="Tahoma" w:cs="Tahoma"/>
      <w:sz w:val="16"/>
      <w:szCs w:val="16"/>
      <w:lang w:val="it-IT"/>
    </w:rPr>
  </w:style>
  <w:style w:type="paragraph" w:styleId="Paragrafoelenco">
    <w:name w:val="List Paragraph"/>
    <w:basedOn w:val="Normale"/>
    <w:uiPriority w:val="99"/>
    <w:qFormat/>
    <w:rsid w:val="000119A7"/>
    <w:pPr>
      <w:ind w:left="720"/>
      <w:contextualSpacing/>
    </w:pPr>
    <w:rPr>
      <w:rFonts w:ascii="Calibri" w:eastAsia="Calibri" w:hAnsi="Calibri" w:cs="Times New Roman"/>
    </w:rPr>
  </w:style>
  <w:style w:type="paragraph" w:styleId="NormaleWeb">
    <w:name w:val="Normal (Web)"/>
    <w:basedOn w:val="Normale"/>
    <w:uiPriority w:val="99"/>
    <w:semiHidden/>
    <w:unhideWhenUsed/>
    <w:rsid w:val="00A40D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Default">
    <w:name w:val="Default"/>
    <w:rsid w:val="001E1499"/>
    <w:pPr>
      <w:autoSpaceDE w:val="0"/>
      <w:autoSpaceDN w:val="0"/>
      <w:adjustRightInd w:val="0"/>
      <w:spacing w:after="0" w:line="240" w:lineRule="auto"/>
    </w:pPr>
    <w:rPr>
      <w:rFonts w:ascii="Franklin Gothic Demi" w:hAnsi="Franklin Gothic Demi" w:cs="Franklin Gothic Demi"/>
      <w:color w:val="000000"/>
      <w:sz w:val="24"/>
      <w:szCs w:val="24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877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80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20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755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3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8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961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06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7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2</Words>
  <Characters>13</Characters>
  <Application>Microsoft Office Word</Application>
  <DocSecurity>0</DocSecurity>
  <Lines>1</Lines>
  <Paragraphs>1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</dc:creator>
  <cp:lastModifiedBy>Oscar</cp:lastModifiedBy>
  <cp:revision>14</cp:revision>
  <dcterms:created xsi:type="dcterms:W3CDTF">2020-08-11T14:00:00Z</dcterms:created>
  <dcterms:modified xsi:type="dcterms:W3CDTF">2022-02-10T16:34:00Z</dcterms:modified>
</cp:coreProperties>
</file>