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A2028" w:rsidP="003514DD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26FDD3" wp14:editId="69E473EC">
                <wp:simplePos x="0" y="0"/>
                <wp:positionH relativeFrom="column">
                  <wp:posOffset>595630</wp:posOffset>
                </wp:positionH>
                <wp:positionV relativeFrom="paragraph">
                  <wp:posOffset>-327660</wp:posOffset>
                </wp:positionV>
                <wp:extent cx="1534795" cy="318135"/>
                <wp:effectExtent l="0" t="0" r="0" b="571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A2028" w:rsidRDefault="008A2028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2020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ねん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がつ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6.9pt;margin-top:-25.8pt;width:120.85pt;height:2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" filled="f" stroked="f">
                <v:textbox>
                  <w:txbxContent>
                    <w:p w:rsidR="00A254CA" w:rsidRPr="008A2028" w:rsidRDefault="008A2028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2020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ねん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5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がつ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DF2C7E" wp14:editId="4BBABFDB">
                <wp:simplePos x="0" y="0"/>
                <wp:positionH relativeFrom="column">
                  <wp:posOffset>-311785</wp:posOffset>
                </wp:positionH>
                <wp:positionV relativeFrom="paragraph">
                  <wp:posOffset>-447675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028" w:rsidRPr="008A2028" w:rsidRDefault="008A2028" w:rsidP="00924BC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bCs/>
                                <w:sz w:val="24"/>
                                <w:szCs w:val="24"/>
                                <w:lang w:val="es-ES" w:eastAsia="ja-JP" w:bidi="hi-IN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A2028">
                              <w:rPr>
                                <w:rFonts w:ascii="Noto Sans" w:hAnsi="Noto Sans" w:cs="Noto Sans" w:hint="eastAsia"/>
                                <w:b/>
                                <w:bCs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ジェン</w:t>
                            </w:r>
                            <w:r w:rsidRPr="008A2028">
                              <w:rPr>
                                <w:rFonts w:ascii="Noto Sans" w:hAnsi="Noto Sans" w:cs="Noto Sans" w:hint="eastAsia"/>
                                <w:b/>
                                <w:bCs/>
                                <w:sz w:val="24"/>
                                <w:szCs w:val="24"/>
                                <w:cs/>
                                <w:lang w:val="es-ES" w:bidi="hi-IN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  <w:p w:rsidR="008A2028" w:rsidRPr="008A2028" w:rsidRDefault="008A2028" w:rsidP="00924BC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bCs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A2028">
                              <w:rPr>
                                <w:rFonts w:ascii="Noto Sans" w:hAnsi="Noto Sans" w:cs="Noto Sans" w:hint="eastAsia"/>
                                <w:b/>
                                <w:bCs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のいのちのことば</w:t>
                            </w:r>
                          </w:p>
                          <w:p w:rsidR="00A254CA" w:rsidRPr="008A2028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4.55pt;margin-top:-35.25pt;width:82.85pt;height:5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" filled="f" stroked="f">
                <v:textbox>
                  <w:txbxContent>
                    <w:p w:rsidR="008A2028" w:rsidRPr="008A2028" w:rsidRDefault="008A2028" w:rsidP="00924BCB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bCs/>
                          <w:sz w:val="24"/>
                          <w:szCs w:val="24"/>
                          <w:lang w:val="es-ES" w:eastAsia="ja-JP" w:bidi="hi-IN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A2028">
                        <w:rPr>
                          <w:rFonts w:ascii="Noto Sans" w:hAnsi="Noto Sans" w:cs="Noto Sans" w:hint="eastAsia"/>
                          <w:b/>
                          <w:bCs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ジェン</w:t>
                      </w:r>
                      <w:r w:rsidRPr="008A2028">
                        <w:rPr>
                          <w:rFonts w:ascii="Noto Sans" w:hAnsi="Noto Sans" w:cs="Noto Sans" w:hint="eastAsia"/>
                          <w:b/>
                          <w:bCs/>
                          <w:sz w:val="24"/>
                          <w:szCs w:val="24"/>
                          <w:cs/>
                          <w:lang w:val="es-ES" w:bidi="hi-IN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  <w:p w:rsidR="008A2028" w:rsidRPr="008A2028" w:rsidRDefault="008A2028" w:rsidP="00924BCB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bCs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A2028">
                        <w:rPr>
                          <w:rFonts w:ascii="Noto Sans" w:hAnsi="Noto Sans" w:cs="Noto Sans" w:hint="eastAsia"/>
                          <w:b/>
                          <w:bCs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のいのちのことば</w:t>
                      </w:r>
                    </w:p>
                    <w:p w:rsidR="00A254CA" w:rsidRPr="008A2028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4D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5F057B" wp14:editId="1662201F">
                <wp:simplePos x="0" y="0"/>
                <wp:positionH relativeFrom="column">
                  <wp:posOffset>8019415</wp:posOffset>
                </wp:positionH>
                <wp:positionV relativeFrom="paragraph">
                  <wp:posOffset>-832485</wp:posOffset>
                </wp:positionV>
                <wp:extent cx="1438275" cy="1214120"/>
                <wp:effectExtent l="0" t="0" r="9525" b="508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4DD" w:rsidRDefault="008A2028" w:rsidP="00F633DA">
                            <w:pPr>
                              <w:pStyle w:val="Paroladivita"/>
                            </w:pPr>
                            <w:r w:rsidRPr="00F633DA">
                              <w:drawing>
                                <wp:inline distT="0" distB="0" distL="0" distR="0" wp14:anchorId="4E1B359D" wp14:editId="04E49F7B">
                                  <wp:extent cx="1428750" cy="1162025"/>
                                  <wp:effectExtent l="0" t="0" r="0" b="635"/>
                                  <wp:docPr id="10" name="図 10" descr="C:\Users\user\Pictures\キャプチャ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Pictures\キャプチャ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169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631.45pt;margin-top:-65.55pt;width:113.25pt;height:9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" stroked="f">
                <v:textbox>
                  <w:txbxContent>
                    <w:p w:rsidR="003514DD" w:rsidRDefault="008A2028" w:rsidP="00F633DA">
                      <w:pPr>
                        <w:pStyle w:val="Paroladivita"/>
                      </w:pPr>
                      <w:r w:rsidRPr="00F633DA">
                        <w:drawing>
                          <wp:inline distT="0" distB="0" distL="0" distR="0" wp14:anchorId="4E1B359D" wp14:editId="04E49F7B">
                            <wp:extent cx="1428750" cy="1162025"/>
                            <wp:effectExtent l="0" t="0" r="0" b="635"/>
                            <wp:docPr id="10" name="図 10" descr="C:\Users\user\Pictures\キャプチャ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Pictures\キャプチャ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1169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14D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76EFF8" wp14:editId="66E0EB76">
                <wp:simplePos x="0" y="0"/>
                <wp:positionH relativeFrom="column">
                  <wp:posOffset>1811655</wp:posOffset>
                </wp:positionH>
                <wp:positionV relativeFrom="paragraph">
                  <wp:posOffset>-719455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3514DD" w:rsidRDefault="003514DD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52"/>
                                <w:szCs w:val="52"/>
                                <w:lang w:val="en-US"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14DD">
                              <w:rPr>
                                <w:rFonts w:ascii="Arial Narrow" w:hAnsi="Arial Narrow" w:hint="eastAsia"/>
                                <w:b/>
                                <w:sz w:val="52"/>
                                <w:szCs w:val="52"/>
                                <w:lang w:val="en-US"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わたしたちはちいさなきのめ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42.65pt;margin-top:-56.65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LE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" filled="f" stroked="f">
                <v:textbox>
                  <w:txbxContent>
                    <w:p w:rsidR="00395511" w:rsidRPr="003514DD" w:rsidRDefault="003514DD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sz w:val="52"/>
                          <w:szCs w:val="52"/>
                          <w:lang w:val="en-US"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14DD">
                        <w:rPr>
                          <w:rFonts w:ascii="Arial Narrow" w:hAnsi="Arial Narrow" w:hint="eastAsia"/>
                          <w:b/>
                          <w:sz w:val="52"/>
                          <w:szCs w:val="52"/>
                          <w:lang w:val="en-US"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わたしたちはちいさなきのめ</w:t>
                      </w:r>
                    </w:p>
                  </w:txbxContent>
                </v:textbox>
              </v:shape>
            </w:pict>
          </mc:Fallback>
        </mc:AlternateContent>
      </w:r>
      <w:r w:rsidR="003514D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B5FD0F" wp14:editId="29BA1792">
                <wp:simplePos x="0" y="0"/>
                <wp:positionH relativeFrom="column">
                  <wp:posOffset>2300605</wp:posOffset>
                </wp:positionH>
                <wp:positionV relativeFrom="paragraph">
                  <wp:posOffset>-146685</wp:posOffset>
                </wp:positionV>
                <wp:extent cx="6198235" cy="107632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4DD" w:rsidRDefault="003514DD" w:rsidP="003514DD">
                            <w:pPr>
                              <w:ind w:left="5542" w:hangingChars="2300" w:hanging="5542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514D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わたしのはなしたことばによって、あなたがたはすでにきよくなっている　</w:t>
                            </w:r>
                          </w:p>
                          <w:p w:rsidR="00395511" w:rsidRPr="003514DD" w:rsidRDefault="003514DD" w:rsidP="003514DD">
                            <w:pPr>
                              <w:ind w:leftChars="2300" w:left="5060" w:firstLineChars="400" w:firstLine="964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514D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(ヨハネ15・３)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1.15pt;margin-top:-11.55pt;width:488.05pt;height:8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" filled="f" stroked="f">
                <v:textbox>
                  <w:txbxContent>
                    <w:p w:rsidR="003514DD" w:rsidRDefault="003514DD" w:rsidP="003514DD">
                      <w:pPr>
                        <w:ind w:left="5542" w:hangingChars="2300" w:hanging="5542"/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3514D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lang w:eastAsia="ja-JP"/>
                        </w:rPr>
                        <w:t>わたしのはなしたことばによって、あなたがたはすでにきよくなっている</w:t>
                      </w:r>
                      <w:r w:rsidRPr="003514D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</w:p>
                    <w:p w:rsidR="00395511" w:rsidRPr="003514DD" w:rsidRDefault="003514DD" w:rsidP="003514DD">
                      <w:pPr>
                        <w:ind w:leftChars="2300" w:left="5060" w:firstLineChars="400" w:firstLine="964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3514D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lang w:eastAsia="ja-JP"/>
                        </w:rPr>
                        <w:t>(ヨハネ15・３)</w:t>
                      </w:r>
                    </w:p>
                  </w:txbxContent>
                </v:textbox>
              </v:shape>
            </w:pict>
          </mc:Fallback>
        </mc:AlternateContent>
      </w:r>
      <w:r w:rsidR="0080187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73.35pt;margin-top:-86.35pt;width:846.95pt;height:599.05pt;z-index:-251652608;mso-position-horizontal-relative:text;mso-position-vertical-relative:text;mso-width-relative:page;mso-height-relative:page">
            <v:imagedata r:id="rId9" o:title="Pdv_202005_int_Color"/>
          </v:shape>
        </w:pict>
      </w:r>
    </w:p>
    <w:bookmarkStart w:id="0" w:name="_GoBack"/>
    <w:bookmarkEnd w:id="0"/>
    <w:p w:rsidR="00E00C0E" w:rsidRDefault="008A202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E7D3FA" wp14:editId="53BBDDBC">
                <wp:simplePos x="0" y="0"/>
                <wp:positionH relativeFrom="column">
                  <wp:posOffset>2843530</wp:posOffset>
                </wp:positionH>
                <wp:positionV relativeFrom="paragraph">
                  <wp:posOffset>2235200</wp:posOffset>
                </wp:positionV>
                <wp:extent cx="3070860" cy="145732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A2028" w:rsidRDefault="008A2028" w:rsidP="008A20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  <w:t>とてもかなしいしゅんかんです。イエスさまはとてもたいせつな、わすれてはいけないことをはなされます。「わたしはぶどうのき、あなたがたはそのえだである。」といわれます。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176pt;width:241.8pt;height:11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" filled="f" stroked="f">
                <v:textbox>
                  <w:txbxContent>
                    <w:p w:rsidR="00395511" w:rsidRPr="008A2028" w:rsidRDefault="008A2028" w:rsidP="008A20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</w:pP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とてもかなしいしゅんかんです。イエスさまはとてもたいせつな、わすれてはいけないことをはなされます。「わたしはぶどうのき、あなたがたはそのえだである。」といわれます。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D4011D" wp14:editId="2C3B91A0">
                <wp:simplePos x="0" y="0"/>
                <wp:positionH relativeFrom="column">
                  <wp:posOffset>2900680</wp:posOffset>
                </wp:positionH>
                <wp:positionV relativeFrom="paragraph">
                  <wp:posOffset>5026025</wp:posOffset>
                </wp:positionV>
                <wp:extent cx="3049270" cy="82042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820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A2028" w:rsidP="008A2028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あさふったあいのサイコロをおもいだしました。それは「あいてとじぶんをひとつにする」でした。それでおてつだいをするときめました。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4pt;margin-top:395.75pt;width:240.1pt;height:6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" filled="f" stroked="f">
                <v:textbox>
                  <w:txbxContent>
                    <w:p w:rsidR="00395511" w:rsidRPr="00DE2E19" w:rsidRDefault="008A2028" w:rsidP="008A2028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gramStart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あさふっ</w:t>
                      </w:r>
                      <w:proofErr w:type="gramEnd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たあいのサイコロをおもいだしました。それは「あいてとじぶんをひとつにする」でした。それでおてつだいをするときめました。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4E63AC" wp14:editId="4E5267F8">
                <wp:simplePos x="0" y="0"/>
                <wp:positionH relativeFrom="column">
                  <wp:posOffset>-385445</wp:posOffset>
                </wp:positionH>
                <wp:positionV relativeFrom="paragraph">
                  <wp:posOffset>5006340</wp:posOffset>
                </wp:positionV>
                <wp:extent cx="3002280" cy="98107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A2028" w:rsidP="008A20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このまえおかあさんはとてもつかれていました。ゆうしょくのじゅんびをてつだうようにいいましたが、あまりしたくありませんでした。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0.35pt;margin-top:394.2pt;width:236.4pt;height:7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" filled="f" stroked="f">
                <v:textbox>
                  <w:txbxContent>
                    <w:p w:rsidR="00395511" w:rsidRPr="00DE2E19" w:rsidRDefault="008A2028" w:rsidP="008A20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このまえおかあさんはとてもつかれていました。ゆうし</w:t>
                      </w:r>
                      <w:proofErr w:type="gramStart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ょくの</w:t>
                      </w:r>
                      <w:proofErr w:type="gramEnd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じゅんびをてつだうようにいいましたが、あまりしたくありませんでした。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B6E8F" wp14:editId="167D3925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9239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A2028" w:rsidRDefault="008A2028" w:rsidP="008A20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「わたしにつながっており、わたしのことばをまもるなら、わたしもそのひとにとどまり、ゆたかにみをむすぶ。わたしをはなれては、かれてそとになげすてられてかれる」（ヨハネ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15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1-7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15pt;margin-top:176.75pt;width:241.2pt;height:7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" filled="f" stroked="f">
                <v:textbox>
                  <w:txbxContent>
                    <w:p w:rsidR="00395511" w:rsidRPr="008A2028" w:rsidRDefault="008A2028" w:rsidP="008A20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「わたしにつながっており、わたしのことばをまもるなら、わたしもそのひとにとどまり、ゆたかにみをむすぶ。わたしをはなれては、かれてそとになげすてられてかれる」（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ヨハネ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15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・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1-7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060812" wp14:editId="4B708D41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A2028" w:rsidP="008A20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さいごのばんさんで、イエスさまはでしにおはなしになります。イスカリオテのユダはうらぎるためにもうそこにはいません。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8A2028" w:rsidP="008A20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さいごのばん</w:t>
                      </w:r>
                      <w:proofErr w:type="gramStart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さん</w:t>
                      </w:r>
                      <w:proofErr w:type="gramEnd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で、イエスさまは</w:t>
                      </w:r>
                      <w:proofErr w:type="gramStart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</w:t>
                      </w:r>
                      <w:proofErr w:type="gramEnd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しにおはなしになります。イスカリオテのユダはうらぎるためにもうそこにはいません。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551FB3" wp14:editId="1EADEFDE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B5C2A" w:rsidRDefault="008A2028" w:rsidP="002D1B4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しろワインがなかったので、ウイスキーをつかってさかなをりょうりしました。おかあさんもぼくもたのしめました。　</w:t>
                            </w:r>
                            <w:r w:rsidR="002D1B4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（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スロベニアのパオロ</w:t>
                            </w:r>
                            <w:r w:rsidR="002D1B4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IchgrwTAgAAAw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FB5C2A" w:rsidRDefault="008A2028" w:rsidP="002D1B4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proofErr w:type="gramStart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しろ</w:t>
                      </w:r>
                      <w:proofErr w:type="gramEnd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ワインがなかったので、ウイスキーをつかってさかなをりょうりしました。おかあさんもぼくもたのしめました。　</w:t>
                      </w:r>
                      <w:r w:rsidR="002D1B4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（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スロベニアのパオロ</w:t>
                      </w:r>
                      <w:r w:rsidR="002D1B4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183640" wp14:editId="1FE5F95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3DA" w:rsidRPr="00F633DA" w:rsidRDefault="00F633DA" w:rsidP="00F633D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F633DA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:rsidR="00F633DA" w:rsidRPr="00F633DA" w:rsidRDefault="00F633DA" w:rsidP="00F633D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F633DA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© PAFOM, </w:t>
                            </w:r>
                            <w:r w:rsidRPr="00F633DA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フォコラーレ</w:t>
                            </w:r>
                            <w:r w:rsidRPr="00F633DA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www.focolare.org. </w:t>
                            </w:r>
                            <w:r w:rsidRPr="00F633DA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イラストと文</w:t>
                            </w:r>
                            <w:r w:rsidRPr="00F633DA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-</w:t>
                            </w:r>
                            <w:r w:rsidRPr="00F633DA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ジェン４センター監修</w:t>
                            </w:r>
                          </w:p>
                          <w:p w:rsidR="00263494" w:rsidRPr="00F633DA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VO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RIma7LA+kRAOR1fSK6JNi+43Zz05suL+1wGc5Ex/siTmqpjNooVTMJsvphS468zu&#10;OgNWEFTFA2fjdhuS7UfOtyR6o5IcL5OcZyanJZXOryJa+TpOp17e7uYJ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M/7&#10;lU4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F633DA" w:rsidRPr="00F633DA" w:rsidRDefault="00F633DA" w:rsidP="00F633D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eastAsia="ja-JP"/>
                        </w:rPr>
                      </w:pPr>
                      <w:r w:rsidRPr="00F633DA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:rsidR="00F633DA" w:rsidRPr="00F633DA" w:rsidRDefault="00F633DA" w:rsidP="00F633D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eastAsia="ja-JP"/>
                        </w:rPr>
                      </w:pPr>
                      <w:r w:rsidRPr="00F633DA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 xml:space="preserve"> © PAFOM, </w:t>
                      </w:r>
                      <w:r w:rsidRPr="00F633DA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フォコラーレ</w:t>
                      </w:r>
                      <w:r w:rsidRPr="00F633DA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 xml:space="preserve"> www.focolare.org. </w:t>
                      </w:r>
                      <w:r w:rsidRPr="00F633DA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イラストと文</w:t>
                      </w:r>
                      <w:r w:rsidRPr="00F633DA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-</w:t>
                      </w:r>
                      <w:r w:rsidRPr="00F633DA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ジェン４センター監修</w:t>
                      </w:r>
                    </w:p>
                    <w:p w:rsidR="00263494" w:rsidRPr="00F633DA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70" w:rsidRDefault="00801870" w:rsidP="00A67ED3">
      <w:pPr>
        <w:spacing w:after="0" w:line="240" w:lineRule="auto"/>
      </w:pPr>
      <w:r>
        <w:separator/>
      </w:r>
    </w:p>
  </w:endnote>
  <w:endnote w:type="continuationSeparator" w:id="0">
    <w:p w:rsidR="00801870" w:rsidRDefault="0080187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70" w:rsidRDefault="00801870" w:rsidP="00A67ED3">
      <w:pPr>
        <w:spacing w:after="0" w:line="240" w:lineRule="auto"/>
      </w:pPr>
      <w:r>
        <w:separator/>
      </w:r>
    </w:p>
  </w:footnote>
  <w:footnote w:type="continuationSeparator" w:id="0">
    <w:p w:rsidR="00801870" w:rsidRDefault="0080187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1B4A"/>
    <w:rsid w:val="002D47DD"/>
    <w:rsid w:val="002F737D"/>
    <w:rsid w:val="003142C3"/>
    <w:rsid w:val="003304BB"/>
    <w:rsid w:val="00334CC0"/>
    <w:rsid w:val="00343E26"/>
    <w:rsid w:val="003514DD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6E0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1870"/>
    <w:rsid w:val="00805D09"/>
    <w:rsid w:val="00821C5D"/>
    <w:rsid w:val="00845788"/>
    <w:rsid w:val="00847346"/>
    <w:rsid w:val="00853E7C"/>
    <w:rsid w:val="008A2028"/>
    <w:rsid w:val="008A6C90"/>
    <w:rsid w:val="008B317C"/>
    <w:rsid w:val="008E1E5B"/>
    <w:rsid w:val="008E77D3"/>
    <w:rsid w:val="008E7F9F"/>
    <w:rsid w:val="008F3EBE"/>
    <w:rsid w:val="008F47FD"/>
    <w:rsid w:val="00924BCB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77EEB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62C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376D7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33DA"/>
    <w:rsid w:val="00F73CDE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2020-05-04T02:55:00Z</dcterms:created>
  <dcterms:modified xsi:type="dcterms:W3CDTF">2020-05-04T13:29:00Z</dcterms:modified>
</cp:coreProperties>
</file>