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87D60" w:rsidP="00B804DC">
      <w:pPr>
        <w:pStyle w:val="Paroladivi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37.15pt;margin-top:-58.6pt;width:96pt;height:88.2pt;z-index:251671040;mso-position-horizontal-relative:text;mso-position-vertical-relative:text;mso-width-relative:page;mso-height-relative:page">
            <v:imagedata r:id="rId8" o:title="foc_it_BW"/>
          </v:shape>
        </w:pic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1B7EB4" wp14:editId="35D89C9A">
                <wp:simplePos x="0" y="0"/>
                <wp:positionH relativeFrom="column">
                  <wp:posOffset>-393065</wp:posOffset>
                </wp:positionH>
                <wp:positionV relativeFrom="paragraph">
                  <wp:posOffset>-333375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87D60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87D60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95pt;margin-top:-26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9SYLeAAAACgEAAA8AAAAAAAAAAAAAAAAAbAQAAGRycy9kb3ducmV2LnhtbFBLBQYAAAAABAAE&#10;APMAAAB3BQAAAAA=&#10;" filled="f" stroked="f">
                <v:textbox>
                  <w:txbxContent>
                    <w:p w:rsidR="00A254CA" w:rsidRPr="00A87D60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87D60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0" type="#_x0000_t75" style="position:absolute;margin-left:-72.35pt;margin-top:-85pt;width:843pt;height:596.75pt;z-index:-251647488;mso-position-horizontal-relative:text;mso-position-vertical-relative:text;mso-width-relative:page;mso-height-relative:page">
            <v:imagedata r:id="rId9" o:title="Pdv_202010_int_BW"/>
          </v:shape>
        </w:pic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FC9849" wp14:editId="626B0847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6D328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D328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“Chiunque si esalta sarà umiliato, e chi si umilia sarà esaltato” (Lc 14,11).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" filled="f" stroked="f">
                <v:textbox>
                  <w:txbxContent>
                    <w:p w:rsidR="00395511" w:rsidRPr="00B804DC" w:rsidRDefault="006D328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D328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“Chiunque si esalta sarà umiliato, e chi si umilia sarà esaltato” (Lc 14,11).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296AE1" wp14:editId="32F60079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6D328F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Rassomigliare a Gesù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EOjJov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6D328F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Rassomigliare a Gesù</w:t>
                      </w:r>
                    </w:p>
                  </w:txbxContent>
                </v:textbox>
              </v:shape>
            </w:pict>
          </mc:Fallback>
        </mc:AlternateConten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7CE76B" wp14:editId="2CC6B5F6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6D328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Otto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" filled="f" stroked="f">
                <v:textbox>
                  <w:txbxContent>
                    <w:p w:rsidR="00A254CA" w:rsidRPr="00CD1A6E" w:rsidRDefault="006D328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Otto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Antonio accetta e va da solo a prepararsi per la notte.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6D328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Antonio accetta e va da solo a prepararsi per la notte.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Esperienza di Antonio </w:t>
                            </w:r>
                            <w:proofErr w:type="spellStart"/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dell’italia</w:t>
                            </w:r>
                            <w:proofErr w:type="spellEnd"/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: Una sera Antonio chiede alla mamma di aiutarlo a mettersi il pigiama, ma la mamma è stanca e gli dice di farlo da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6D32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Esperienza di Antonio </w:t>
                      </w:r>
                      <w:proofErr w:type="spellStart"/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dell’italia</w:t>
                      </w:r>
                      <w:proofErr w:type="spellEnd"/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: Una sera Antonio chiede alla mamma di aiutarlo a mettersi il pigiama, ma la mamma è stanca e gli dice di farlo da solo.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Gesù, pur essendo Dio, ha scelto di mettersi al servizio di tutti. Anche ai suoi discepoli raccomanda di essere umili e fa un esempio.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Gesù, pur essendo Dio, ha scelto di mettersi al servizio di tutti. Anche ai suoi discepoli raccomanda di essere umili e fa un esempio.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 sei invitato da qualcuno a un pranzo di nozze, non sederti ai primi posti, mettiti invece all'ultimo posto.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 sei invitato da qualcuno a un pranzo di nozze, non sederti ai primi posti, mettiti invece all'ultimo posto.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torna a darle un bacio e le dice: “Mamma, offri questa stanchezza a Gesù; anch’io prima non avevo voglia di fare i compiti, ma poi ci ho ripensato e li ho fatti”.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torna a darle un bacio e le dice: “Mamma, offri questa stanchezza a Gesù; anch’io prima non avevo voglia di fare i compiti, ma poi ci ho ripensato e li ho fatti”.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28F" w:rsidRDefault="006D32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Quando arriverà chi ti ha invitato, ti dirà: “Amico passa più avanti” e tu ne sarai felice. </w:t>
                            </w:r>
                          </w:p>
                          <w:p w:rsidR="00395511" w:rsidRPr="00DE2E19" w:rsidRDefault="006D328F" w:rsidP="006D328F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14,8-10).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6D328F" w:rsidRDefault="006D32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Quando arriverà chi ti ha invitato, ti dirà: “Amico passa più avanti” e tu ne sarai felice. </w:t>
                      </w:r>
                    </w:p>
                    <w:p w:rsidR="00395511" w:rsidRPr="00DE2E19" w:rsidRDefault="006D328F" w:rsidP="006D328F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14,8-10).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E0" w:rsidRDefault="005037E0" w:rsidP="00A67ED3">
      <w:pPr>
        <w:spacing w:after="0" w:line="240" w:lineRule="auto"/>
      </w:pPr>
      <w:r>
        <w:separator/>
      </w:r>
    </w:p>
  </w:endnote>
  <w:endnote w:type="continuationSeparator" w:id="0">
    <w:p w:rsidR="005037E0" w:rsidRDefault="005037E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E0" w:rsidRDefault="005037E0" w:rsidP="00A67ED3">
      <w:pPr>
        <w:spacing w:after="0" w:line="240" w:lineRule="auto"/>
      </w:pPr>
      <w:r>
        <w:separator/>
      </w:r>
    </w:p>
  </w:footnote>
  <w:footnote w:type="continuationSeparator" w:id="0">
    <w:p w:rsidR="005037E0" w:rsidRDefault="005037E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2020-07-29T15:23:00Z</dcterms:created>
  <dcterms:modified xsi:type="dcterms:W3CDTF">2020-07-29T15:26:00Z</dcterms:modified>
</cp:coreProperties>
</file>